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9B6998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9B6998" w:rsidP="0019504D">
      <w:pPr>
        <w:rPr>
          <w:lang w:val="en-US"/>
        </w:rPr>
      </w:pPr>
      <w:r>
        <w:rPr>
          <w:lang w:val="en-US"/>
        </w:rPr>
        <w:t>15</w:t>
      </w:r>
      <w:r w:rsidR="0019504D">
        <w:rPr>
          <w:lang w:val="en-US"/>
        </w:rPr>
        <w:t>.0</w:t>
      </w:r>
      <w:r>
        <w:rPr>
          <w:lang w:val="en-US"/>
        </w:rPr>
        <w:t>9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9B6998" w:rsidRDefault="009B6998" w:rsidP="009B6998">
      <w:pPr>
        <w:rPr>
          <w:lang w:val="en-US"/>
        </w:rPr>
      </w:pPr>
    </w:p>
    <w:p w:rsidR="009B6998" w:rsidRDefault="009B6998" w:rsidP="009B6998">
      <w:pPr>
        <w:rPr>
          <w:lang w:val="en-US"/>
        </w:rPr>
      </w:pPr>
    </w:p>
    <w:p w:rsidR="00903466" w:rsidRPr="009B6998" w:rsidRDefault="00903466" w:rsidP="009B6998">
      <w:pPr>
        <w:rPr>
          <w:lang w:val="en-US"/>
        </w:rPr>
      </w:pPr>
      <w:r w:rsidRPr="00903466">
        <w:rPr>
          <w:lang w:val="en-US"/>
        </w:rPr>
        <w:t xml:space="preserve">1- </w:t>
      </w:r>
      <w:r w:rsidR="009B6998" w:rsidRPr="009B6998">
        <w:t>Please prepare a 10-minute PowerPoint presentation about sustainable tourism in your country, including its concept and the main challenges to implementing it</w:t>
      </w:r>
      <w:r w:rsidR="009B6998" w:rsidRPr="009B6998">
        <w:rPr>
          <w:lang w:val="en-US"/>
        </w:rPr>
        <w:t xml:space="preserve">. </w:t>
      </w:r>
    </w:p>
    <w:sectPr w:rsidR="00903466" w:rsidRPr="009B6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60E796E-D962-A641-AB9E-9B692B271C5E}"/>
    <w:embedBold r:id="rId2" w:fontKey="{25D2C90B-2B45-4347-A4DE-08C2B7077D4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22CAB05B-E70A-004D-8FAE-DB14777B3746}"/>
    <w:embedBold r:id="rId4" w:fontKey="{56175606-B6A2-5349-AF8B-BA9CB96EB96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C3A10529-FF4F-8F4B-8A7E-690117D7F2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9F947C48-C86A-F343-AD14-310FCE31C4EB}"/>
    <w:embedBold r:id="rId7" w:fontKey="{F749294B-4E42-0A45-88EC-E1E4FCAD975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EE4D9260-B0B5-7F47-A43C-D31014F8551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2334F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B6998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F97D81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2025-05-02T12:58:00Z</dcterms:created>
  <dcterms:modified xsi:type="dcterms:W3CDTF">2025-09-17T10:38:00Z</dcterms:modified>
</cp:coreProperties>
</file>