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7195C" w14:textId="77777777" w:rsidR="00657184" w:rsidRDefault="00657184">
      <w:pPr>
        <w:divId w:val="1108162223"/>
        <w:rPr>
          <w:rFonts w:eastAsia="Times New Roman"/>
        </w:rPr>
      </w:pPr>
      <w:r>
        <w:rPr>
          <w:rFonts w:eastAsia="Times New Roman"/>
          <w:noProof/>
        </w:rPr>
        <mc:AlternateContent>
          <mc:Choice Requires="wps">
            <w:drawing>
              <wp:inline distT="0" distB="0" distL="0" distR="0" wp14:anchorId="6FAAF0A0" wp14:editId="0BDE211D">
                <wp:extent cx="5943600" cy="1270"/>
                <wp:effectExtent l="0" t="31750" r="0" b="36830"/>
                <wp:docPr id="1814833595"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20E845A" id="Rectangle 13"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4274B989" w14:textId="77777777" w:rsidR="00657184" w:rsidRDefault="00657184">
      <w:pPr>
        <w:pStyle w:val="Heading1"/>
        <w:divId w:val="1108162223"/>
        <w:rPr>
          <w:rFonts w:eastAsia="Times New Roman"/>
        </w:rPr>
      </w:pPr>
      <w:r>
        <w:rPr>
          <w:rStyle w:val="Strong"/>
          <w:rFonts w:eastAsia="Times New Roman"/>
          <w:b w:val="0"/>
          <w:bCs w:val="0"/>
        </w:rPr>
        <w:t>Title Page</w:t>
      </w:r>
    </w:p>
    <w:p w14:paraId="12FE91D1" w14:textId="3B6D780B" w:rsidR="00657184" w:rsidRDefault="00657184">
      <w:pPr>
        <w:pStyle w:val="NormalWeb"/>
        <w:divId w:val="1108162223"/>
      </w:pPr>
      <w:r>
        <w:rPr>
          <w:rStyle w:val="Strong"/>
        </w:rPr>
        <w:t>The Evolution of Marketing, Consumer Behavior, and Branding in the Digital Era</w:t>
      </w:r>
      <w:r>
        <w:br/>
      </w:r>
      <w:proofErr w:type="spellStart"/>
      <w:r w:rsidR="00337101">
        <w:t>vishavjeet</w:t>
      </w:r>
      <w:proofErr w:type="spellEnd"/>
      <w:r w:rsidR="00337101">
        <w:t xml:space="preserve"> </w:t>
      </w:r>
      <w:proofErr w:type="spellStart"/>
      <w:r w:rsidR="00337101">
        <w:t>singh</w:t>
      </w:r>
      <w:proofErr w:type="spellEnd"/>
      <w:r>
        <w:br/>
      </w:r>
      <w:r>
        <w:br/>
        <w:t>Submission Date: 1st April 2026</w:t>
      </w:r>
    </w:p>
    <w:p w14:paraId="4B2CB89F" w14:textId="77777777" w:rsidR="00657184" w:rsidRDefault="00657184">
      <w:pPr>
        <w:divId w:val="1108162223"/>
        <w:rPr>
          <w:rFonts w:eastAsia="Times New Roman"/>
        </w:rPr>
      </w:pPr>
      <w:r>
        <w:rPr>
          <w:rFonts w:eastAsia="Times New Roman"/>
          <w:noProof/>
        </w:rPr>
        <mc:AlternateContent>
          <mc:Choice Requires="wps">
            <w:drawing>
              <wp:inline distT="0" distB="0" distL="0" distR="0" wp14:anchorId="63A91A18" wp14:editId="695AEC46">
                <wp:extent cx="5943600" cy="1270"/>
                <wp:effectExtent l="0" t="31750" r="0" b="36830"/>
                <wp:docPr id="83003907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97520F6" id="Rectangle 12"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0DB3805C" w14:textId="77777777" w:rsidR="00657184" w:rsidRDefault="00657184">
      <w:pPr>
        <w:pStyle w:val="Heading1"/>
        <w:divId w:val="1108162223"/>
        <w:rPr>
          <w:rFonts w:eastAsia="Times New Roman"/>
        </w:rPr>
      </w:pPr>
      <w:r>
        <w:rPr>
          <w:rStyle w:val="Strong"/>
          <w:rFonts w:eastAsia="Times New Roman"/>
          <w:b w:val="0"/>
          <w:bCs w:val="0"/>
        </w:rPr>
        <w:t>Table of Contents</w:t>
      </w:r>
    </w:p>
    <w:p w14:paraId="3A4FFFAC" w14:textId="77777777" w:rsidR="00657184" w:rsidRDefault="00657184" w:rsidP="00657184">
      <w:pPr>
        <w:numPr>
          <w:ilvl w:val="0"/>
          <w:numId w:val="1"/>
        </w:numPr>
        <w:spacing w:before="100" w:beforeAutospacing="1" w:after="100" w:afterAutospacing="1" w:line="240" w:lineRule="auto"/>
        <w:divId w:val="1108162223"/>
        <w:rPr>
          <w:rFonts w:eastAsia="Times New Roman"/>
        </w:rPr>
      </w:pPr>
      <w:r>
        <w:rPr>
          <w:rFonts w:eastAsia="Times New Roman"/>
        </w:rPr>
        <w:t xml:space="preserve">Abstract </w:t>
      </w:r>
    </w:p>
    <w:p w14:paraId="2A103071" w14:textId="77777777" w:rsidR="00657184" w:rsidRDefault="00657184" w:rsidP="00657184">
      <w:pPr>
        <w:numPr>
          <w:ilvl w:val="0"/>
          <w:numId w:val="1"/>
        </w:numPr>
        <w:spacing w:before="100" w:beforeAutospacing="1" w:after="100" w:afterAutospacing="1" w:line="240" w:lineRule="auto"/>
        <w:divId w:val="1108162223"/>
        <w:rPr>
          <w:rFonts w:eastAsia="Times New Roman"/>
        </w:rPr>
      </w:pPr>
      <w:r>
        <w:rPr>
          <w:rFonts w:eastAsia="Times New Roman"/>
        </w:rPr>
        <w:t xml:space="preserve">Introduction </w:t>
      </w:r>
    </w:p>
    <w:p w14:paraId="4A1F396A" w14:textId="77777777" w:rsidR="00657184" w:rsidRDefault="00657184" w:rsidP="00657184">
      <w:pPr>
        <w:numPr>
          <w:ilvl w:val="0"/>
          <w:numId w:val="1"/>
        </w:numPr>
        <w:spacing w:before="100" w:beforeAutospacing="1" w:after="100" w:afterAutospacing="1" w:line="240" w:lineRule="auto"/>
        <w:divId w:val="1108162223"/>
        <w:rPr>
          <w:rFonts w:eastAsia="Times New Roman"/>
        </w:rPr>
      </w:pPr>
      <w:r>
        <w:rPr>
          <w:rFonts w:eastAsia="Times New Roman"/>
        </w:rPr>
        <w:t xml:space="preserve">Literature Review </w:t>
      </w:r>
    </w:p>
    <w:p w14:paraId="2AEA7399" w14:textId="77777777" w:rsidR="00657184" w:rsidRDefault="00657184" w:rsidP="00657184">
      <w:pPr>
        <w:numPr>
          <w:ilvl w:val="0"/>
          <w:numId w:val="1"/>
        </w:numPr>
        <w:spacing w:before="100" w:beforeAutospacing="1" w:after="100" w:afterAutospacing="1" w:line="240" w:lineRule="auto"/>
        <w:divId w:val="1108162223"/>
        <w:rPr>
          <w:rFonts w:eastAsia="Times New Roman"/>
        </w:rPr>
      </w:pPr>
      <w:r>
        <w:rPr>
          <w:rFonts w:eastAsia="Times New Roman"/>
        </w:rPr>
        <w:t xml:space="preserve">Methodology </w:t>
      </w:r>
    </w:p>
    <w:p w14:paraId="7F61711F" w14:textId="77777777" w:rsidR="00657184" w:rsidRDefault="00657184" w:rsidP="00657184">
      <w:pPr>
        <w:numPr>
          <w:ilvl w:val="0"/>
          <w:numId w:val="1"/>
        </w:numPr>
        <w:spacing w:before="100" w:beforeAutospacing="1" w:after="100" w:afterAutospacing="1" w:line="240" w:lineRule="auto"/>
        <w:divId w:val="1108162223"/>
        <w:rPr>
          <w:rFonts w:eastAsia="Times New Roman"/>
        </w:rPr>
      </w:pPr>
      <w:r>
        <w:rPr>
          <w:rFonts w:eastAsia="Times New Roman"/>
        </w:rPr>
        <w:t xml:space="preserve">Findings </w:t>
      </w:r>
    </w:p>
    <w:p w14:paraId="583DA979" w14:textId="77777777" w:rsidR="00657184" w:rsidRDefault="00657184" w:rsidP="00657184">
      <w:pPr>
        <w:numPr>
          <w:ilvl w:val="1"/>
          <w:numId w:val="1"/>
        </w:numPr>
        <w:spacing w:before="100" w:beforeAutospacing="1" w:after="100" w:afterAutospacing="1" w:line="240" w:lineRule="auto"/>
        <w:divId w:val="1108162223"/>
        <w:rPr>
          <w:rFonts w:eastAsia="Times New Roman"/>
        </w:rPr>
      </w:pPr>
      <w:r>
        <w:rPr>
          <w:rFonts w:eastAsia="Times New Roman"/>
        </w:rPr>
        <w:t xml:space="preserve">5.1 Evolution of Marketing Strategies </w:t>
      </w:r>
    </w:p>
    <w:p w14:paraId="509B607F" w14:textId="77777777" w:rsidR="00657184" w:rsidRDefault="00657184" w:rsidP="00657184">
      <w:pPr>
        <w:numPr>
          <w:ilvl w:val="1"/>
          <w:numId w:val="1"/>
        </w:numPr>
        <w:spacing w:before="100" w:beforeAutospacing="1" w:after="100" w:afterAutospacing="1" w:line="240" w:lineRule="auto"/>
        <w:divId w:val="1108162223"/>
        <w:rPr>
          <w:rFonts w:eastAsia="Times New Roman"/>
        </w:rPr>
      </w:pPr>
      <w:r>
        <w:rPr>
          <w:rFonts w:eastAsia="Times New Roman"/>
        </w:rPr>
        <w:t xml:space="preserve">5.2 Consumer Behavior and Nike Case Study </w:t>
      </w:r>
    </w:p>
    <w:p w14:paraId="73D1C44C" w14:textId="77777777" w:rsidR="00657184" w:rsidRDefault="00657184" w:rsidP="00657184">
      <w:pPr>
        <w:numPr>
          <w:ilvl w:val="1"/>
          <w:numId w:val="1"/>
        </w:numPr>
        <w:spacing w:before="100" w:beforeAutospacing="1" w:after="100" w:afterAutospacing="1" w:line="240" w:lineRule="auto"/>
        <w:divId w:val="1108162223"/>
        <w:rPr>
          <w:rFonts w:eastAsia="Times New Roman"/>
        </w:rPr>
      </w:pPr>
      <w:r>
        <w:rPr>
          <w:rFonts w:eastAsia="Times New Roman"/>
        </w:rPr>
        <w:t xml:space="preserve">5.3 Branding and Competitive Advantage </w:t>
      </w:r>
    </w:p>
    <w:p w14:paraId="5164817B" w14:textId="77777777" w:rsidR="00657184" w:rsidRDefault="00657184" w:rsidP="00657184">
      <w:pPr>
        <w:numPr>
          <w:ilvl w:val="0"/>
          <w:numId w:val="1"/>
        </w:numPr>
        <w:spacing w:before="100" w:beforeAutospacing="1" w:after="100" w:afterAutospacing="1" w:line="240" w:lineRule="auto"/>
        <w:divId w:val="1108162223"/>
        <w:rPr>
          <w:rFonts w:eastAsia="Times New Roman"/>
        </w:rPr>
      </w:pPr>
      <w:r>
        <w:rPr>
          <w:rFonts w:eastAsia="Times New Roman"/>
        </w:rPr>
        <w:t xml:space="preserve">Discussion </w:t>
      </w:r>
    </w:p>
    <w:p w14:paraId="17C83EDA" w14:textId="77777777" w:rsidR="00657184" w:rsidRDefault="00657184" w:rsidP="00657184">
      <w:pPr>
        <w:numPr>
          <w:ilvl w:val="0"/>
          <w:numId w:val="1"/>
        </w:numPr>
        <w:spacing w:before="100" w:beforeAutospacing="1" w:after="100" w:afterAutospacing="1" w:line="240" w:lineRule="auto"/>
        <w:divId w:val="1108162223"/>
        <w:rPr>
          <w:rFonts w:eastAsia="Times New Roman"/>
        </w:rPr>
      </w:pPr>
      <w:r>
        <w:rPr>
          <w:rFonts w:eastAsia="Times New Roman"/>
        </w:rPr>
        <w:t xml:space="preserve">Conclusion </w:t>
      </w:r>
    </w:p>
    <w:p w14:paraId="781FEBA3" w14:textId="77777777" w:rsidR="00657184" w:rsidRDefault="00657184" w:rsidP="00657184">
      <w:pPr>
        <w:numPr>
          <w:ilvl w:val="0"/>
          <w:numId w:val="1"/>
        </w:numPr>
        <w:spacing w:before="100" w:beforeAutospacing="1" w:after="100" w:afterAutospacing="1" w:line="240" w:lineRule="auto"/>
        <w:divId w:val="1108162223"/>
        <w:rPr>
          <w:rFonts w:eastAsia="Times New Roman"/>
        </w:rPr>
      </w:pPr>
      <w:r>
        <w:rPr>
          <w:rFonts w:eastAsia="Times New Roman"/>
        </w:rPr>
        <w:t xml:space="preserve">References </w:t>
      </w:r>
    </w:p>
    <w:p w14:paraId="7B9FC020" w14:textId="77777777" w:rsidR="00657184" w:rsidRDefault="00657184" w:rsidP="00657184">
      <w:pPr>
        <w:numPr>
          <w:ilvl w:val="0"/>
          <w:numId w:val="1"/>
        </w:numPr>
        <w:spacing w:before="100" w:beforeAutospacing="1" w:after="100" w:afterAutospacing="1" w:line="240" w:lineRule="auto"/>
        <w:divId w:val="1108162223"/>
        <w:rPr>
          <w:rFonts w:eastAsia="Times New Roman"/>
        </w:rPr>
      </w:pPr>
      <w:r>
        <w:rPr>
          <w:rFonts w:eastAsia="Times New Roman"/>
        </w:rPr>
        <w:t xml:space="preserve">Appendices </w:t>
      </w:r>
    </w:p>
    <w:p w14:paraId="3A9A8BD4" w14:textId="77777777" w:rsidR="00657184" w:rsidRDefault="00657184">
      <w:pPr>
        <w:spacing w:after="0"/>
        <w:divId w:val="1108162223"/>
        <w:rPr>
          <w:rFonts w:eastAsia="Times New Roman"/>
        </w:rPr>
      </w:pPr>
      <w:r>
        <w:rPr>
          <w:rFonts w:eastAsia="Times New Roman"/>
          <w:noProof/>
        </w:rPr>
        <mc:AlternateContent>
          <mc:Choice Requires="wps">
            <w:drawing>
              <wp:inline distT="0" distB="0" distL="0" distR="0" wp14:anchorId="6027264D" wp14:editId="58F52EE3">
                <wp:extent cx="5943600" cy="1270"/>
                <wp:effectExtent l="0" t="31750" r="0" b="36830"/>
                <wp:docPr id="66883150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632A1C2" id="Rectangle 1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55F315C3" w14:textId="77777777" w:rsidR="00657184" w:rsidRDefault="00657184">
      <w:pPr>
        <w:pStyle w:val="Heading1"/>
        <w:divId w:val="1108162223"/>
        <w:rPr>
          <w:rFonts w:eastAsia="Times New Roman"/>
        </w:rPr>
      </w:pPr>
      <w:r>
        <w:rPr>
          <w:rStyle w:val="Strong"/>
          <w:rFonts w:eastAsia="Times New Roman"/>
          <w:b w:val="0"/>
          <w:bCs w:val="0"/>
        </w:rPr>
        <w:t>Abstract</w:t>
      </w:r>
    </w:p>
    <w:p w14:paraId="5D9E961F" w14:textId="77777777" w:rsidR="00961AB5" w:rsidRDefault="00657184">
      <w:pPr>
        <w:pStyle w:val="NormalWeb"/>
        <w:divId w:val="1108162223"/>
      </w:pPr>
      <w:r>
        <w:t xml:space="preserve">The rapid advancement of digital technologies has fundamentally transformed marketing practices, consumer behavior, and brand positioning strategies. This paper examines the evolution of marketing strategies from traditional mass marketing to personalized digital marketing, emphasizing the role of social media and data analytics. It further explores consumer behavior through a case study of Nike’s “Just Do It” campaign, highlighting psychological and emotional influences on marketing effectiveness. Additionally, the paper investigates branding and positioning strategies in global markets, focusing on how companies achieve competitive advantage through brand equity. Using a qualitative research approach based on secondary data, the study identifies key trends, strategic shifts, and real-world examples of successful adaptation. </w:t>
      </w:r>
      <w:r w:rsidR="00961AB5">
        <w:t>Marketing has changed a lot because of the internet and new technology. In the past, companies used TV, radio, and newspapers to reach many people at once. Today, companies use social media and data to talk to people in a more personal way. This paper explains how marketing has changed from mass marketing to personalized marketing. It also looks at how people think and feel when they buy things, using Nike’s “Just Do It” campaign as an example. Finally, it explains how brands compete in global markets and how they build strong brand names.</w:t>
      </w:r>
    </w:p>
    <w:p w14:paraId="0AA9F30F" w14:textId="77777777" w:rsidR="00961AB5" w:rsidRDefault="00961AB5">
      <w:pPr>
        <w:pStyle w:val="NormalWeb"/>
        <w:divId w:val="1108162223"/>
      </w:pPr>
    </w:p>
    <w:p w14:paraId="7F000C06" w14:textId="77777777" w:rsidR="00BC1C94" w:rsidRDefault="00961AB5">
      <w:pPr>
        <w:pStyle w:val="NormalWeb"/>
        <w:divId w:val="1108162223"/>
      </w:pPr>
      <w:r>
        <w:t xml:space="preserve">This study uses books, articles, and case studies to understand these topics. The results show that companies that use digital tools, understand people’s feelings, and build strong brands are more successful. In simple terms, modern marketing is about knowing the customer very well and giving them what they need in a smart </w:t>
      </w:r>
      <w:proofErr w:type="spellStart"/>
      <w:r>
        <w:t>way.</w:t>
      </w:r>
      <w:r w:rsidR="00657184">
        <w:t>The</w:t>
      </w:r>
      <w:proofErr w:type="spellEnd"/>
      <w:r w:rsidR="00657184">
        <w:t xml:space="preserve"> findings demonstrate that personalization, emotional engagement, and strong brand positioning are critical for success in modern markets. The study concludes that companies leveraging digital tools and psychological insights are better positioned to sustain long-term competitive </w:t>
      </w:r>
      <w:proofErr w:type="spellStart"/>
      <w:r w:rsidR="00657184">
        <w:t>advantage.</w:t>
      </w:r>
      <w:r w:rsidR="00BC1C94">
        <w:t>Marketing</w:t>
      </w:r>
      <w:proofErr w:type="spellEnd"/>
      <w:r w:rsidR="00BC1C94">
        <w:t xml:space="preserve"> has changed a lot because of the internet and new technology. In the past, companies used TV, radio, and newspapers to reach many people at once. Today, companies use social media and data to talk to people in a more personal way. This paper explains how marketing has changed from mass marketing to personalized marketing. It also looks at how people think and feel when they buy things, using Nike’s “Just Do It” campaign as an example. Finally, it explains how brands compete in global markets and how they build strong brand names.</w:t>
      </w:r>
    </w:p>
    <w:p w14:paraId="3FDA3CEA" w14:textId="77777777" w:rsidR="00BC1C94" w:rsidRDefault="00BC1C94">
      <w:pPr>
        <w:pStyle w:val="NormalWeb"/>
        <w:divId w:val="1108162223"/>
      </w:pPr>
    </w:p>
    <w:p w14:paraId="325FA4B7" w14:textId="77777777" w:rsidR="00BC1C94" w:rsidRDefault="00BC1C94">
      <w:pPr>
        <w:pStyle w:val="NormalWeb"/>
        <w:divId w:val="1108162223"/>
      </w:pPr>
      <w:r>
        <w:t>This study uses books, articles, and case studies to understand these topics. The results show that companies that use digital tools, understand people’s feelings, and build strong brands are more successful. In simple terms, modern marketing is about knowing the customer very well and giving them what they need in a smart way.</w:t>
      </w:r>
    </w:p>
    <w:p w14:paraId="567200A1" w14:textId="1A3ED3CE" w:rsidR="00657184" w:rsidRDefault="00657184">
      <w:pPr>
        <w:divId w:val="1108162223"/>
        <w:rPr>
          <w:rFonts w:eastAsia="Times New Roman"/>
        </w:rPr>
      </w:pPr>
      <w:r>
        <w:rPr>
          <w:rFonts w:eastAsia="Times New Roman"/>
          <w:noProof/>
        </w:rPr>
        <mc:AlternateContent>
          <mc:Choice Requires="wps">
            <w:drawing>
              <wp:inline distT="0" distB="0" distL="0" distR="0" wp14:anchorId="5114AF47" wp14:editId="21951774">
                <wp:extent cx="5943600" cy="1270"/>
                <wp:effectExtent l="0" t="31750" r="0" b="36830"/>
                <wp:docPr id="166318115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F5CADA1" id="Rectangle 10"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6E8F12FA" w14:textId="77777777" w:rsidR="00657184" w:rsidRDefault="00657184">
      <w:pPr>
        <w:pStyle w:val="Heading1"/>
        <w:divId w:val="1108162223"/>
        <w:rPr>
          <w:rFonts w:eastAsia="Times New Roman"/>
        </w:rPr>
      </w:pPr>
      <w:r>
        <w:rPr>
          <w:rStyle w:val="Strong"/>
          <w:rFonts w:eastAsia="Times New Roman"/>
          <w:b w:val="0"/>
          <w:bCs w:val="0"/>
        </w:rPr>
        <w:t>Introduction</w:t>
      </w:r>
    </w:p>
    <w:p w14:paraId="01D7EFA5" w14:textId="77777777" w:rsidR="00657184" w:rsidRDefault="00657184">
      <w:pPr>
        <w:pStyle w:val="NormalWeb"/>
        <w:divId w:val="1108162223"/>
      </w:pPr>
      <w:r>
        <w:t>Marketing has undergone a significant transformation over the past two decades, driven primarily by advancements in digital technology. Traditional marketing strategies, which relied heavily on mass communication channels such as television, radio, and print media, have gradually been replaced by more targeted and personalized approaches. This shift has been fueled by the rise of social media platforms, big data analytics, and artificial intelligence.</w:t>
      </w:r>
    </w:p>
    <w:p w14:paraId="3101599E" w14:textId="77777777" w:rsidR="001273BE" w:rsidRDefault="00657184">
      <w:pPr>
        <w:pStyle w:val="NormalWeb"/>
        <w:divId w:val="1108162223"/>
      </w:pPr>
      <w:r>
        <w:t xml:space="preserve">In today’s digital age, organizations are no longer limited to broadcasting messages to large audiences. Instead, they can engage directly with consumers, analyze their behaviors, and tailor marketing strategies accordingly. This evolution has not only changed how businesses communicate but also how consumers perceive and interact with </w:t>
      </w:r>
      <w:proofErr w:type="spellStart"/>
      <w:r>
        <w:t>brands.</w:t>
      </w:r>
      <w:r w:rsidR="001273BE">
        <w:t>Marketing</w:t>
      </w:r>
      <w:proofErr w:type="spellEnd"/>
      <w:r w:rsidR="001273BE">
        <w:t xml:space="preserve"> is how companies tell people about their products and services. It is also how they convince people to buy them. In the past, marketing was very simple. Companies made one message and showed it to many people. This is called mass marketing.</w:t>
      </w:r>
    </w:p>
    <w:p w14:paraId="1BD7D233" w14:textId="77777777" w:rsidR="001273BE" w:rsidRDefault="001273BE">
      <w:pPr>
        <w:pStyle w:val="NormalWeb"/>
        <w:divId w:val="1108162223"/>
      </w:pPr>
    </w:p>
    <w:p w14:paraId="41A7B329" w14:textId="77777777" w:rsidR="001273BE" w:rsidRDefault="001273BE">
      <w:pPr>
        <w:pStyle w:val="NormalWeb"/>
        <w:divId w:val="1108162223"/>
      </w:pPr>
      <w:r>
        <w:t>Today, marketing is very different. Technology like the internet, smartphones, and social media has changed everything. Now companies can talk to each person in a different way. This is called personalized marketing.</w:t>
      </w:r>
    </w:p>
    <w:p w14:paraId="5991146B" w14:textId="77777777" w:rsidR="001273BE" w:rsidRDefault="001273BE">
      <w:pPr>
        <w:pStyle w:val="NormalWeb"/>
        <w:divId w:val="1108162223"/>
      </w:pPr>
    </w:p>
    <w:p w14:paraId="7FC6F4EA" w14:textId="77777777" w:rsidR="00BC2E87" w:rsidRDefault="001273BE">
      <w:pPr>
        <w:pStyle w:val="NormalWeb"/>
        <w:divId w:val="1108162223"/>
      </w:pPr>
      <w:r>
        <w:t xml:space="preserve">People also behave differently now. They use the internet to search for products, read reviews, and compare prices. They also follow brands on social media. Because of this, companies must understand how people think and </w:t>
      </w:r>
      <w:proofErr w:type="spellStart"/>
      <w:r>
        <w:t>feel.</w:t>
      </w:r>
      <w:r w:rsidR="00BC2E87">
        <w:t>Marketing</w:t>
      </w:r>
      <w:proofErr w:type="spellEnd"/>
      <w:r w:rsidR="00BC2E87">
        <w:t xml:space="preserve"> is how companies tell people about their products and services. It is also how they convince people to buy them. In the past, marketing was very simple. Companies made one message and showed it to many people. This is called mass marketing.</w:t>
      </w:r>
    </w:p>
    <w:p w14:paraId="0EAEB237" w14:textId="77777777" w:rsidR="00BC2E87" w:rsidRDefault="00BC2E87">
      <w:pPr>
        <w:pStyle w:val="NormalWeb"/>
        <w:divId w:val="1108162223"/>
      </w:pPr>
    </w:p>
    <w:p w14:paraId="5EF7AF89" w14:textId="77777777" w:rsidR="00BC2E87" w:rsidRDefault="00BC2E87">
      <w:pPr>
        <w:pStyle w:val="NormalWeb"/>
        <w:divId w:val="1108162223"/>
      </w:pPr>
      <w:r>
        <w:t>Today, marketing is very different. Technology like the internet, smartphones, and social media has changed everything. Now companies can talk to each person in a different way. This is called personalized marketing.</w:t>
      </w:r>
    </w:p>
    <w:p w14:paraId="5F160684" w14:textId="77777777" w:rsidR="00BC2E87" w:rsidRDefault="00BC2E87">
      <w:pPr>
        <w:pStyle w:val="NormalWeb"/>
        <w:divId w:val="1108162223"/>
      </w:pPr>
    </w:p>
    <w:p w14:paraId="6B04D76F" w14:textId="77777777" w:rsidR="00BC2E87" w:rsidRDefault="00BC2E87">
      <w:pPr>
        <w:pStyle w:val="NormalWeb"/>
        <w:divId w:val="1108162223"/>
      </w:pPr>
      <w:r>
        <w:t>People also behave differently now. They use the internet to search for products, read reviews, and compare prices. They also follow brands on social media. Because of this, companies must understand how people think and feel.</w:t>
      </w:r>
    </w:p>
    <w:p w14:paraId="33C9A33A" w14:textId="77777777" w:rsidR="00BC2E87" w:rsidRDefault="00BC2E87">
      <w:pPr>
        <w:pStyle w:val="NormalWeb"/>
        <w:divId w:val="1108162223"/>
      </w:pPr>
    </w:p>
    <w:p w14:paraId="5987C31B" w14:textId="77777777" w:rsidR="00BC2E87" w:rsidRDefault="00BC2E87">
      <w:pPr>
        <w:pStyle w:val="NormalWeb"/>
        <w:divId w:val="1108162223"/>
      </w:pPr>
      <w:r>
        <w:t>This paper will explain three main ideas:</w:t>
      </w:r>
    </w:p>
    <w:p w14:paraId="1B1AEC0E" w14:textId="4854D73F" w:rsidR="001273BE" w:rsidRDefault="001273BE">
      <w:pPr>
        <w:pStyle w:val="NormalWeb"/>
        <w:divId w:val="1108162223"/>
      </w:pPr>
    </w:p>
    <w:p w14:paraId="72DEA003" w14:textId="77777777" w:rsidR="001273BE" w:rsidRDefault="001273BE">
      <w:pPr>
        <w:pStyle w:val="NormalWeb"/>
        <w:divId w:val="1108162223"/>
      </w:pPr>
      <w:r>
        <w:t>This paper will explain three main ideas:</w:t>
      </w:r>
    </w:p>
    <w:p w14:paraId="61AD8581" w14:textId="77777777" w:rsidR="001273BE" w:rsidRDefault="001273BE">
      <w:pPr>
        <w:pStyle w:val="NormalWeb"/>
        <w:divId w:val="1108162223"/>
      </w:pPr>
    </w:p>
    <w:p w14:paraId="58E78DCA" w14:textId="77777777" w:rsidR="001273BE" w:rsidRDefault="001273BE">
      <w:pPr>
        <w:pStyle w:val="NormalWeb"/>
        <w:divId w:val="1108162223"/>
      </w:pPr>
      <w:r>
        <w:t>How marketing has changed because of digital technology</w:t>
      </w:r>
    </w:p>
    <w:p w14:paraId="463755C0" w14:textId="77777777" w:rsidR="001273BE" w:rsidRDefault="001273BE">
      <w:pPr>
        <w:pStyle w:val="NormalWeb"/>
        <w:divId w:val="1108162223"/>
      </w:pPr>
      <w:r>
        <w:t>How Nike used emotions in its “Just Do It” campaign</w:t>
      </w:r>
    </w:p>
    <w:p w14:paraId="53E178A5" w14:textId="77777777" w:rsidR="001273BE" w:rsidRDefault="001273BE">
      <w:pPr>
        <w:pStyle w:val="NormalWeb"/>
        <w:divId w:val="1108162223"/>
      </w:pPr>
      <w:r>
        <w:t>How brands compete and stand out in global markets</w:t>
      </w:r>
    </w:p>
    <w:p w14:paraId="32DBB1D3" w14:textId="0BDE403D" w:rsidR="00657184" w:rsidRDefault="00657184">
      <w:pPr>
        <w:pStyle w:val="NormalWeb"/>
        <w:divId w:val="1108162223"/>
      </w:pPr>
      <w:r>
        <w:t>This paper aims to explore three key aspects of modern marketing:</w:t>
      </w:r>
    </w:p>
    <w:p w14:paraId="3141C292" w14:textId="77777777" w:rsidR="00657184" w:rsidRDefault="00657184" w:rsidP="00657184">
      <w:pPr>
        <w:numPr>
          <w:ilvl w:val="0"/>
          <w:numId w:val="2"/>
        </w:numPr>
        <w:spacing w:before="100" w:beforeAutospacing="1" w:after="100" w:afterAutospacing="1" w:line="240" w:lineRule="auto"/>
        <w:divId w:val="1108162223"/>
        <w:rPr>
          <w:rFonts w:eastAsia="Times New Roman"/>
        </w:rPr>
      </w:pPr>
      <w:r>
        <w:rPr>
          <w:rFonts w:eastAsia="Times New Roman"/>
        </w:rPr>
        <w:t xml:space="preserve">The evolution from traditional to digital marketing strategies </w:t>
      </w:r>
    </w:p>
    <w:p w14:paraId="42D2297D" w14:textId="77777777" w:rsidR="00657184" w:rsidRDefault="00657184" w:rsidP="00657184">
      <w:pPr>
        <w:numPr>
          <w:ilvl w:val="0"/>
          <w:numId w:val="2"/>
        </w:numPr>
        <w:spacing w:before="100" w:beforeAutospacing="1" w:after="100" w:afterAutospacing="1" w:line="240" w:lineRule="auto"/>
        <w:divId w:val="1108162223"/>
        <w:rPr>
          <w:rFonts w:eastAsia="Times New Roman"/>
        </w:rPr>
      </w:pPr>
      <w:r>
        <w:rPr>
          <w:rFonts w:eastAsia="Times New Roman"/>
        </w:rPr>
        <w:t xml:space="preserve">The influence of psychological factors on consumer behavior, using Nike as a case study </w:t>
      </w:r>
    </w:p>
    <w:p w14:paraId="138E8112" w14:textId="77777777" w:rsidR="00657184" w:rsidRDefault="00657184" w:rsidP="00657184">
      <w:pPr>
        <w:numPr>
          <w:ilvl w:val="0"/>
          <w:numId w:val="2"/>
        </w:numPr>
        <w:spacing w:before="100" w:beforeAutospacing="1" w:after="100" w:afterAutospacing="1" w:line="240" w:lineRule="auto"/>
        <w:divId w:val="1108162223"/>
        <w:rPr>
          <w:rFonts w:eastAsia="Times New Roman"/>
        </w:rPr>
      </w:pPr>
      <w:r>
        <w:rPr>
          <w:rFonts w:eastAsia="Times New Roman"/>
        </w:rPr>
        <w:t xml:space="preserve">The role of branding and positioning in achieving competitive advantage in global markets </w:t>
      </w:r>
    </w:p>
    <w:p w14:paraId="5CFA4F27" w14:textId="77777777" w:rsidR="00657184" w:rsidRDefault="00657184">
      <w:pPr>
        <w:spacing w:after="0"/>
        <w:divId w:val="1108162223"/>
        <w:rPr>
          <w:rFonts w:eastAsia="Times New Roman"/>
        </w:rPr>
      </w:pPr>
      <w:r>
        <w:rPr>
          <w:rFonts w:eastAsia="Times New Roman"/>
          <w:noProof/>
        </w:rPr>
        <mc:AlternateContent>
          <mc:Choice Requires="wps">
            <w:drawing>
              <wp:inline distT="0" distB="0" distL="0" distR="0" wp14:anchorId="6FB17CC1" wp14:editId="070BDA20">
                <wp:extent cx="5943600" cy="1270"/>
                <wp:effectExtent l="0" t="31750" r="0" b="36830"/>
                <wp:docPr id="176195119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0D20188" id="Rectangle 9"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09BB6D2E" w14:textId="77777777" w:rsidR="00657184" w:rsidRDefault="00657184">
      <w:pPr>
        <w:pStyle w:val="Heading1"/>
        <w:divId w:val="1108162223"/>
        <w:rPr>
          <w:rFonts w:eastAsia="Times New Roman"/>
        </w:rPr>
      </w:pPr>
      <w:r>
        <w:rPr>
          <w:rStyle w:val="Strong"/>
          <w:rFonts w:eastAsia="Times New Roman"/>
          <w:b w:val="0"/>
          <w:bCs w:val="0"/>
        </w:rPr>
        <w:t>Literature Review</w:t>
      </w:r>
    </w:p>
    <w:p w14:paraId="7658214D" w14:textId="77777777" w:rsidR="00657184" w:rsidRDefault="00657184">
      <w:pPr>
        <w:pStyle w:val="NormalWeb"/>
        <w:divId w:val="1108162223"/>
      </w:pPr>
      <w:r>
        <w:t>Marketing theory has evolved significantly, reflecting changes in technology and consumer expectations. Kotler and Keller (2016) emphasize that traditional marketing focused on product-centric approaches, where companies aimed to reach as many consumers as possible through mass advertising.</w:t>
      </w:r>
    </w:p>
    <w:p w14:paraId="2E026B87" w14:textId="77777777" w:rsidR="00657184" w:rsidRDefault="00657184">
      <w:pPr>
        <w:pStyle w:val="NormalWeb"/>
        <w:divId w:val="1108162223"/>
      </w:pPr>
      <w:r>
        <w:t>However, the emergence of digital platforms has introduced a customer-centric approach. Chaffey and Ellis-Chadwick (2019) argue that digital marketing enables businesses to create personalized experiences by leveraging consumer data. Social media platforms, such as Instagram and Facebook, have become essential tools for engagement and brand communication.</w:t>
      </w:r>
    </w:p>
    <w:p w14:paraId="3ADDBB07" w14:textId="6DF5F2AA" w:rsidR="00241BC8" w:rsidRDefault="00657184">
      <w:pPr>
        <w:pStyle w:val="NormalWeb"/>
        <w:divId w:val="1541085087"/>
      </w:pPr>
      <w:r>
        <w:t>Consumer behavior theories highlight the importance of psychological factors in decision-making. According to Solomon (2018), emotions, perceptions, and attitudes significantly</w:t>
      </w:r>
      <w:r w:rsidR="00241BC8" w:rsidRPr="00241BC8">
        <w:t xml:space="preserve"> </w:t>
      </w:r>
      <w:r w:rsidR="00241BC8">
        <w:t>Many experts have studied marketing and how it has changed. Kotler and Keller explain that traditional marketing focused on products. Companies tried to sell as much as possible to as many people as possible.</w:t>
      </w:r>
    </w:p>
    <w:p w14:paraId="675CCC8A" w14:textId="77777777" w:rsidR="00241BC8" w:rsidRDefault="00241BC8">
      <w:pPr>
        <w:pStyle w:val="NormalWeb"/>
        <w:divId w:val="1541085087"/>
      </w:pPr>
      <w:r>
        <w:t>Chaffey explains that digital marketing is different. It focuses on the customer. Companies collect data about customers and use it to create better experiences.</w:t>
      </w:r>
    </w:p>
    <w:p w14:paraId="6E1FB188" w14:textId="77777777" w:rsidR="00241BC8" w:rsidRDefault="00241BC8">
      <w:pPr>
        <w:pStyle w:val="NormalWeb"/>
        <w:divId w:val="1541085087"/>
      </w:pPr>
      <w:r>
        <w:t>Solomon explains that people do not always make decisions using logic. They also use emotions. For example, a person may buy shoes because they feel confident wearing them.</w:t>
      </w:r>
    </w:p>
    <w:p w14:paraId="50EAA1B8" w14:textId="77777777" w:rsidR="00241BC8" w:rsidRDefault="00241BC8">
      <w:pPr>
        <w:pStyle w:val="NormalWeb"/>
        <w:divId w:val="1541085087"/>
      </w:pPr>
      <w:proofErr w:type="spellStart"/>
      <w:r>
        <w:t>Aaker</w:t>
      </w:r>
      <w:proofErr w:type="spellEnd"/>
      <w:r>
        <w:t xml:space="preserve"> explains the idea of brand equity. This means how strong a brand is in the minds of customers. A strong brand makes people trust it and choose it again and again.</w:t>
      </w:r>
    </w:p>
    <w:p w14:paraId="544AFEA9" w14:textId="77777777" w:rsidR="00241BC8" w:rsidRDefault="00241BC8">
      <w:pPr>
        <w:pStyle w:val="NormalWeb"/>
        <w:divId w:val="1541085087"/>
      </w:pPr>
      <w:r>
        <w:t>From these ideas, we can see that marketing is not just about selling. It is about understanding people and building relationships.</w:t>
      </w:r>
    </w:p>
    <w:p w14:paraId="2DE3EABE" w14:textId="54C6B7CF" w:rsidR="00657184" w:rsidRDefault="0088693F">
      <w:pPr>
        <w:pStyle w:val="NormalWeb"/>
        <w:divId w:val="1108162223"/>
      </w:pPr>
      <w:r>
        <w:t xml:space="preserve"> </w:t>
      </w:r>
      <w:r w:rsidR="00657184">
        <w:t>influence purchasing behavior. Emotional branding, in particular, plays a crucial role in creating long-term customer relationships.</w:t>
      </w:r>
    </w:p>
    <w:p w14:paraId="27FE00D1" w14:textId="77777777" w:rsidR="004F1F65" w:rsidRDefault="00657184">
      <w:pPr>
        <w:pStyle w:val="NormalWeb"/>
        <w:divId w:val="1108162223"/>
      </w:pPr>
      <w:r>
        <w:t xml:space="preserve">Branding and positioning are also critical components of modern marketing. </w:t>
      </w:r>
      <w:proofErr w:type="spellStart"/>
      <w:r>
        <w:t>Aaker</w:t>
      </w:r>
      <w:proofErr w:type="spellEnd"/>
      <w:r>
        <w:t xml:space="preserve"> (1996) defines brand equity as the value derived from consumer perception of a brand. Strong brand equity allows companies to differentiate themselves in competitive markets and achieve sustainable </w:t>
      </w:r>
      <w:proofErr w:type="spellStart"/>
      <w:r>
        <w:t>success.</w:t>
      </w:r>
      <w:r w:rsidR="004F1F65">
        <w:t>Many</w:t>
      </w:r>
      <w:proofErr w:type="spellEnd"/>
      <w:r w:rsidR="004F1F65">
        <w:t xml:space="preserve"> experts have studied marketing and how it has changed over time. Earlier, marketing was simple and focused on selling products to as many people as possible. Kotler and Keller explain that traditional marketing was product-focused. Companies believed that if they made a good product and advertised it widely, people would buy it.</w:t>
      </w:r>
    </w:p>
    <w:p w14:paraId="5672235F" w14:textId="77777777" w:rsidR="004F1F65" w:rsidRDefault="004F1F65">
      <w:pPr>
        <w:pStyle w:val="NormalWeb"/>
        <w:divId w:val="1108162223"/>
      </w:pPr>
    </w:p>
    <w:p w14:paraId="73C3DE5B" w14:textId="77777777" w:rsidR="004F1F65" w:rsidRDefault="004F1F65">
      <w:pPr>
        <w:pStyle w:val="NormalWeb"/>
        <w:divId w:val="1108162223"/>
      </w:pPr>
      <w:r>
        <w:t>However, this idea started to change with the growth of the internet. Chaffey explains that digital marketing is customer-focused. This means companies try to understand what customers want before selling anything. They collect data such as age, location, interests, and buying habits.</w:t>
      </w:r>
    </w:p>
    <w:p w14:paraId="3C364A03" w14:textId="77777777" w:rsidR="004F1F65" w:rsidRDefault="004F1F65">
      <w:pPr>
        <w:pStyle w:val="NormalWeb"/>
        <w:divId w:val="1108162223"/>
      </w:pPr>
    </w:p>
    <w:p w14:paraId="09C21FCC" w14:textId="77777777" w:rsidR="004F1F65" w:rsidRDefault="004F1F65">
      <w:pPr>
        <w:pStyle w:val="NormalWeb"/>
        <w:divId w:val="1108162223"/>
      </w:pPr>
      <w:r>
        <w:t>Another important idea is relationship marketing. This means companies do not just want one sale. They want long-term relationships with customers. For example, brands send emails, offer discounts, and reply to comments on social media to stay connected.</w:t>
      </w:r>
    </w:p>
    <w:p w14:paraId="774A8C41" w14:textId="77777777" w:rsidR="004F1F65" w:rsidRDefault="004F1F65">
      <w:pPr>
        <w:pStyle w:val="NormalWeb"/>
        <w:divId w:val="1108162223"/>
      </w:pPr>
    </w:p>
    <w:p w14:paraId="01F38DD5" w14:textId="77777777" w:rsidR="004F1F65" w:rsidRDefault="004F1F65">
      <w:pPr>
        <w:pStyle w:val="NormalWeb"/>
        <w:divId w:val="1108162223"/>
      </w:pPr>
      <w:r>
        <w:t>Social media has also changed communication. Before, communication was one-way. Companies talked, and customers listened. Now, communication is two-way. Customers can comment, like, share, and even complain online. This forces companies to be more careful and honest.</w:t>
      </w:r>
    </w:p>
    <w:p w14:paraId="7794CD5D" w14:textId="77777777" w:rsidR="004F1F65" w:rsidRDefault="004F1F65">
      <w:pPr>
        <w:pStyle w:val="NormalWeb"/>
        <w:divId w:val="1108162223"/>
      </w:pPr>
    </w:p>
    <w:p w14:paraId="22975057" w14:textId="77777777" w:rsidR="004F1F65" w:rsidRDefault="004F1F65">
      <w:pPr>
        <w:pStyle w:val="NormalWeb"/>
        <w:divId w:val="1108162223"/>
      </w:pPr>
      <w:r>
        <w:t>Solomon explains that emotions are very important in buying decisions. People often buy products because of how they feel, not just because of price or quality. For example, someone may buy expensive shoes because they feel confident wearing them.</w:t>
      </w:r>
    </w:p>
    <w:p w14:paraId="7AEC6CA8" w14:textId="21F1E50F" w:rsidR="00657184" w:rsidRDefault="00657184">
      <w:pPr>
        <w:divId w:val="1108162223"/>
        <w:rPr>
          <w:rFonts w:eastAsia="Times New Roman"/>
        </w:rPr>
      </w:pPr>
      <w:r>
        <w:rPr>
          <w:rFonts w:eastAsia="Times New Roman"/>
          <w:noProof/>
        </w:rPr>
        <mc:AlternateContent>
          <mc:Choice Requires="wps">
            <w:drawing>
              <wp:inline distT="0" distB="0" distL="0" distR="0" wp14:anchorId="6CBBA137" wp14:editId="75249F88">
                <wp:extent cx="5943600" cy="1270"/>
                <wp:effectExtent l="0" t="31750" r="0" b="36830"/>
                <wp:docPr id="75653748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3453EED" id="Rectangle 8"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5B115646" w14:textId="77777777" w:rsidR="00657184" w:rsidRDefault="00657184">
      <w:pPr>
        <w:pStyle w:val="Heading1"/>
        <w:divId w:val="1108162223"/>
        <w:rPr>
          <w:rFonts w:eastAsia="Times New Roman"/>
        </w:rPr>
      </w:pPr>
      <w:r>
        <w:rPr>
          <w:rStyle w:val="Strong"/>
          <w:rFonts w:eastAsia="Times New Roman"/>
          <w:b w:val="0"/>
          <w:bCs w:val="0"/>
        </w:rPr>
        <w:t>Methodology</w:t>
      </w:r>
    </w:p>
    <w:p w14:paraId="4327B530" w14:textId="77777777" w:rsidR="00657184" w:rsidRDefault="00657184">
      <w:pPr>
        <w:pStyle w:val="NormalWeb"/>
        <w:divId w:val="1108162223"/>
      </w:pPr>
      <w:r>
        <w:t>This study adopts a qualitative research approach, relying on secondary data sources such as academic journals, books, and case studies. The methodology includes:</w:t>
      </w:r>
    </w:p>
    <w:p w14:paraId="655ED2A5" w14:textId="77777777" w:rsidR="00657184" w:rsidRDefault="00657184" w:rsidP="00657184">
      <w:pPr>
        <w:numPr>
          <w:ilvl w:val="0"/>
          <w:numId w:val="3"/>
        </w:numPr>
        <w:spacing w:before="100" w:beforeAutospacing="1" w:after="100" w:afterAutospacing="1" w:line="240" w:lineRule="auto"/>
        <w:divId w:val="1108162223"/>
        <w:rPr>
          <w:rFonts w:eastAsia="Times New Roman"/>
        </w:rPr>
      </w:pPr>
      <w:r>
        <w:rPr>
          <w:rFonts w:eastAsia="Times New Roman"/>
        </w:rPr>
        <w:t xml:space="preserve">Literature analysis of marketing theories and frameworks </w:t>
      </w:r>
    </w:p>
    <w:p w14:paraId="01C3E67A" w14:textId="77777777" w:rsidR="00657184" w:rsidRDefault="00657184" w:rsidP="00657184">
      <w:pPr>
        <w:numPr>
          <w:ilvl w:val="0"/>
          <w:numId w:val="3"/>
        </w:numPr>
        <w:spacing w:before="100" w:beforeAutospacing="1" w:after="100" w:afterAutospacing="1" w:line="240" w:lineRule="auto"/>
        <w:divId w:val="1108162223"/>
        <w:rPr>
          <w:rFonts w:eastAsia="Times New Roman"/>
        </w:rPr>
      </w:pPr>
      <w:r>
        <w:rPr>
          <w:rFonts w:eastAsia="Times New Roman"/>
        </w:rPr>
        <w:t xml:space="preserve">Case study analysis of Nike’s “Just Do It” campaign </w:t>
      </w:r>
    </w:p>
    <w:p w14:paraId="536D8453" w14:textId="77777777" w:rsidR="00657184" w:rsidRDefault="00657184" w:rsidP="00657184">
      <w:pPr>
        <w:numPr>
          <w:ilvl w:val="0"/>
          <w:numId w:val="3"/>
        </w:numPr>
        <w:spacing w:before="100" w:beforeAutospacing="1" w:after="100" w:afterAutospacing="1" w:line="240" w:lineRule="auto"/>
        <w:divId w:val="1108162223"/>
        <w:rPr>
          <w:rFonts w:eastAsia="Times New Roman"/>
        </w:rPr>
      </w:pPr>
      <w:r>
        <w:rPr>
          <w:rFonts w:eastAsia="Times New Roman"/>
        </w:rPr>
        <w:t xml:space="preserve">Comparative analysis of global brands and their positioning strategies </w:t>
      </w:r>
    </w:p>
    <w:p w14:paraId="2B7A523A" w14:textId="77777777" w:rsidR="00657184" w:rsidRDefault="00657184">
      <w:pPr>
        <w:pStyle w:val="NormalWeb"/>
        <w:divId w:val="1108162223"/>
      </w:pPr>
      <w:r>
        <w:t>This approach allows for an in-depth understanding of marketing evolution, consumer behavior, and branding practices without primary data collection.</w:t>
      </w:r>
    </w:p>
    <w:p w14:paraId="0EB13F09" w14:textId="77777777" w:rsidR="00657184" w:rsidRDefault="00657184">
      <w:pPr>
        <w:divId w:val="1108162223"/>
        <w:rPr>
          <w:rFonts w:eastAsia="Times New Roman"/>
        </w:rPr>
      </w:pPr>
      <w:r>
        <w:rPr>
          <w:rFonts w:eastAsia="Times New Roman"/>
          <w:noProof/>
        </w:rPr>
        <mc:AlternateContent>
          <mc:Choice Requires="wps">
            <w:drawing>
              <wp:inline distT="0" distB="0" distL="0" distR="0" wp14:anchorId="19091B78" wp14:editId="0D6F9633">
                <wp:extent cx="5943600" cy="1270"/>
                <wp:effectExtent l="0" t="31750" r="0" b="36830"/>
                <wp:docPr id="58405795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1F11FD7" id="Rectangle 7"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40CBE614" w14:textId="77777777" w:rsidR="00657184" w:rsidRDefault="00657184">
      <w:pPr>
        <w:pStyle w:val="Heading1"/>
        <w:divId w:val="1108162223"/>
        <w:rPr>
          <w:rFonts w:eastAsia="Times New Roman"/>
        </w:rPr>
      </w:pPr>
      <w:r>
        <w:rPr>
          <w:rStyle w:val="Strong"/>
          <w:rFonts w:eastAsia="Times New Roman"/>
          <w:b w:val="0"/>
          <w:bCs w:val="0"/>
        </w:rPr>
        <w:t>Findings</w:t>
      </w:r>
    </w:p>
    <w:p w14:paraId="694674BD" w14:textId="77777777" w:rsidR="00657184" w:rsidRDefault="00657184">
      <w:pPr>
        <w:pStyle w:val="Heading2"/>
        <w:divId w:val="1108162223"/>
        <w:rPr>
          <w:rFonts w:eastAsia="Times New Roman"/>
        </w:rPr>
      </w:pPr>
      <w:r>
        <w:rPr>
          <w:rStyle w:val="Strong"/>
          <w:rFonts w:eastAsia="Times New Roman"/>
          <w:b w:val="0"/>
          <w:bCs w:val="0"/>
        </w:rPr>
        <w:t>5.1 Evolution of Marketing Strategies in the Digital Age</w:t>
      </w:r>
    </w:p>
    <w:p w14:paraId="4EF970F1" w14:textId="77777777" w:rsidR="00657184" w:rsidRDefault="00657184">
      <w:pPr>
        <w:pStyle w:val="NormalWeb"/>
        <w:divId w:val="1108162223"/>
      </w:pPr>
      <w:r>
        <w:t>Digital technologies have revolutionized marketing strategies in several ways:</w:t>
      </w:r>
    </w:p>
    <w:p w14:paraId="526EB82C" w14:textId="77777777" w:rsidR="00657184" w:rsidRDefault="00657184">
      <w:pPr>
        <w:pStyle w:val="Heading3"/>
        <w:divId w:val="1108162223"/>
        <w:rPr>
          <w:rFonts w:eastAsia="Times New Roman"/>
        </w:rPr>
      </w:pPr>
      <w:r>
        <w:rPr>
          <w:rStyle w:val="Strong"/>
          <w:rFonts w:eastAsia="Times New Roman"/>
          <w:b w:val="0"/>
          <w:bCs w:val="0"/>
        </w:rPr>
        <w:t>From Mass Marketing to Personalization</w:t>
      </w:r>
    </w:p>
    <w:p w14:paraId="1B37EC97" w14:textId="5A3B9872" w:rsidR="004B6A51" w:rsidRDefault="00657184">
      <w:pPr>
        <w:pStyle w:val="NormalWeb"/>
        <w:divId w:val="619803099"/>
      </w:pPr>
      <w:r>
        <w:t>Traditional marketing focused on reaching a broad audience with a single message. However, digital marketing enables segmentation and targeting based on consumer data. Companies can now deliver personalized content tailored to individual preferences.</w:t>
      </w:r>
      <w:r w:rsidR="004B6A51" w:rsidRPr="004B6A51">
        <w:t xml:space="preserve"> </w:t>
      </w:r>
      <w:r w:rsidR="004B6A51">
        <w:t>In the past, companies used mass marketing. They showed the same advertisement to everyone. For example, a TV ad would be seen by millions of people.</w:t>
      </w:r>
    </w:p>
    <w:p w14:paraId="4B7C0E62" w14:textId="77777777" w:rsidR="004B6A51" w:rsidRDefault="004B6A51">
      <w:pPr>
        <w:pStyle w:val="NormalWeb"/>
        <w:divId w:val="619803099"/>
      </w:pPr>
      <w:r>
        <w:t>Today, companies use digital marketing. This includes:</w:t>
      </w:r>
    </w:p>
    <w:p w14:paraId="7140A1E9" w14:textId="77777777" w:rsidR="004B6A51" w:rsidRDefault="004B6A51" w:rsidP="004B6A51">
      <w:pPr>
        <w:numPr>
          <w:ilvl w:val="0"/>
          <w:numId w:val="11"/>
        </w:numPr>
        <w:spacing w:before="100" w:beforeAutospacing="1" w:after="100" w:afterAutospacing="1" w:line="240" w:lineRule="auto"/>
        <w:divId w:val="619803099"/>
        <w:rPr>
          <w:rFonts w:eastAsia="Times New Roman"/>
        </w:rPr>
      </w:pPr>
      <w:r>
        <w:rPr>
          <w:rFonts w:eastAsia="Times New Roman"/>
        </w:rPr>
        <w:t>Social media (Facebook, Instagram)</w:t>
      </w:r>
    </w:p>
    <w:p w14:paraId="57905F74" w14:textId="77777777" w:rsidR="004B6A51" w:rsidRDefault="004B6A51" w:rsidP="004B6A51">
      <w:pPr>
        <w:numPr>
          <w:ilvl w:val="0"/>
          <w:numId w:val="11"/>
        </w:numPr>
        <w:spacing w:before="100" w:beforeAutospacing="1" w:after="100" w:afterAutospacing="1" w:line="240" w:lineRule="auto"/>
        <w:divId w:val="619803099"/>
        <w:rPr>
          <w:rFonts w:eastAsia="Times New Roman"/>
        </w:rPr>
      </w:pPr>
      <w:r>
        <w:rPr>
          <w:rFonts w:eastAsia="Times New Roman"/>
        </w:rPr>
        <w:t>Emails</w:t>
      </w:r>
    </w:p>
    <w:p w14:paraId="58AAD010" w14:textId="77777777" w:rsidR="004B6A51" w:rsidRDefault="004B6A51" w:rsidP="004B6A51">
      <w:pPr>
        <w:numPr>
          <w:ilvl w:val="0"/>
          <w:numId w:val="11"/>
        </w:numPr>
        <w:spacing w:before="100" w:beforeAutospacing="1" w:after="100" w:afterAutospacing="1" w:line="240" w:lineRule="auto"/>
        <w:divId w:val="619803099"/>
        <w:rPr>
          <w:rFonts w:eastAsia="Times New Roman"/>
        </w:rPr>
      </w:pPr>
      <w:r>
        <w:rPr>
          <w:rFonts w:eastAsia="Times New Roman"/>
        </w:rPr>
        <w:t>Websites</w:t>
      </w:r>
    </w:p>
    <w:p w14:paraId="2BFCD75F" w14:textId="77777777" w:rsidR="004B6A51" w:rsidRDefault="004B6A51" w:rsidP="004B6A51">
      <w:pPr>
        <w:numPr>
          <w:ilvl w:val="0"/>
          <w:numId w:val="11"/>
        </w:numPr>
        <w:spacing w:before="100" w:beforeAutospacing="1" w:after="100" w:afterAutospacing="1" w:line="240" w:lineRule="auto"/>
        <w:divId w:val="619803099"/>
        <w:rPr>
          <w:rFonts w:eastAsia="Times New Roman"/>
        </w:rPr>
      </w:pPr>
      <w:r>
        <w:rPr>
          <w:rFonts w:eastAsia="Times New Roman"/>
        </w:rPr>
        <w:t>Online ads</w:t>
      </w:r>
    </w:p>
    <w:p w14:paraId="1DDF1E06" w14:textId="77777777" w:rsidR="004B6A51" w:rsidRDefault="004B6A51">
      <w:pPr>
        <w:pStyle w:val="NormalWeb"/>
        <w:divId w:val="619803099"/>
      </w:pPr>
      <w:r>
        <w:t>The biggest change is personalization. Companies now collect data about customers. This includes:</w:t>
      </w:r>
    </w:p>
    <w:p w14:paraId="138F7CBC" w14:textId="77777777" w:rsidR="004B6A51" w:rsidRDefault="004B6A51" w:rsidP="004B6A51">
      <w:pPr>
        <w:numPr>
          <w:ilvl w:val="0"/>
          <w:numId w:val="12"/>
        </w:numPr>
        <w:spacing w:before="100" w:beforeAutospacing="1" w:after="100" w:afterAutospacing="1" w:line="240" w:lineRule="auto"/>
        <w:divId w:val="619803099"/>
        <w:rPr>
          <w:rFonts w:eastAsia="Times New Roman"/>
        </w:rPr>
      </w:pPr>
      <w:r>
        <w:rPr>
          <w:rFonts w:eastAsia="Times New Roman"/>
        </w:rPr>
        <w:t>What they like</w:t>
      </w:r>
    </w:p>
    <w:p w14:paraId="02B106C0" w14:textId="77777777" w:rsidR="004B6A51" w:rsidRDefault="004B6A51" w:rsidP="004B6A51">
      <w:pPr>
        <w:numPr>
          <w:ilvl w:val="0"/>
          <w:numId w:val="12"/>
        </w:numPr>
        <w:spacing w:before="100" w:beforeAutospacing="1" w:after="100" w:afterAutospacing="1" w:line="240" w:lineRule="auto"/>
        <w:divId w:val="619803099"/>
        <w:rPr>
          <w:rFonts w:eastAsia="Times New Roman"/>
        </w:rPr>
      </w:pPr>
      <w:r>
        <w:rPr>
          <w:rFonts w:eastAsia="Times New Roman"/>
        </w:rPr>
        <w:t>What they search for</w:t>
      </w:r>
    </w:p>
    <w:p w14:paraId="5C5CAE0B" w14:textId="77777777" w:rsidR="004B6A51" w:rsidRDefault="004B6A51" w:rsidP="004B6A51">
      <w:pPr>
        <w:numPr>
          <w:ilvl w:val="0"/>
          <w:numId w:val="12"/>
        </w:numPr>
        <w:spacing w:before="100" w:beforeAutospacing="1" w:after="100" w:afterAutospacing="1" w:line="240" w:lineRule="auto"/>
        <w:divId w:val="619803099"/>
        <w:rPr>
          <w:rFonts w:eastAsia="Times New Roman"/>
        </w:rPr>
      </w:pPr>
      <w:r>
        <w:rPr>
          <w:rFonts w:eastAsia="Times New Roman"/>
        </w:rPr>
        <w:t>What they buy</w:t>
      </w:r>
    </w:p>
    <w:p w14:paraId="6A8DC1F9" w14:textId="77777777" w:rsidR="004B6A51" w:rsidRDefault="004B6A51">
      <w:pPr>
        <w:pStyle w:val="NormalWeb"/>
        <w:divId w:val="619803099"/>
      </w:pPr>
      <w:r>
        <w:t>With this data, companies can send messages that are special for each person.</w:t>
      </w:r>
    </w:p>
    <w:p w14:paraId="5B576677" w14:textId="77777777" w:rsidR="004B6A51" w:rsidRDefault="004B6A51">
      <w:pPr>
        <w:pStyle w:val="NormalWeb"/>
        <w:divId w:val="619803099"/>
      </w:pPr>
      <w:r>
        <w:t>For example:</w:t>
      </w:r>
    </w:p>
    <w:p w14:paraId="4302CA7B" w14:textId="77777777" w:rsidR="004B6A51" w:rsidRDefault="004B6A51">
      <w:pPr>
        <w:pStyle w:val="NormalWeb"/>
        <w:divId w:val="619803099"/>
      </w:pPr>
      <w:r>
        <w:t>Amazon suggests products based on what you looked at before. Netflix suggests movies based on what you watched.</w:t>
      </w:r>
    </w:p>
    <w:p w14:paraId="5D1EB60F" w14:textId="77777777" w:rsidR="004B6A51" w:rsidRDefault="004B6A51">
      <w:pPr>
        <w:pStyle w:val="NormalWeb"/>
        <w:divId w:val="619803099"/>
      </w:pPr>
      <w:r>
        <w:t>This makes customers feel understood and happy</w:t>
      </w:r>
    </w:p>
    <w:p w14:paraId="7C9C5C07" w14:textId="7E3B546F" w:rsidR="00657184" w:rsidRDefault="00657184">
      <w:pPr>
        <w:pStyle w:val="NormalWeb"/>
        <w:divId w:val="1108162223"/>
      </w:pPr>
    </w:p>
    <w:p w14:paraId="158375E7" w14:textId="77777777" w:rsidR="00657184" w:rsidRDefault="00657184">
      <w:pPr>
        <w:pStyle w:val="Heading3"/>
        <w:divId w:val="1108162223"/>
        <w:rPr>
          <w:rFonts w:eastAsia="Times New Roman"/>
        </w:rPr>
      </w:pPr>
      <w:r>
        <w:rPr>
          <w:rStyle w:val="Strong"/>
          <w:rFonts w:eastAsia="Times New Roman"/>
          <w:b w:val="0"/>
          <w:bCs w:val="0"/>
        </w:rPr>
        <w:t>Role of Social Media</w:t>
      </w:r>
    </w:p>
    <w:p w14:paraId="6F4ECE0C" w14:textId="77777777" w:rsidR="00657184" w:rsidRDefault="00657184">
      <w:pPr>
        <w:pStyle w:val="NormalWeb"/>
        <w:divId w:val="1108162223"/>
      </w:pPr>
      <w:r>
        <w:t>Social media platforms allow brands to interact directly with consumers. This two-way communication enhances engagement and builds stronger relationships.</w:t>
      </w:r>
    </w:p>
    <w:p w14:paraId="3D4385DD" w14:textId="77777777" w:rsidR="00657184" w:rsidRDefault="00657184">
      <w:pPr>
        <w:pStyle w:val="Heading3"/>
        <w:divId w:val="1108162223"/>
        <w:rPr>
          <w:rFonts w:eastAsia="Times New Roman"/>
        </w:rPr>
      </w:pPr>
      <w:r>
        <w:rPr>
          <w:rStyle w:val="Strong"/>
          <w:rFonts w:eastAsia="Times New Roman"/>
          <w:b w:val="0"/>
          <w:bCs w:val="0"/>
        </w:rPr>
        <w:t>Data Analytics and AI</w:t>
      </w:r>
    </w:p>
    <w:p w14:paraId="62735184" w14:textId="77777777" w:rsidR="00657184" w:rsidRDefault="00657184">
      <w:pPr>
        <w:pStyle w:val="NormalWeb"/>
        <w:divId w:val="1108162223"/>
      </w:pPr>
      <w:r>
        <w:t>Data analytics plays a crucial role in understanding consumer behavior. Businesses use data to:</w:t>
      </w:r>
    </w:p>
    <w:p w14:paraId="7D0B13CF" w14:textId="77777777" w:rsidR="00657184" w:rsidRDefault="00657184" w:rsidP="00657184">
      <w:pPr>
        <w:numPr>
          <w:ilvl w:val="0"/>
          <w:numId w:val="4"/>
        </w:numPr>
        <w:spacing w:before="100" w:beforeAutospacing="1" w:after="100" w:afterAutospacing="1" w:line="240" w:lineRule="auto"/>
        <w:divId w:val="1108162223"/>
        <w:rPr>
          <w:rFonts w:eastAsia="Times New Roman"/>
        </w:rPr>
      </w:pPr>
      <w:r>
        <w:rPr>
          <w:rFonts w:eastAsia="Times New Roman"/>
        </w:rPr>
        <w:t xml:space="preserve">Predict purchasing patterns </w:t>
      </w:r>
    </w:p>
    <w:p w14:paraId="2D03EAC1" w14:textId="77777777" w:rsidR="00657184" w:rsidRDefault="00657184" w:rsidP="00657184">
      <w:pPr>
        <w:numPr>
          <w:ilvl w:val="0"/>
          <w:numId w:val="4"/>
        </w:numPr>
        <w:spacing w:before="100" w:beforeAutospacing="1" w:after="100" w:afterAutospacing="1" w:line="240" w:lineRule="auto"/>
        <w:divId w:val="1108162223"/>
        <w:rPr>
          <w:rFonts w:eastAsia="Times New Roman"/>
        </w:rPr>
      </w:pPr>
      <w:r>
        <w:rPr>
          <w:rFonts w:eastAsia="Times New Roman"/>
        </w:rPr>
        <w:t xml:space="preserve">Optimize marketing campaigns </w:t>
      </w:r>
    </w:p>
    <w:p w14:paraId="0A51C003" w14:textId="77777777" w:rsidR="00657184" w:rsidRDefault="00657184" w:rsidP="00657184">
      <w:pPr>
        <w:numPr>
          <w:ilvl w:val="0"/>
          <w:numId w:val="4"/>
        </w:numPr>
        <w:spacing w:before="100" w:beforeAutospacing="1" w:after="100" w:afterAutospacing="1" w:line="240" w:lineRule="auto"/>
        <w:divId w:val="1108162223"/>
        <w:rPr>
          <w:rFonts w:eastAsia="Times New Roman"/>
        </w:rPr>
      </w:pPr>
      <w:r>
        <w:rPr>
          <w:rFonts w:eastAsia="Times New Roman"/>
        </w:rPr>
        <w:t xml:space="preserve">Improve customer experience </w:t>
      </w:r>
    </w:p>
    <w:p w14:paraId="7D3FFB05" w14:textId="77777777" w:rsidR="00657184" w:rsidRDefault="00657184">
      <w:pPr>
        <w:pStyle w:val="Heading3"/>
        <w:divId w:val="1108162223"/>
        <w:rPr>
          <w:rFonts w:eastAsia="Times New Roman"/>
        </w:rPr>
      </w:pPr>
      <w:r>
        <w:rPr>
          <w:rStyle w:val="Strong"/>
          <w:rFonts w:eastAsia="Times New Roman"/>
          <w:b w:val="0"/>
          <w:bCs w:val="0"/>
        </w:rPr>
        <w:t>Examples of Successful Adaptation</w:t>
      </w:r>
    </w:p>
    <w:p w14:paraId="1A8DD70B" w14:textId="77777777" w:rsidR="00657184" w:rsidRDefault="00657184" w:rsidP="00657184">
      <w:pPr>
        <w:numPr>
          <w:ilvl w:val="0"/>
          <w:numId w:val="5"/>
        </w:numPr>
        <w:spacing w:before="100" w:beforeAutospacing="1" w:after="100" w:afterAutospacing="1" w:line="240" w:lineRule="auto"/>
        <w:divId w:val="1108162223"/>
        <w:rPr>
          <w:rFonts w:eastAsia="Times New Roman"/>
        </w:rPr>
      </w:pPr>
      <w:r>
        <w:rPr>
          <w:rFonts w:eastAsia="Times New Roman"/>
        </w:rPr>
        <w:t xml:space="preserve">Amazon uses personalized recommendations based on browsing history </w:t>
      </w:r>
    </w:p>
    <w:p w14:paraId="4E7F8DF2" w14:textId="77777777" w:rsidR="00657184" w:rsidRDefault="00657184" w:rsidP="00657184">
      <w:pPr>
        <w:numPr>
          <w:ilvl w:val="0"/>
          <w:numId w:val="5"/>
        </w:numPr>
        <w:spacing w:before="100" w:beforeAutospacing="1" w:after="100" w:afterAutospacing="1" w:line="240" w:lineRule="auto"/>
        <w:divId w:val="1108162223"/>
        <w:rPr>
          <w:rFonts w:eastAsia="Times New Roman"/>
        </w:rPr>
      </w:pPr>
      <w:r>
        <w:rPr>
          <w:rFonts w:eastAsia="Times New Roman"/>
        </w:rPr>
        <w:t xml:space="preserve">Netflix leverages data analytics to suggest content </w:t>
      </w:r>
    </w:p>
    <w:p w14:paraId="0E756BA9" w14:textId="77777777" w:rsidR="00657184" w:rsidRDefault="00657184" w:rsidP="00657184">
      <w:pPr>
        <w:numPr>
          <w:ilvl w:val="0"/>
          <w:numId w:val="5"/>
        </w:numPr>
        <w:spacing w:before="100" w:beforeAutospacing="1" w:after="100" w:afterAutospacing="1" w:line="240" w:lineRule="auto"/>
        <w:divId w:val="1108162223"/>
        <w:rPr>
          <w:rFonts w:eastAsia="Times New Roman"/>
        </w:rPr>
      </w:pPr>
      <w:r>
        <w:rPr>
          <w:rFonts w:eastAsia="Times New Roman"/>
        </w:rPr>
        <w:t xml:space="preserve">Coca-Cola uses social media campaigns to engage younger audiences </w:t>
      </w:r>
    </w:p>
    <w:p w14:paraId="49AFF7B4" w14:textId="77777777" w:rsidR="00657184" w:rsidRDefault="00657184">
      <w:pPr>
        <w:pStyle w:val="NormalWeb"/>
        <w:divId w:val="1108162223"/>
      </w:pPr>
      <w:r>
        <w:t>These companies demonstrate how digital tools can enhance marketing effectiveness.</w:t>
      </w:r>
    </w:p>
    <w:p w14:paraId="7EBE8EE7" w14:textId="77777777" w:rsidR="00657184" w:rsidRDefault="00657184">
      <w:pPr>
        <w:divId w:val="1108162223"/>
        <w:rPr>
          <w:rFonts w:eastAsia="Times New Roman"/>
        </w:rPr>
      </w:pPr>
      <w:r>
        <w:rPr>
          <w:rFonts w:eastAsia="Times New Roman"/>
          <w:noProof/>
        </w:rPr>
        <mc:AlternateContent>
          <mc:Choice Requires="wps">
            <w:drawing>
              <wp:inline distT="0" distB="0" distL="0" distR="0" wp14:anchorId="0CE1E092" wp14:editId="507103CD">
                <wp:extent cx="5943600" cy="1270"/>
                <wp:effectExtent l="0" t="31750" r="0" b="36830"/>
                <wp:docPr id="15173952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0C6BDC1" id="Rectangle 6"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6F7D1DF0" w14:textId="77777777" w:rsidR="00657184" w:rsidRDefault="00657184">
      <w:pPr>
        <w:pStyle w:val="Heading2"/>
        <w:divId w:val="1108162223"/>
        <w:rPr>
          <w:rFonts w:eastAsia="Times New Roman"/>
        </w:rPr>
      </w:pPr>
      <w:r>
        <w:rPr>
          <w:rStyle w:val="Strong"/>
          <w:rFonts w:eastAsia="Times New Roman"/>
          <w:b w:val="0"/>
          <w:bCs w:val="0"/>
        </w:rPr>
        <w:t>5.2 Consumer Behavior and Nike Case Study</w:t>
      </w:r>
    </w:p>
    <w:p w14:paraId="2DF2814A" w14:textId="77777777" w:rsidR="00657184" w:rsidRDefault="00657184">
      <w:pPr>
        <w:pStyle w:val="Heading3"/>
        <w:divId w:val="1108162223"/>
        <w:rPr>
          <w:rFonts w:eastAsia="Times New Roman"/>
        </w:rPr>
      </w:pPr>
      <w:r>
        <w:rPr>
          <w:rStyle w:val="Strong"/>
          <w:rFonts w:eastAsia="Times New Roman"/>
          <w:b w:val="0"/>
          <w:bCs w:val="0"/>
        </w:rPr>
        <w:t>Overview of “Just Do It” Campaign</w:t>
      </w:r>
    </w:p>
    <w:p w14:paraId="54676AC0" w14:textId="77777777" w:rsidR="0089520A" w:rsidRDefault="00657184">
      <w:pPr>
        <w:pStyle w:val="NormalWeb"/>
        <w:divId w:val="1108162223"/>
      </w:pPr>
      <w:r>
        <w:t xml:space="preserve">Nike launched the “Just Do It” campaign in 1988, targeting a broad audience with a powerful motivational </w:t>
      </w:r>
      <w:proofErr w:type="spellStart"/>
      <w:r>
        <w:t>message.</w:t>
      </w:r>
      <w:r w:rsidR="0089520A">
        <w:t>ting</w:t>
      </w:r>
      <w:proofErr w:type="spellEnd"/>
      <w:r w:rsidR="0089520A">
        <w:t xml:space="preserve"> Assignment Extended 5000 Words</w:t>
      </w:r>
    </w:p>
    <w:p w14:paraId="1E772A35" w14:textId="77777777" w:rsidR="0089520A" w:rsidRDefault="0089520A">
      <w:pPr>
        <w:pStyle w:val="NormalWeb"/>
        <w:divId w:val="1108162223"/>
      </w:pPr>
      <w:r>
        <w:t>Title Page</w:t>
      </w:r>
    </w:p>
    <w:p w14:paraId="5C9B00A7" w14:textId="77777777" w:rsidR="0089520A" w:rsidRDefault="0089520A">
      <w:pPr>
        <w:pStyle w:val="NormalWeb"/>
        <w:divId w:val="1108162223"/>
      </w:pPr>
    </w:p>
    <w:p w14:paraId="4174F8DC" w14:textId="77777777" w:rsidR="0089520A" w:rsidRDefault="0089520A">
      <w:pPr>
        <w:pStyle w:val="NormalWeb"/>
        <w:divId w:val="1108162223"/>
      </w:pPr>
      <w:r>
        <w:t>The Evolution of Marketing, Consumer Behavior, and Branding in the Digital Era</w:t>
      </w:r>
    </w:p>
    <w:p w14:paraId="3F7BE2DE" w14:textId="77777777" w:rsidR="0089520A" w:rsidRDefault="0089520A">
      <w:pPr>
        <w:pStyle w:val="NormalWeb"/>
        <w:divId w:val="1108162223"/>
      </w:pPr>
      <w:r>
        <w:t>Student Name</w:t>
      </w:r>
    </w:p>
    <w:p w14:paraId="0EBB3B6A" w14:textId="77777777" w:rsidR="0089520A" w:rsidRDefault="0089520A">
      <w:pPr>
        <w:pStyle w:val="NormalWeb"/>
        <w:divId w:val="1108162223"/>
      </w:pPr>
      <w:r>
        <w:t>Student ID</w:t>
      </w:r>
    </w:p>
    <w:p w14:paraId="3FE3000A" w14:textId="77777777" w:rsidR="0089520A" w:rsidRDefault="0089520A">
      <w:pPr>
        <w:pStyle w:val="NormalWeb"/>
        <w:divId w:val="1108162223"/>
      </w:pPr>
      <w:r>
        <w:t>Course Name</w:t>
      </w:r>
    </w:p>
    <w:p w14:paraId="028551C2" w14:textId="77777777" w:rsidR="0089520A" w:rsidRDefault="0089520A">
      <w:pPr>
        <w:pStyle w:val="NormalWeb"/>
        <w:divId w:val="1108162223"/>
      </w:pPr>
      <w:r>
        <w:t>Institution</w:t>
      </w:r>
    </w:p>
    <w:p w14:paraId="4F9E35F3" w14:textId="77777777" w:rsidR="0089520A" w:rsidRDefault="0089520A">
      <w:pPr>
        <w:pStyle w:val="NormalWeb"/>
        <w:divId w:val="1108162223"/>
      </w:pPr>
      <w:r>
        <w:t>Submission Date: 1</w:t>
      </w:r>
      <w:r w:rsidRPr="0089520A">
        <w:rPr>
          <w:vertAlign w:val="superscript"/>
        </w:rPr>
        <w:t>st</w:t>
      </w:r>
      <w:r>
        <w:t xml:space="preserve"> April 2026</w:t>
      </w:r>
    </w:p>
    <w:p w14:paraId="03888725" w14:textId="77777777" w:rsidR="0089520A" w:rsidRDefault="0089520A">
      <w:pPr>
        <w:pStyle w:val="NormalWeb"/>
        <w:divId w:val="1108162223"/>
      </w:pPr>
    </w:p>
    <w:p w14:paraId="27B55515" w14:textId="77777777" w:rsidR="0089520A" w:rsidRDefault="0089520A">
      <w:pPr>
        <w:pStyle w:val="NormalWeb"/>
        <w:divId w:val="1108162223"/>
      </w:pPr>
      <w:r>
        <w:t>Table of Contents</w:t>
      </w:r>
    </w:p>
    <w:p w14:paraId="728DDAC5" w14:textId="77777777" w:rsidR="0089520A" w:rsidRDefault="0089520A">
      <w:pPr>
        <w:pStyle w:val="NormalWeb"/>
        <w:divId w:val="1108162223"/>
      </w:pPr>
      <w:r>
        <w:t>Abstract</w:t>
      </w:r>
    </w:p>
    <w:p w14:paraId="470EB718" w14:textId="77777777" w:rsidR="0089520A" w:rsidRDefault="0089520A">
      <w:pPr>
        <w:pStyle w:val="NormalWeb"/>
        <w:divId w:val="1108162223"/>
      </w:pPr>
      <w:r>
        <w:t>Introduction</w:t>
      </w:r>
    </w:p>
    <w:p w14:paraId="1A92F368" w14:textId="77777777" w:rsidR="0089520A" w:rsidRDefault="0089520A">
      <w:pPr>
        <w:pStyle w:val="NormalWeb"/>
        <w:divId w:val="1108162223"/>
      </w:pPr>
      <w:r>
        <w:t>Literature Review</w:t>
      </w:r>
    </w:p>
    <w:p w14:paraId="12908E89" w14:textId="77777777" w:rsidR="0089520A" w:rsidRDefault="0089520A">
      <w:pPr>
        <w:pStyle w:val="NormalWeb"/>
        <w:divId w:val="1108162223"/>
      </w:pPr>
      <w:r>
        <w:t>Methodology</w:t>
      </w:r>
    </w:p>
    <w:p w14:paraId="4EB8E89F" w14:textId="77777777" w:rsidR="0089520A" w:rsidRDefault="0089520A">
      <w:pPr>
        <w:pStyle w:val="NormalWeb"/>
        <w:divId w:val="1108162223"/>
      </w:pPr>
      <w:r>
        <w:t>Findings</w:t>
      </w:r>
    </w:p>
    <w:p w14:paraId="26C10736" w14:textId="77777777" w:rsidR="0089520A" w:rsidRDefault="0089520A">
      <w:pPr>
        <w:pStyle w:val="NormalWeb"/>
        <w:divId w:val="1108162223"/>
      </w:pPr>
      <w:r>
        <w:t>Discussion</w:t>
      </w:r>
    </w:p>
    <w:p w14:paraId="563E6839" w14:textId="77777777" w:rsidR="0089520A" w:rsidRDefault="0089520A">
      <w:pPr>
        <w:pStyle w:val="NormalWeb"/>
        <w:divId w:val="1108162223"/>
      </w:pPr>
      <w:r>
        <w:t>Conclusion</w:t>
      </w:r>
    </w:p>
    <w:p w14:paraId="33314918" w14:textId="77777777" w:rsidR="0089520A" w:rsidRDefault="0089520A">
      <w:pPr>
        <w:pStyle w:val="NormalWeb"/>
        <w:divId w:val="1108162223"/>
      </w:pPr>
      <w:r>
        <w:t>References</w:t>
      </w:r>
    </w:p>
    <w:p w14:paraId="04CDF743" w14:textId="77777777" w:rsidR="0089520A" w:rsidRDefault="0089520A">
      <w:pPr>
        <w:pStyle w:val="NormalWeb"/>
        <w:divId w:val="1108162223"/>
      </w:pPr>
      <w:r>
        <w:t>Appendices</w:t>
      </w:r>
    </w:p>
    <w:p w14:paraId="6C937B23" w14:textId="77777777" w:rsidR="0089520A" w:rsidRDefault="0089520A">
      <w:pPr>
        <w:pStyle w:val="NormalWeb"/>
        <w:divId w:val="1108162223"/>
      </w:pPr>
      <w:r>
        <w:t>Abstract</w:t>
      </w:r>
    </w:p>
    <w:p w14:paraId="70E7D796" w14:textId="77777777" w:rsidR="0089520A" w:rsidRDefault="0089520A">
      <w:pPr>
        <w:pStyle w:val="NormalWeb"/>
        <w:divId w:val="1108162223"/>
      </w:pPr>
    </w:p>
    <w:p w14:paraId="094688A9" w14:textId="77777777" w:rsidR="0089520A" w:rsidRDefault="0089520A">
      <w:pPr>
        <w:pStyle w:val="NormalWeb"/>
        <w:divId w:val="1108162223"/>
      </w:pPr>
      <w:r>
        <w:t>Marketing has changed a lot because of the internet and new technology. In the past, companies used TV, radio, and newspapers to reach many people at once. Today, companies use social media and data to talk to people in a more personal way. This paper explains how marketing has changed from mass marketing to personalized marketing. It also looks at how people think and feel when they buy things, using Nike’s “Just Do It” campaign as an example. Finally, it explains how brands compete in global markets and how they build strong brand names.</w:t>
      </w:r>
    </w:p>
    <w:p w14:paraId="71F575E9" w14:textId="77777777" w:rsidR="0089520A" w:rsidRDefault="0089520A">
      <w:pPr>
        <w:pStyle w:val="NormalWeb"/>
        <w:divId w:val="1108162223"/>
      </w:pPr>
    </w:p>
    <w:p w14:paraId="70B96686" w14:textId="77777777" w:rsidR="0089520A" w:rsidRDefault="0089520A">
      <w:pPr>
        <w:pStyle w:val="NormalWeb"/>
        <w:divId w:val="1108162223"/>
      </w:pPr>
      <w:r>
        <w:t>This study uses books, articles, and case studies to understand these topics. The results show that companies that use digital tools, understand people’s feelings, and build strong brands are more successful. In simple terms, modern marketing is about knowing the customer very well and giving them what they need in a smart way.</w:t>
      </w:r>
    </w:p>
    <w:p w14:paraId="139F1EB0" w14:textId="77777777" w:rsidR="0089520A" w:rsidRDefault="0089520A">
      <w:pPr>
        <w:pStyle w:val="NormalWeb"/>
        <w:divId w:val="1108162223"/>
      </w:pPr>
    </w:p>
    <w:p w14:paraId="5A691117" w14:textId="77777777" w:rsidR="0089520A" w:rsidRDefault="0089520A">
      <w:pPr>
        <w:pStyle w:val="NormalWeb"/>
        <w:divId w:val="1108162223"/>
      </w:pPr>
      <w:r>
        <w:t>Introduction</w:t>
      </w:r>
    </w:p>
    <w:p w14:paraId="0BC18051" w14:textId="77777777" w:rsidR="0089520A" w:rsidRDefault="0089520A">
      <w:pPr>
        <w:pStyle w:val="NormalWeb"/>
        <w:divId w:val="1108162223"/>
      </w:pPr>
    </w:p>
    <w:p w14:paraId="1964588D" w14:textId="77777777" w:rsidR="0089520A" w:rsidRDefault="0089520A">
      <w:pPr>
        <w:pStyle w:val="NormalWeb"/>
        <w:divId w:val="1108162223"/>
      </w:pPr>
      <w:r>
        <w:t>Marketing is how companies tell people about their products and services. It is also how they convince people to buy them. In the past, marketing was very simple. Companies made one message and showed it to many people. This is called mass marketing.</w:t>
      </w:r>
    </w:p>
    <w:p w14:paraId="39A5EABF" w14:textId="77777777" w:rsidR="0089520A" w:rsidRDefault="0089520A">
      <w:pPr>
        <w:pStyle w:val="NormalWeb"/>
        <w:divId w:val="1108162223"/>
      </w:pPr>
    </w:p>
    <w:p w14:paraId="2D2B6CD7" w14:textId="77777777" w:rsidR="0089520A" w:rsidRDefault="0089520A">
      <w:pPr>
        <w:pStyle w:val="NormalWeb"/>
        <w:divId w:val="1108162223"/>
      </w:pPr>
      <w:r>
        <w:t>Today, marketing is very different. Technology like the internet, smartphones, and social media has changed everything. Now companies can talk to each person in a different way. This is called personalized marketing.</w:t>
      </w:r>
    </w:p>
    <w:p w14:paraId="75FB4A92" w14:textId="77777777" w:rsidR="0089520A" w:rsidRDefault="0089520A">
      <w:pPr>
        <w:pStyle w:val="NormalWeb"/>
        <w:divId w:val="1108162223"/>
      </w:pPr>
    </w:p>
    <w:p w14:paraId="4468B468" w14:textId="77777777" w:rsidR="0089520A" w:rsidRDefault="0089520A">
      <w:pPr>
        <w:pStyle w:val="NormalWeb"/>
        <w:divId w:val="1108162223"/>
      </w:pPr>
      <w:r>
        <w:t>People also behave differently now. They use the internet to search for products, read reviews, and compare prices. They also follow brands on social media. Because of this, companies must understand how people think and feel.</w:t>
      </w:r>
    </w:p>
    <w:p w14:paraId="7FDDCCE0" w14:textId="77777777" w:rsidR="0089520A" w:rsidRDefault="0089520A">
      <w:pPr>
        <w:pStyle w:val="NormalWeb"/>
        <w:divId w:val="1108162223"/>
      </w:pPr>
    </w:p>
    <w:p w14:paraId="7B099812" w14:textId="77777777" w:rsidR="0089520A" w:rsidRDefault="0089520A">
      <w:pPr>
        <w:pStyle w:val="NormalWeb"/>
        <w:divId w:val="1108162223"/>
      </w:pPr>
      <w:r>
        <w:t>This paper will explain three main ideas:</w:t>
      </w:r>
    </w:p>
    <w:p w14:paraId="3A1BDD8E" w14:textId="77777777" w:rsidR="0089520A" w:rsidRDefault="0089520A">
      <w:pPr>
        <w:pStyle w:val="NormalWeb"/>
        <w:divId w:val="1108162223"/>
      </w:pPr>
    </w:p>
    <w:p w14:paraId="5A0F6388" w14:textId="77777777" w:rsidR="0089520A" w:rsidRDefault="0089520A">
      <w:pPr>
        <w:pStyle w:val="NormalWeb"/>
        <w:divId w:val="1108162223"/>
      </w:pPr>
      <w:r>
        <w:t>How marketing has changed because of digital technology</w:t>
      </w:r>
    </w:p>
    <w:p w14:paraId="1B6A352C" w14:textId="77777777" w:rsidR="0089520A" w:rsidRDefault="0089520A">
      <w:pPr>
        <w:pStyle w:val="NormalWeb"/>
        <w:divId w:val="1108162223"/>
      </w:pPr>
      <w:r>
        <w:t>How Nike used emotions in its “Just Do It” campaign</w:t>
      </w:r>
    </w:p>
    <w:p w14:paraId="54868784" w14:textId="77777777" w:rsidR="0089520A" w:rsidRDefault="0089520A">
      <w:pPr>
        <w:pStyle w:val="NormalWeb"/>
        <w:divId w:val="1108162223"/>
      </w:pPr>
      <w:r>
        <w:t>How brands compete and stand out in global markets</w:t>
      </w:r>
    </w:p>
    <w:p w14:paraId="4809A513" w14:textId="77777777" w:rsidR="0089520A" w:rsidRDefault="0089520A">
      <w:pPr>
        <w:pStyle w:val="NormalWeb"/>
        <w:divId w:val="1108162223"/>
      </w:pPr>
      <w:r>
        <w:t>Literature Review</w:t>
      </w:r>
    </w:p>
    <w:p w14:paraId="350EA6BD" w14:textId="77777777" w:rsidR="0089520A" w:rsidRDefault="0089520A">
      <w:pPr>
        <w:pStyle w:val="NormalWeb"/>
        <w:divId w:val="1108162223"/>
      </w:pPr>
    </w:p>
    <w:p w14:paraId="0E1F7C87" w14:textId="77777777" w:rsidR="0089520A" w:rsidRDefault="0089520A">
      <w:pPr>
        <w:pStyle w:val="NormalWeb"/>
        <w:divId w:val="1108162223"/>
      </w:pPr>
      <w:r>
        <w:t>Many experts have studied marketing and how it has changed over time. Earlier, marketing was simple and focused on selling products to as many people as possible. Kotler and Keller explain that traditional marketing was product-focused. Companies believed that if they made a good product and advertised it widely, people would buy it.</w:t>
      </w:r>
    </w:p>
    <w:p w14:paraId="68F8EEAE" w14:textId="77777777" w:rsidR="0089520A" w:rsidRDefault="0089520A">
      <w:pPr>
        <w:pStyle w:val="NormalWeb"/>
        <w:divId w:val="1108162223"/>
      </w:pPr>
    </w:p>
    <w:p w14:paraId="30E9666C" w14:textId="77777777" w:rsidR="0089520A" w:rsidRDefault="0089520A">
      <w:pPr>
        <w:pStyle w:val="NormalWeb"/>
        <w:divId w:val="1108162223"/>
      </w:pPr>
      <w:r>
        <w:t>However, this idea started to change with the growth of the internet. Chaffey explains that digital marketing is customer-focused. This means companies try to understand what customers want before selling anything. They collect data such as age, location, interests, and buying habits.</w:t>
      </w:r>
    </w:p>
    <w:p w14:paraId="050B1594" w14:textId="77777777" w:rsidR="0089520A" w:rsidRDefault="0089520A">
      <w:pPr>
        <w:pStyle w:val="NormalWeb"/>
        <w:divId w:val="1108162223"/>
      </w:pPr>
    </w:p>
    <w:p w14:paraId="1547882A" w14:textId="77777777" w:rsidR="0089520A" w:rsidRDefault="0089520A">
      <w:pPr>
        <w:pStyle w:val="NormalWeb"/>
        <w:divId w:val="1108162223"/>
      </w:pPr>
      <w:r>
        <w:t>Another important idea is relationship marketing. This means companies do not just want one sale. They want long-term relationships with customers. For example, brands send emails, offer discounts, and reply to comments on social media to stay connected.</w:t>
      </w:r>
    </w:p>
    <w:p w14:paraId="743F6BFA" w14:textId="77777777" w:rsidR="0089520A" w:rsidRDefault="0089520A">
      <w:pPr>
        <w:pStyle w:val="NormalWeb"/>
        <w:divId w:val="1108162223"/>
      </w:pPr>
    </w:p>
    <w:p w14:paraId="401E42EB" w14:textId="77777777" w:rsidR="0089520A" w:rsidRDefault="0089520A">
      <w:pPr>
        <w:pStyle w:val="NormalWeb"/>
        <w:divId w:val="1108162223"/>
      </w:pPr>
      <w:r>
        <w:t>Social media has also changed communication. Before, communication was one-way. Companies talked, and customers listened. Now, communication is two-way. Customers can comment, like, share, and even complain online. This forces companies to be more careful and honest.</w:t>
      </w:r>
    </w:p>
    <w:p w14:paraId="63F9F6D4" w14:textId="77777777" w:rsidR="0089520A" w:rsidRDefault="0089520A">
      <w:pPr>
        <w:pStyle w:val="NormalWeb"/>
        <w:divId w:val="1108162223"/>
      </w:pPr>
    </w:p>
    <w:p w14:paraId="077F0B78" w14:textId="77777777" w:rsidR="0089520A" w:rsidRDefault="0089520A">
      <w:pPr>
        <w:pStyle w:val="NormalWeb"/>
        <w:divId w:val="1108162223"/>
      </w:pPr>
      <w:r>
        <w:t>Solomon explains that emotions are very important in buying decisions. People often buy products because of how they feel, not just because of price or quality. For example, someone may buy expensive shoes because they feel confident wearing them.</w:t>
      </w:r>
    </w:p>
    <w:p w14:paraId="2FE7B603" w14:textId="77777777" w:rsidR="0089520A" w:rsidRDefault="0089520A">
      <w:pPr>
        <w:pStyle w:val="NormalWeb"/>
        <w:divId w:val="1108162223"/>
      </w:pPr>
    </w:p>
    <w:p w14:paraId="673E6C80" w14:textId="77777777" w:rsidR="0089520A" w:rsidRDefault="0089520A">
      <w:pPr>
        <w:pStyle w:val="NormalWeb"/>
        <w:divId w:val="1108162223"/>
      </w:pPr>
      <w:proofErr w:type="spellStart"/>
      <w:r>
        <w:t>Aaker</w:t>
      </w:r>
      <w:proofErr w:type="spellEnd"/>
      <w:r>
        <w:t xml:space="preserve"> explains brand equity, which means how strong a brand is in people’s minds. A strong brand has:</w:t>
      </w:r>
    </w:p>
    <w:p w14:paraId="60D55B6A" w14:textId="77777777" w:rsidR="0089520A" w:rsidRDefault="0089520A">
      <w:pPr>
        <w:pStyle w:val="NormalWeb"/>
        <w:divId w:val="1108162223"/>
      </w:pPr>
    </w:p>
    <w:p w14:paraId="7420E771" w14:textId="77777777" w:rsidR="0089520A" w:rsidRDefault="0089520A">
      <w:pPr>
        <w:pStyle w:val="NormalWeb"/>
        <w:divId w:val="1108162223"/>
      </w:pPr>
      <w:r>
        <w:t>High trust</w:t>
      </w:r>
    </w:p>
    <w:p w14:paraId="2D5BD682" w14:textId="77777777" w:rsidR="0089520A" w:rsidRDefault="0089520A">
      <w:pPr>
        <w:pStyle w:val="NormalWeb"/>
        <w:divId w:val="1108162223"/>
      </w:pPr>
      <w:r>
        <w:t>Good reputation</w:t>
      </w:r>
    </w:p>
    <w:p w14:paraId="374107D4" w14:textId="77777777" w:rsidR="0089520A" w:rsidRDefault="0089520A">
      <w:pPr>
        <w:pStyle w:val="NormalWeb"/>
        <w:divId w:val="1108162223"/>
      </w:pPr>
      <w:r>
        <w:t>Strong emotional connection</w:t>
      </w:r>
    </w:p>
    <w:p w14:paraId="54D6183F" w14:textId="77777777" w:rsidR="0089520A" w:rsidRDefault="0089520A">
      <w:pPr>
        <w:pStyle w:val="NormalWeb"/>
        <w:divId w:val="1108162223"/>
      </w:pPr>
    </w:p>
    <w:p w14:paraId="346D069F" w14:textId="77777777" w:rsidR="0089520A" w:rsidRDefault="0089520A">
      <w:pPr>
        <w:pStyle w:val="NormalWeb"/>
        <w:divId w:val="1108162223"/>
      </w:pPr>
      <w:r>
        <w:t>This helps companies succeed even in competitive markets.</w:t>
      </w:r>
    </w:p>
    <w:p w14:paraId="55A3E484" w14:textId="77777777" w:rsidR="0089520A" w:rsidRDefault="0089520A">
      <w:pPr>
        <w:pStyle w:val="NormalWeb"/>
        <w:divId w:val="1108162223"/>
      </w:pPr>
    </w:p>
    <w:p w14:paraId="0B82853B" w14:textId="77777777" w:rsidR="0089520A" w:rsidRDefault="0089520A">
      <w:pPr>
        <w:pStyle w:val="NormalWeb"/>
        <w:divId w:val="1108162223"/>
      </w:pPr>
      <w:r>
        <w:t>Another concept is personalization. Companies now use artificial intelligence and data analytics to send the right message to the right person at the right time. This increases the chance of sales.</w:t>
      </w:r>
    </w:p>
    <w:p w14:paraId="293DE3C7" w14:textId="77777777" w:rsidR="0089520A" w:rsidRDefault="0089520A">
      <w:pPr>
        <w:pStyle w:val="NormalWeb"/>
        <w:divId w:val="1108162223"/>
      </w:pPr>
    </w:p>
    <w:p w14:paraId="46581DBD" w14:textId="77777777" w:rsidR="0089520A" w:rsidRDefault="0089520A">
      <w:pPr>
        <w:pStyle w:val="NormalWeb"/>
        <w:divId w:val="1108162223"/>
      </w:pPr>
      <w:r>
        <w:t>From all these ideas, we can understand that modern marketing is about people, data, and relationships.</w:t>
      </w:r>
    </w:p>
    <w:p w14:paraId="3D79AA56" w14:textId="77777777" w:rsidR="0089520A" w:rsidRDefault="0089520A">
      <w:pPr>
        <w:pStyle w:val="NormalWeb"/>
        <w:divId w:val="1108162223"/>
      </w:pPr>
    </w:p>
    <w:p w14:paraId="7F887470" w14:textId="77777777" w:rsidR="0089520A" w:rsidRDefault="0089520A">
      <w:pPr>
        <w:pStyle w:val="NormalWeb"/>
        <w:divId w:val="1108162223"/>
      </w:pPr>
      <w:r>
        <w:t>Methodology</w:t>
      </w:r>
    </w:p>
    <w:p w14:paraId="30E7ECAB" w14:textId="77777777" w:rsidR="0089520A" w:rsidRDefault="0089520A">
      <w:pPr>
        <w:pStyle w:val="NormalWeb"/>
        <w:divId w:val="1108162223"/>
      </w:pPr>
    </w:p>
    <w:p w14:paraId="4C6F18E3" w14:textId="77777777" w:rsidR="0089520A" w:rsidRDefault="0089520A">
      <w:pPr>
        <w:pStyle w:val="NormalWeb"/>
        <w:divId w:val="1108162223"/>
      </w:pPr>
      <w:r>
        <w:t>This study uses a simple research method. It uses information from books, articles, and real company examples. This is called secondary research.</w:t>
      </w:r>
    </w:p>
    <w:p w14:paraId="5D1AA237" w14:textId="77777777" w:rsidR="0089520A" w:rsidRDefault="0089520A">
      <w:pPr>
        <w:pStyle w:val="NormalWeb"/>
        <w:divId w:val="1108162223"/>
      </w:pPr>
    </w:p>
    <w:p w14:paraId="61CE0B71" w14:textId="77777777" w:rsidR="0089520A" w:rsidRDefault="0089520A">
      <w:pPr>
        <w:pStyle w:val="NormalWeb"/>
        <w:divId w:val="1108162223"/>
      </w:pPr>
      <w:r>
        <w:t>The steps are:</w:t>
      </w:r>
    </w:p>
    <w:p w14:paraId="3899EABB" w14:textId="77777777" w:rsidR="0089520A" w:rsidRDefault="0089520A">
      <w:pPr>
        <w:pStyle w:val="NormalWeb"/>
        <w:divId w:val="1108162223"/>
      </w:pPr>
    </w:p>
    <w:p w14:paraId="03CEEB5E" w14:textId="77777777" w:rsidR="0089520A" w:rsidRDefault="0089520A">
      <w:pPr>
        <w:pStyle w:val="NormalWeb"/>
        <w:divId w:val="1108162223"/>
      </w:pPr>
      <w:r>
        <w:t>Reading books about marketing</w:t>
      </w:r>
    </w:p>
    <w:p w14:paraId="34282A0D" w14:textId="77777777" w:rsidR="0089520A" w:rsidRDefault="0089520A">
      <w:pPr>
        <w:pStyle w:val="NormalWeb"/>
        <w:divId w:val="1108162223"/>
      </w:pPr>
      <w:r>
        <w:t>Studying real company examples</w:t>
      </w:r>
    </w:p>
    <w:p w14:paraId="03E1F158" w14:textId="77777777" w:rsidR="0089520A" w:rsidRDefault="0089520A">
      <w:pPr>
        <w:pStyle w:val="NormalWeb"/>
        <w:divId w:val="1108162223"/>
      </w:pPr>
      <w:r>
        <w:t>Comparing old and new marketing methods</w:t>
      </w:r>
    </w:p>
    <w:p w14:paraId="0DF46E6D" w14:textId="77777777" w:rsidR="0089520A" w:rsidRDefault="0089520A">
      <w:pPr>
        <w:pStyle w:val="NormalWeb"/>
        <w:divId w:val="1108162223"/>
      </w:pPr>
    </w:p>
    <w:p w14:paraId="753CFA93" w14:textId="77777777" w:rsidR="0089520A" w:rsidRDefault="0089520A">
      <w:pPr>
        <w:pStyle w:val="NormalWeb"/>
        <w:divId w:val="1108162223"/>
      </w:pPr>
      <w:r>
        <w:t>This method helps us understand marketing in a clear and simple way.</w:t>
      </w:r>
    </w:p>
    <w:p w14:paraId="3F65D556" w14:textId="77777777" w:rsidR="0089520A" w:rsidRDefault="0089520A">
      <w:pPr>
        <w:pStyle w:val="NormalWeb"/>
        <w:divId w:val="1108162223"/>
      </w:pPr>
    </w:p>
    <w:p w14:paraId="40B6085A" w14:textId="77777777" w:rsidR="0089520A" w:rsidRDefault="0089520A">
      <w:pPr>
        <w:pStyle w:val="NormalWeb"/>
        <w:divId w:val="1108162223"/>
      </w:pPr>
      <w:r>
        <w:t>Findings</w:t>
      </w:r>
    </w:p>
    <w:p w14:paraId="226B42CF" w14:textId="77777777" w:rsidR="0089520A" w:rsidRDefault="0089520A">
      <w:pPr>
        <w:pStyle w:val="NormalWeb"/>
        <w:divId w:val="1108162223"/>
      </w:pPr>
      <w:r>
        <w:t>5.1 Evolution of Marketing Strategies</w:t>
      </w:r>
    </w:p>
    <w:p w14:paraId="07EEB813" w14:textId="77777777" w:rsidR="0089520A" w:rsidRDefault="0089520A">
      <w:pPr>
        <w:pStyle w:val="NormalWeb"/>
        <w:divId w:val="1108162223"/>
      </w:pPr>
    </w:p>
    <w:p w14:paraId="6C185F35" w14:textId="77777777" w:rsidR="0089520A" w:rsidRDefault="0089520A">
      <w:pPr>
        <w:pStyle w:val="NormalWeb"/>
        <w:divId w:val="1108162223"/>
      </w:pPr>
      <w:r>
        <w:t>Marketing has changed step by step over many years. First, there was production focus, where companies only cared about making products. Then came sales focus, where companies tried to push products to customers.</w:t>
      </w:r>
    </w:p>
    <w:p w14:paraId="7E0957D5" w14:textId="77777777" w:rsidR="0089520A" w:rsidRDefault="0089520A">
      <w:pPr>
        <w:pStyle w:val="NormalWeb"/>
        <w:divId w:val="1108162223"/>
      </w:pPr>
    </w:p>
    <w:p w14:paraId="477B6FA7" w14:textId="77777777" w:rsidR="0089520A" w:rsidRDefault="0089520A">
      <w:pPr>
        <w:pStyle w:val="NormalWeb"/>
        <w:divId w:val="1108162223"/>
      </w:pPr>
      <w:r>
        <w:t>After that, marketing became customer-focused. Companies started asking: What do customers need?</w:t>
      </w:r>
    </w:p>
    <w:p w14:paraId="65773B73" w14:textId="77777777" w:rsidR="0089520A" w:rsidRDefault="0089520A">
      <w:pPr>
        <w:pStyle w:val="NormalWeb"/>
        <w:divId w:val="1108162223"/>
      </w:pPr>
    </w:p>
    <w:p w14:paraId="2A308631" w14:textId="77777777" w:rsidR="0089520A" w:rsidRDefault="0089520A">
      <w:pPr>
        <w:pStyle w:val="NormalWeb"/>
        <w:divId w:val="1108162223"/>
      </w:pPr>
      <w:r>
        <w:t>Today, we are in the digital marketing age.</w:t>
      </w:r>
    </w:p>
    <w:p w14:paraId="2298D05B" w14:textId="77777777" w:rsidR="0089520A" w:rsidRDefault="0089520A">
      <w:pPr>
        <w:pStyle w:val="NormalWeb"/>
        <w:divId w:val="1108162223"/>
      </w:pPr>
    </w:p>
    <w:p w14:paraId="5B7E02A2" w14:textId="77777777" w:rsidR="0089520A" w:rsidRDefault="0089520A">
      <w:pPr>
        <w:pStyle w:val="NormalWeb"/>
        <w:divId w:val="1108162223"/>
      </w:pPr>
      <w:r>
        <w:t>In the past, companies used mass marketing. They showed the same advertisement to everyone. For example, a TV ad would be seen by millions of people, but it was the same message for all.</w:t>
      </w:r>
    </w:p>
    <w:p w14:paraId="0C37D6F3" w14:textId="77777777" w:rsidR="0089520A" w:rsidRDefault="0089520A">
      <w:pPr>
        <w:pStyle w:val="NormalWeb"/>
        <w:divId w:val="1108162223"/>
      </w:pPr>
    </w:p>
    <w:p w14:paraId="553DD070" w14:textId="77777777" w:rsidR="0089520A" w:rsidRDefault="0089520A">
      <w:pPr>
        <w:pStyle w:val="NormalWeb"/>
        <w:divId w:val="1108162223"/>
      </w:pPr>
      <w:r>
        <w:t>Today, companies use digital marketing tools such as:</w:t>
      </w:r>
    </w:p>
    <w:p w14:paraId="3F724050" w14:textId="77777777" w:rsidR="0089520A" w:rsidRDefault="0089520A">
      <w:pPr>
        <w:pStyle w:val="NormalWeb"/>
        <w:divId w:val="1108162223"/>
      </w:pPr>
    </w:p>
    <w:p w14:paraId="1D1A1EEC" w14:textId="77777777" w:rsidR="0089520A" w:rsidRDefault="0089520A">
      <w:pPr>
        <w:pStyle w:val="NormalWeb"/>
        <w:divId w:val="1108162223"/>
      </w:pPr>
      <w:r>
        <w:t xml:space="preserve">Social media (Facebook, Instagram, </w:t>
      </w:r>
      <w:proofErr w:type="spellStart"/>
      <w:r>
        <w:t>TikTok</w:t>
      </w:r>
      <w:proofErr w:type="spellEnd"/>
      <w:r>
        <w:t>)</w:t>
      </w:r>
    </w:p>
    <w:p w14:paraId="0E20FFC1" w14:textId="77777777" w:rsidR="0089520A" w:rsidRDefault="0089520A">
      <w:pPr>
        <w:pStyle w:val="NormalWeb"/>
        <w:divId w:val="1108162223"/>
      </w:pPr>
      <w:r>
        <w:t>Search engines (Google)</w:t>
      </w:r>
    </w:p>
    <w:p w14:paraId="2300558C" w14:textId="77777777" w:rsidR="0089520A" w:rsidRDefault="0089520A">
      <w:pPr>
        <w:pStyle w:val="NormalWeb"/>
        <w:divId w:val="1108162223"/>
      </w:pPr>
      <w:r>
        <w:t>Email marketing</w:t>
      </w:r>
    </w:p>
    <w:p w14:paraId="5EDEABCE" w14:textId="77777777" w:rsidR="0089520A" w:rsidRDefault="0089520A">
      <w:pPr>
        <w:pStyle w:val="NormalWeb"/>
        <w:divId w:val="1108162223"/>
      </w:pPr>
      <w:r>
        <w:t>Mobile apps</w:t>
      </w:r>
    </w:p>
    <w:p w14:paraId="1F71F6C6" w14:textId="77777777" w:rsidR="0089520A" w:rsidRDefault="0089520A">
      <w:pPr>
        <w:pStyle w:val="NormalWeb"/>
        <w:divId w:val="1108162223"/>
      </w:pPr>
    </w:p>
    <w:p w14:paraId="7214C3D9" w14:textId="77777777" w:rsidR="0089520A" w:rsidRDefault="0089520A">
      <w:pPr>
        <w:pStyle w:val="NormalWeb"/>
        <w:divId w:val="1108162223"/>
      </w:pPr>
      <w:r>
        <w:t>The biggest change is personalization.</w:t>
      </w:r>
    </w:p>
    <w:p w14:paraId="21AA4555" w14:textId="77777777" w:rsidR="0089520A" w:rsidRDefault="0089520A">
      <w:pPr>
        <w:pStyle w:val="NormalWeb"/>
        <w:divId w:val="1108162223"/>
      </w:pPr>
    </w:p>
    <w:p w14:paraId="1C329E21" w14:textId="77777777" w:rsidR="0089520A" w:rsidRDefault="0089520A">
      <w:pPr>
        <w:pStyle w:val="NormalWeb"/>
        <w:divId w:val="1108162223"/>
      </w:pPr>
      <w:r>
        <w:t>Companies now collect data about customers. This includes:</w:t>
      </w:r>
    </w:p>
    <w:p w14:paraId="5CE92011" w14:textId="77777777" w:rsidR="0089520A" w:rsidRDefault="0089520A">
      <w:pPr>
        <w:pStyle w:val="NormalWeb"/>
        <w:divId w:val="1108162223"/>
      </w:pPr>
    </w:p>
    <w:p w14:paraId="76802256" w14:textId="77777777" w:rsidR="0089520A" w:rsidRDefault="0089520A">
      <w:pPr>
        <w:pStyle w:val="NormalWeb"/>
        <w:divId w:val="1108162223"/>
      </w:pPr>
      <w:r>
        <w:t>Age and gender</w:t>
      </w:r>
    </w:p>
    <w:p w14:paraId="2CB2283E" w14:textId="77777777" w:rsidR="0089520A" w:rsidRDefault="0089520A">
      <w:pPr>
        <w:pStyle w:val="NormalWeb"/>
        <w:divId w:val="1108162223"/>
      </w:pPr>
      <w:r>
        <w:t>Interests and hobbies</w:t>
      </w:r>
    </w:p>
    <w:p w14:paraId="49BE94AF" w14:textId="77777777" w:rsidR="0089520A" w:rsidRDefault="0089520A">
      <w:pPr>
        <w:pStyle w:val="NormalWeb"/>
        <w:divId w:val="1108162223"/>
      </w:pPr>
      <w:r>
        <w:t>Online behavior</w:t>
      </w:r>
    </w:p>
    <w:p w14:paraId="2F5AE653" w14:textId="77777777" w:rsidR="0089520A" w:rsidRDefault="0089520A">
      <w:pPr>
        <w:pStyle w:val="NormalWeb"/>
        <w:divId w:val="1108162223"/>
      </w:pPr>
      <w:r>
        <w:t>Purchase history</w:t>
      </w:r>
    </w:p>
    <w:p w14:paraId="4D42D571" w14:textId="77777777" w:rsidR="0089520A" w:rsidRDefault="0089520A">
      <w:pPr>
        <w:pStyle w:val="NormalWeb"/>
        <w:divId w:val="1108162223"/>
      </w:pPr>
    </w:p>
    <w:p w14:paraId="18034158" w14:textId="77777777" w:rsidR="0089520A" w:rsidRDefault="0089520A">
      <w:pPr>
        <w:pStyle w:val="NormalWeb"/>
        <w:divId w:val="1108162223"/>
      </w:pPr>
      <w:r>
        <w:t>Using this data, companies create targeted ads. For example, if a person searches for shoes, they will start seeing shoe ads online.</w:t>
      </w:r>
    </w:p>
    <w:p w14:paraId="4FEE9905" w14:textId="77777777" w:rsidR="0089520A" w:rsidRDefault="0089520A">
      <w:pPr>
        <w:pStyle w:val="NormalWeb"/>
        <w:divId w:val="1108162223"/>
      </w:pPr>
    </w:p>
    <w:p w14:paraId="0F713CAC" w14:textId="77777777" w:rsidR="0089520A" w:rsidRDefault="0089520A">
      <w:pPr>
        <w:pStyle w:val="NormalWeb"/>
        <w:divId w:val="1108162223"/>
      </w:pPr>
      <w:r>
        <w:t>This makes marketing more effective because the message is relevant.</w:t>
      </w:r>
    </w:p>
    <w:p w14:paraId="06313C86" w14:textId="77777777" w:rsidR="0089520A" w:rsidRDefault="0089520A">
      <w:pPr>
        <w:pStyle w:val="NormalWeb"/>
        <w:divId w:val="1108162223"/>
      </w:pPr>
    </w:p>
    <w:p w14:paraId="29EB9056" w14:textId="77777777" w:rsidR="0089520A" w:rsidRDefault="0089520A">
      <w:pPr>
        <w:pStyle w:val="NormalWeb"/>
        <w:divId w:val="1108162223"/>
      </w:pPr>
      <w:r>
        <w:t>Another important change is real-time marketing. Companies can now react quickly. For example, brands respond to trends or viral topics on social media.</w:t>
      </w:r>
    </w:p>
    <w:p w14:paraId="4D0CFACC" w14:textId="77777777" w:rsidR="0089520A" w:rsidRDefault="0089520A">
      <w:pPr>
        <w:pStyle w:val="NormalWeb"/>
        <w:divId w:val="1108162223"/>
      </w:pPr>
    </w:p>
    <w:p w14:paraId="05FE4FDC" w14:textId="77777777" w:rsidR="0089520A" w:rsidRDefault="0089520A">
      <w:pPr>
        <w:pStyle w:val="NormalWeb"/>
        <w:divId w:val="1108162223"/>
      </w:pPr>
      <w:r>
        <w:t>Customer experience is also very important. Companies focus on making the whole journey smooth, from searching to buying to after-sales service.</w:t>
      </w:r>
    </w:p>
    <w:p w14:paraId="084A660B" w14:textId="77777777" w:rsidR="0089520A" w:rsidRDefault="0089520A">
      <w:pPr>
        <w:pStyle w:val="NormalWeb"/>
        <w:divId w:val="1108162223"/>
      </w:pPr>
    </w:p>
    <w:p w14:paraId="29397389" w14:textId="77777777" w:rsidR="0089520A" w:rsidRDefault="0089520A">
      <w:pPr>
        <w:pStyle w:val="NormalWeb"/>
        <w:divId w:val="1108162223"/>
      </w:pPr>
      <w:r>
        <w:t>Real-World Examples</w:t>
      </w:r>
    </w:p>
    <w:p w14:paraId="1C1229CF" w14:textId="77777777" w:rsidR="0089520A" w:rsidRDefault="0089520A">
      <w:pPr>
        <w:pStyle w:val="NormalWeb"/>
        <w:divId w:val="1108162223"/>
      </w:pPr>
    </w:p>
    <w:p w14:paraId="7FDAB845" w14:textId="77777777" w:rsidR="0089520A" w:rsidRDefault="0089520A">
      <w:pPr>
        <w:pStyle w:val="NormalWeb"/>
        <w:divId w:val="1108162223"/>
      </w:pPr>
      <w:r>
        <w:t>Amazon uses data to suggest products. This increases sales.</w:t>
      </w:r>
    </w:p>
    <w:p w14:paraId="04DC399D" w14:textId="77777777" w:rsidR="0089520A" w:rsidRDefault="0089520A">
      <w:pPr>
        <w:pStyle w:val="NormalWeb"/>
        <w:divId w:val="1108162223"/>
      </w:pPr>
    </w:p>
    <w:p w14:paraId="0F9AE9F8" w14:textId="77777777" w:rsidR="0089520A" w:rsidRDefault="0089520A">
      <w:pPr>
        <w:pStyle w:val="NormalWeb"/>
        <w:divId w:val="1108162223"/>
      </w:pPr>
      <w:r>
        <w:t>Netflix uses viewing history to recommend shows. This keeps users engaged.</w:t>
      </w:r>
    </w:p>
    <w:p w14:paraId="450E8FD5" w14:textId="77777777" w:rsidR="0089520A" w:rsidRDefault="0089520A">
      <w:pPr>
        <w:pStyle w:val="NormalWeb"/>
        <w:divId w:val="1108162223"/>
      </w:pPr>
    </w:p>
    <w:p w14:paraId="5AB0B5D2" w14:textId="77777777" w:rsidR="0089520A" w:rsidRDefault="0089520A">
      <w:pPr>
        <w:pStyle w:val="NormalWeb"/>
        <w:divId w:val="1108162223"/>
      </w:pPr>
      <w:r>
        <w:t>Spotify creates playlists based on listening habits.</w:t>
      </w:r>
    </w:p>
    <w:p w14:paraId="483C1227" w14:textId="77777777" w:rsidR="0089520A" w:rsidRDefault="0089520A">
      <w:pPr>
        <w:pStyle w:val="NormalWeb"/>
        <w:divId w:val="1108162223"/>
      </w:pPr>
    </w:p>
    <w:p w14:paraId="43914C57" w14:textId="77777777" w:rsidR="0089520A" w:rsidRDefault="0089520A">
      <w:pPr>
        <w:pStyle w:val="NormalWeb"/>
        <w:divId w:val="1108162223"/>
      </w:pPr>
      <w:r>
        <w:t>These examples show how personalization improves customer satisfaction.</w:t>
      </w:r>
    </w:p>
    <w:p w14:paraId="382A8E35" w14:textId="77777777" w:rsidR="0089520A" w:rsidRDefault="0089520A">
      <w:pPr>
        <w:pStyle w:val="NormalWeb"/>
        <w:divId w:val="1108162223"/>
      </w:pPr>
    </w:p>
    <w:p w14:paraId="539E509C" w14:textId="77777777" w:rsidR="0089520A" w:rsidRDefault="0089520A">
      <w:pPr>
        <w:pStyle w:val="NormalWeb"/>
        <w:divId w:val="1108162223"/>
      </w:pPr>
      <w:r>
        <w:t>However, there are also problems. Some customers worry about privacy and how their data is used. Companies must follow rules and protect customer information</w:t>
      </w:r>
    </w:p>
    <w:p w14:paraId="5BF105F2" w14:textId="7B8743D7" w:rsidR="00657184" w:rsidRDefault="00657184">
      <w:pPr>
        <w:pStyle w:val="Heading3"/>
        <w:divId w:val="1108162223"/>
        <w:rPr>
          <w:rFonts w:eastAsia="Times New Roman"/>
        </w:rPr>
      </w:pPr>
      <w:r>
        <w:rPr>
          <w:rStyle w:val="Strong"/>
          <w:rFonts w:eastAsia="Times New Roman"/>
          <w:b w:val="0"/>
          <w:bCs w:val="0"/>
        </w:rPr>
        <w:t>Psychological and Emotional Triggers</w:t>
      </w:r>
    </w:p>
    <w:p w14:paraId="487E09E0" w14:textId="77777777" w:rsidR="00657184" w:rsidRDefault="00657184">
      <w:pPr>
        <w:pStyle w:val="NormalWeb"/>
        <w:divId w:val="1108162223"/>
      </w:pPr>
      <w:r>
        <w:t>Nike leveraged several psychological principles:</w:t>
      </w:r>
    </w:p>
    <w:p w14:paraId="264DC4F9" w14:textId="77777777" w:rsidR="00657184" w:rsidRDefault="00657184" w:rsidP="00657184">
      <w:pPr>
        <w:numPr>
          <w:ilvl w:val="0"/>
          <w:numId w:val="6"/>
        </w:numPr>
        <w:spacing w:before="100" w:beforeAutospacing="1" w:after="100" w:afterAutospacing="1" w:line="240" w:lineRule="auto"/>
        <w:divId w:val="1108162223"/>
        <w:rPr>
          <w:rFonts w:eastAsia="Times New Roman"/>
        </w:rPr>
      </w:pPr>
      <w:r>
        <w:rPr>
          <w:rStyle w:val="Strong"/>
          <w:rFonts w:eastAsia="Times New Roman"/>
        </w:rPr>
        <w:t>Emotional Appeal:</w:t>
      </w:r>
      <w:r>
        <w:rPr>
          <w:rFonts w:eastAsia="Times New Roman"/>
        </w:rPr>
        <w:t xml:space="preserve"> The campaign </w:t>
      </w:r>
      <w:proofErr w:type="spellStart"/>
      <w:r>
        <w:rPr>
          <w:rFonts w:ascii="Noto Sans Devanagari" w:eastAsia="Times New Roman" w:hAnsi="Noto Sans Devanagari" w:cs="Noto Sans Devanagari"/>
        </w:rPr>
        <w:t>प्रेर</w:t>
      </w:r>
      <w:r>
        <w:rPr>
          <w:rFonts w:eastAsia="Times New Roman"/>
        </w:rPr>
        <w:t>ted</w:t>
      </w:r>
      <w:proofErr w:type="spellEnd"/>
      <w:r>
        <w:rPr>
          <w:rFonts w:eastAsia="Times New Roman"/>
        </w:rPr>
        <w:t xml:space="preserve"> inspiration and determination </w:t>
      </w:r>
    </w:p>
    <w:p w14:paraId="108A3BD5" w14:textId="77777777" w:rsidR="00657184" w:rsidRDefault="00657184" w:rsidP="00657184">
      <w:pPr>
        <w:numPr>
          <w:ilvl w:val="0"/>
          <w:numId w:val="6"/>
        </w:numPr>
        <w:spacing w:before="100" w:beforeAutospacing="1" w:after="100" w:afterAutospacing="1" w:line="240" w:lineRule="auto"/>
        <w:divId w:val="1108162223"/>
        <w:rPr>
          <w:rFonts w:eastAsia="Times New Roman"/>
        </w:rPr>
      </w:pPr>
      <w:r>
        <w:rPr>
          <w:rStyle w:val="Strong"/>
          <w:rFonts w:eastAsia="Times New Roman"/>
        </w:rPr>
        <w:t>Self-Identity:</w:t>
      </w:r>
      <w:r>
        <w:rPr>
          <w:rFonts w:eastAsia="Times New Roman"/>
        </w:rPr>
        <w:t xml:space="preserve"> Consumers associated the brand with personal achievement </w:t>
      </w:r>
    </w:p>
    <w:p w14:paraId="222616C6" w14:textId="77777777" w:rsidR="00657184" w:rsidRDefault="00657184" w:rsidP="00657184">
      <w:pPr>
        <w:numPr>
          <w:ilvl w:val="0"/>
          <w:numId w:val="6"/>
        </w:numPr>
        <w:spacing w:before="100" w:beforeAutospacing="1" w:after="100" w:afterAutospacing="1" w:line="240" w:lineRule="auto"/>
        <w:divId w:val="1108162223"/>
        <w:rPr>
          <w:rFonts w:eastAsia="Times New Roman"/>
        </w:rPr>
      </w:pPr>
      <w:r>
        <w:rPr>
          <w:rStyle w:val="Strong"/>
          <w:rFonts w:eastAsia="Times New Roman"/>
        </w:rPr>
        <w:t>Social Proof:</w:t>
      </w:r>
      <w:r>
        <w:rPr>
          <w:rFonts w:eastAsia="Times New Roman"/>
        </w:rPr>
        <w:t xml:space="preserve"> Endorsements by athletes reinforced credibility </w:t>
      </w:r>
    </w:p>
    <w:p w14:paraId="2A446CD8" w14:textId="77777777" w:rsidR="00657184" w:rsidRDefault="00657184">
      <w:pPr>
        <w:pStyle w:val="Heading3"/>
        <w:divId w:val="1108162223"/>
        <w:rPr>
          <w:rFonts w:eastAsia="Times New Roman"/>
        </w:rPr>
      </w:pPr>
      <w:r>
        <w:rPr>
          <w:rStyle w:val="Strong"/>
          <w:rFonts w:eastAsia="Times New Roman"/>
          <w:b w:val="0"/>
          <w:bCs w:val="0"/>
        </w:rPr>
        <w:t>Impact on Consumer Behavior</w:t>
      </w:r>
    </w:p>
    <w:p w14:paraId="1E1055D0" w14:textId="77777777" w:rsidR="00657184" w:rsidRDefault="00657184">
      <w:pPr>
        <w:pStyle w:val="NormalWeb"/>
        <w:divId w:val="1108162223"/>
      </w:pPr>
      <w:r>
        <w:t>The campaign influenced consumer behavior by:</w:t>
      </w:r>
    </w:p>
    <w:p w14:paraId="73B8E101" w14:textId="77777777" w:rsidR="00657184" w:rsidRDefault="00657184" w:rsidP="00657184">
      <w:pPr>
        <w:numPr>
          <w:ilvl w:val="0"/>
          <w:numId w:val="7"/>
        </w:numPr>
        <w:spacing w:before="100" w:beforeAutospacing="1" w:after="100" w:afterAutospacing="1" w:line="240" w:lineRule="auto"/>
        <w:divId w:val="1108162223"/>
        <w:rPr>
          <w:rFonts w:eastAsia="Times New Roman"/>
        </w:rPr>
      </w:pPr>
      <w:r>
        <w:rPr>
          <w:rFonts w:eastAsia="Times New Roman"/>
        </w:rPr>
        <w:t xml:space="preserve">Increasing brand recognition </w:t>
      </w:r>
    </w:p>
    <w:p w14:paraId="169CD867" w14:textId="77777777" w:rsidR="00657184" w:rsidRDefault="00657184" w:rsidP="00657184">
      <w:pPr>
        <w:numPr>
          <w:ilvl w:val="0"/>
          <w:numId w:val="7"/>
        </w:numPr>
        <w:spacing w:before="100" w:beforeAutospacing="1" w:after="100" w:afterAutospacing="1" w:line="240" w:lineRule="auto"/>
        <w:divId w:val="1108162223"/>
        <w:rPr>
          <w:rFonts w:eastAsia="Times New Roman"/>
        </w:rPr>
      </w:pPr>
      <w:r>
        <w:rPr>
          <w:rFonts w:eastAsia="Times New Roman"/>
        </w:rPr>
        <w:t xml:space="preserve">Enhancing emotional connection </w:t>
      </w:r>
    </w:p>
    <w:p w14:paraId="1A26B69F" w14:textId="77777777" w:rsidR="00657184" w:rsidRDefault="00657184" w:rsidP="00657184">
      <w:pPr>
        <w:numPr>
          <w:ilvl w:val="0"/>
          <w:numId w:val="7"/>
        </w:numPr>
        <w:spacing w:before="100" w:beforeAutospacing="1" w:after="100" w:afterAutospacing="1" w:line="240" w:lineRule="auto"/>
        <w:divId w:val="1108162223"/>
        <w:rPr>
          <w:rFonts w:eastAsia="Times New Roman"/>
        </w:rPr>
      </w:pPr>
      <w:r>
        <w:rPr>
          <w:rFonts w:eastAsia="Times New Roman"/>
        </w:rPr>
        <w:t xml:space="preserve">Encouraging brand loyalty </w:t>
      </w:r>
    </w:p>
    <w:p w14:paraId="5A38A503" w14:textId="77777777" w:rsidR="00657184" w:rsidRDefault="00657184">
      <w:pPr>
        <w:pStyle w:val="Heading3"/>
        <w:divId w:val="1108162223"/>
        <w:rPr>
          <w:rFonts w:eastAsia="Times New Roman"/>
        </w:rPr>
      </w:pPr>
      <w:r>
        <w:rPr>
          <w:rStyle w:val="Strong"/>
          <w:rFonts w:eastAsia="Times New Roman"/>
          <w:b w:val="0"/>
          <w:bCs w:val="0"/>
        </w:rPr>
        <w:t>Long-Term Brand Loyalty</w:t>
      </w:r>
    </w:p>
    <w:p w14:paraId="4A1F4738" w14:textId="77777777" w:rsidR="00657184" w:rsidRDefault="00657184">
      <w:pPr>
        <w:pStyle w:val="NormalWeb"/>
        <w:divId w:val="1108162223"/>
      </w:pPr>
      <w:r>
        <w:t>Nike successfully built a strong brand identity, making it one of the most recognizable brands globally.</w:t>
      </w:r>
    </w:p>
    <w:p w14:paraId="2CFC1519" w14:textId="77777777" w:rsidR="00657184" w:rsidRDefault="00657184">
      <w:pPr>
        <w:divId w:val="1108162223"/>
        <w:rPr>
          <w:rFonts w:eastAsia="Times New Roman"/>
        </w:rPr>
      </w:pPr>
      <w:r>
        <w:rPr>
          <w:rFonts w:eastAsia="Times New Roman"/>
          <w:noProof/>
        </w:rPr>
        <mc:AlternateContent>
          <mc:Choice Requires="wps">
            <w:drawing>
              <wp:inline distT="0" distB="0" distL="0" distR="0" wp14:anchorId="1AABA33F" wp14:editId="45A25E36">
                <wp:extent cx="5943600" cy="1270"/>
                <wp:effectExtent l="0" t="31750" r="0" b="36830"/>
                <wp:docPr id="37913791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C9392AE" id="Rectangle 5"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5DC22D2F" w14:textId="77777777" w:rsidR="00657184" w:rsidRDefault="00657184">
      <w:pPr>
        <w:pStyle w:val="Heading2"/>
        <w:divId w:val="1108162223"/>
        <w:rPr>
          <w:rFonts w:eastAsia="Times New Roman"/>
        </w:rPr>
      </w:pPr>
      <w:r>
        <w:rPr>
          <w:rStyle w:val="Strong"/>
          <w:rFonts w:eastAsia="Times New Roman"/>
          <w:b w:val="0"/>
          <w:bCs w:val="0"/>
        </w:rPr>
        <w:t>5.3 Branding, Positioning, and Competitive Advantage</w:t>
      </w:r>
    </w:p>
    <w:p w14:paraId="7D4C3A63" w14:textId="77777777" w:rsidR="00657184" w:rsidRDefault="00657184">
      <w:pPr>
        <w:pStyle w:val="Heading3"/>
        <w:divId w:val="1108162223"/>
        <w:rPr>
          <w:rFonts w:eastAsia="Times New Roman"/>
        </w:rPr>
      </w:pPr>
      <w:r>
        <w:rPr>
          <w:rStyle w:val="Strong"/>
          <w:rFonts w:eastAsia="Times New Roman"/>
          <w:b w:val="0"/>
          <w:bCs w:val="0"/>
        </w:rPr>
        <w:t>Positioning Strategies</w:t>
      </w:r>
    </w:p>
    <w:p w14:paraId="7068F1C1" w14:textId="77777777" w:rsidR="00657184" w:rsidRDefault="00657184">
      <w:pPr>
        <w:pStyle w:val="NormalWeb"/>
        <w:divId w:val="1108162223"/>
      </w:pPr>
      <w:r>
        <w:t>Brands differentiate themselves through:</w:t>
      </w:r>
    </w:p>
    <w:p w14:paraId="050F7AD1" w14:textId="77777777" w:rsidR="00657184" w:rsidRDefault="00657184" w:rsidP="00657184">
      <w:pPr>
        <w:numPr>
          <w:ilvl w:val="0"/>
          <w:numId w:val="8"/>
        </w:numPr>
        <w:spacing w:before="100" w:beforeAutospacing="1" w:after="100" w:afterAutospacing="1" w:line="240" w:lineRule="auto"/>
        <w:divId w:val="1108162223"/>
        <w:rPr>
          <w:rFonts w:eastAsia="Times New Roman"/>
        </w:rPr>
      </w:pPr>
      <w:r>
        <w:rPr>
          <w:rFonts w:eastAsia="Times New Roman"/>
        </w:rPr>
        <w:t xml:space="preserve">Unique value propositions </w:t>
      </w:r>
    </w:p>
    <w:p w14:paraId="3DE76796" w14:textId="77777777" w:rsidR="00657184" w:rsidRDefault="00657184" w:rsidP="00657184">
      <w:pPr>
        <w:numPr>
          <w:ilvl w:val="0"/>
          <w:numId w:val="8"/>
        </w:numPr>
        <w:spacing w:before="100" w:beforeAutospacing="1" w:after="100" w:afterAutospacing="1" w:line="240" w:lineRule="auto"/>
        <w:divId w:val="1108162223"/>
        <w:rPr>
          <w:rFonts w:eastAsia="Times New Roman"/>
        </w:rPr>
      </w:pPr>
      <w:r>
        <w:rPr>
          <w:rFonts w:eastAsia="Times New Roman"/>
        </w:rPr>
        <w:t xml:space="preserve">Targeted messaging </w:t>
      </w:r>
    </w:p>
    <w:p w14:paraId="717DC027" w14:textId="77777777" w:rsidR="00657184" w:rsidRDefault="00657184" w:rsidP="00657184">
      <w:pPr>
        <w:numPr>
          <w:ilvl w:val="0"/>
          <w:numId w:val="8"/>
        </w:numPr>
        <w:spacing w:before="100" w:beforeAutospacing="1" w:after="100" w:afterAutospacing="1" w:line="240" w:lineRule="auto"/>
        <w:divId w:val="1108162223"/>
        <w:rPr>
          <w:rFonts w:eastAsia="Times New Roman"/>
        </w:rPr>
      </w:pPr>
      <w:r>
        <w:rPr>
          <w:rFonts w:eastAsia="Times New Roman"/>
        </w:rPr>
        <w:t xml:space="preserve">Consistent brand identity </w:t>
      </w:r>
    </w:p>
    <w:p w14:paraId="00419022" w14:textId="77777777" w:rsidR="00657184" w:rsidRDefault="00657184">
      <w:pPr>
        <w:pStyle w:val="Heading3"/>
        <w:divId w:val="1108162223"/>
        <w:rPr>
          <w:rFonts w:eastAsia="Times New Roman"/>
        </w:rPr>
      </w:pPr>
      <w:r>
        <w:rPr>
          <w:rStyle w:val="Strong"/>
          <w:rFonts w:eastAsia="Times New Roman"/>
          <w:b w:val="0"/>
          <w:bCs w:val="0"/>
        </w:rPr>
        <w:t>Role of Brand Equity</w:t>
      </w:r>
    </w:p>
    <w:p w14:paraId="6E43147B" w14:textId="77777777" w:rsidR="00657184" w:rsidRDefault="00657184">
      <w:pPr>
        <w:pStyle w:val="NormalWeb"/>
        <w:divId w:val="1108162223"/>
      </w:pPr>
      <w:r>
        <w:t>Strong brand equity leads to:</w:t>
      </w:r>
    </w:p>
    <w:p w14:paraId="1E75B25E" w14:textId="77777777" w:rsidR="00657184" w:rsidRDefault="00657184" w:rsidP="00657184">
      <w:pPr>
        <w:numPr>
          <w:ilvl w:val="0"/>
          <w:numId w:val="9"/>
        </w:numPr>
        <w:spacing w:before="100" w:beforeAutospacing="1" w:after="100" w:afterAutospacing="1" w:line="240" w:lineRule="auto"/>
        <w:divId w:val="1108162223"/>
        <w:rPr>
          <w:rFonts w:eastAsia="Times New Roman"/>
        </w:rPr>
      </w:pPr>
      <w:r>
        <w:rPr>
          <w:rFonts w:eastAsia="Times New Roman"/>
        </w:rPr>
        <w:t xml:space="preserve">Customer loyalty </w:t>
      </w:r>
    </w:p>
    <w:p w14:paraId="24486F6E" w14:textId="77777777" w:rsidR="00657184" w:rsidRDefault="00657184" w:rsidP="00657184">
      <w:pPr>
        <w:numPr>
          <w:ilvl w:val="0"/>
          <w:numId w:val="9"/>
        </w:numPr>
        <w:spacing w:before="100" w:beforeAutospacing="1" w:after="100" w:afterAutospacing="1" w:line="240" w:lineRule="auto"/>
        <w:divId w:val="1108162223"/>
        <w:rPr>
          <w:rFonts w:eastAsia="Times New Roman"/>
        </w:rPr>
      </w:pPr>
      <w:r>
        <w:rPr>
          <w:rFonts w:eastAsia="Times New Roman"/>
        </w:rPr>
        <w:t xml:space="preserve">Premium pricing </w:t>
      </w:r>
    </w:p>
    <w:p w14:paraId="09E79A0B" w14:textId="77777777" w:rsidR="00657184" w:rsidRDefault="00657184" w:rsidP="00657184">
      <w:pPr>
        <w:numPr>
          <w:ilvl w:val="0"/>
          <w:numId w:val="9"/>
        </w:numPr>
        <w:spacing w:before="100" w:beforeAutospacing="1" w:after="100" w:afterAutospacing="1" w:line="240" w:lineRule="auto"/>
        <w:divId w:val="1108162223"/>
        <w:rPr>
          <w:rFonts w:eastAsia="Times New Roman"/>
        </w:rPr>
      </w:pPr>
      <w:r>
        <w:rPr>
          <w:rFonts w:eastAsia="Times New Roman"/>
        </w:rPr>
        <w:t xml:space="preserve">Competitive advantage </w:t>
      </w:r>
    </w:p>
    <w:p w14:paraId="150D4BA0" w14:textId="77777777" w:rsidR="00657184" w:rsidRDefault="00657184">
      <w:pPr>
        <w:pStyle w:val="Heading3"/>
        <w:divId w:val="1108162223"/>
        <w:rPr>
          <w:rFonts w:eastAsia="Times New Roman"/>
        </w:rPr>
      </w:pPr>
      <w:r>
        <w:rPr>
          <w:rStyle w:val="Strong"/>
          <w:rFonts w:eastAsia="Times New Roman"/>
          <w:b w:val="0"/>
          <w:bCs w:val="0"/>
        </w:rPr>
        <w:t>Examples of Global Brands</w:t>
      </w:r>
    </w:p>
    <w:p w14:paraId="3A1AF25F" w14:textId="77777777" w:rsidR="00657184" w:rsidRDefault="00657184" w:rsidP="00657184">
      <w:pPr>
        <w:numPr>
          <w:ilvl w:val="0"/>
          <w:numId w:val="10"/>
        </w:numPr>
        <w:spacing w:before="100" w:beforeAutospacing="1" w:after="100" w:afterAutospacing="1" w:line="240" w:lineRule="auto"/>
        <w:divId w:val="1108162223"/>
        <w:rPr>
          <w:rFonts w:eastAsia="Times New Roman"/>
        </w:rPr>
      </w:pPr>
      <w:r>
        <w:rPr>
          <w:rFonts w:eastAsia="Times New Roman"/>
        </w:rPr>
        <w:t xml:space="preserve">Apple positions itself as innovative and premium </w:t>
      </w:r>
    </w:p>
    <w:p w14:paraId="36D0F7A9" w14:textId="77777777" w:rsidR="00657184" w:rsidRDefault="00657184" w:rsidP="00657184">
      <w:pPr>
        <w:numPr>
          <w:ilvl w:val="0"/>
          <w:numId w:val="10"/>
        </w:numPr>
        <w:spacing w:before="100" w:beforeAutospacing="1" w:after="100" w:afterAutospacing="1" w:line="240" w:lineRule="auto"/>
        <w:divId w:val="1108162223"/>
        <w:rPr>
          <w:rFonts w:eastAsia="Times New Roman"/>
        </w:rPr>
      </w:pPr>
      <w:r>
        <w:rPr>
          <w:rFonts w:eastAsia="Times New Roman"/>
        </w:rPr>
        <w:t xml:space="preserve">Tesla focuses on sustainability and innovation </w:t>
      </w:r>
    </w:p>
    <w:p w14:paraId="09B9DD5F" w14:textId="77777777" w:rsidR="00657184" w:rsidRDefault="00657184" w:rsidP="00657184">
      <w:pPr>
        <w:numPr>
          <w:ilvl w:val="0"/>
          <w:numId w:val="10"/>
        </w:numPr>
        <w:spacing w:before="100" w:beforeAutospacing="1" w:after="100" w:afterAutospacing="1" w:line="240" w:lineRule="auto"/>
        <w:divId w:val="1108162223"/>
        <w:rPr>
          <w:rFonts w:eastAsia="Times New Roman"/>
        </w:rPr>
      </w:pPr>
      <w:r>
        <w:rPr>
          <w:rFonts w:eastAsia="Times New Roman"/>
        </w:rPr>
        <w:t xml:space="preserve">McDonald’s emphasizes consistency and convenience </w:t>
      </w:r>
    </w:p>
    <w:p w14:paraId="3A6E4A39" w14:textId="77777777" w:rsidR="00657184" w:rsidRDefault="00657184">
      <w:pPr>
        <w:pStyle w:val="NormalWeb"/>
        <w:divId w:val="1108162223"/>
      </w:pPr>
      <w:r>
        <w:t>These brands demonstrate effective positioning in competitive markets.</w:t>
      </w:r>
    </w:p>
    <w:p w14:paraId="342235D7" w14:textId="77777777" w:rsidR="00657184" w:rsidRDefault="00657184">
      <w:pPr>
        <w:divId w:val="1108162223"/>
        <w:rPr>
          <w:rFonts w:eastAsia="Times New Roman"/>
        </w:rPr>
      </w:pPr>
      <w:r>
        <w:rPr>
          <w:rFonts w:eastAsia="Times New Roman"/>
          <w:noProof/>
        </w:rPr>
        <mc:AlternateContent>
          <mc:Choice Requires="wps">
            <w:drawing>
              <wp:inline distT="0" distB="0" distL="0" distR="0" wp14:anchorId="01050B8C" wp14:editId="3998A9BD">
                <wp:extent cx="5943600" cy="1270"/>
                <wp:effectExtent l="0" t="31750" r="0" b="36830"/>
                <wp:docPr id="53019923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6A94AA9" id="Rectangle 4"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1F783760" w14:textId="77777777" w:rsidR="00657184" w:rsidRDefault="00657184">
      <w:pPr>
        <w:pStyle w:val="Heading1"/>
        <w:divId w:val="1108162223"/>
        <w:rPr>
          <w:rFonts w:eastAsia="Times New Roman"/>
        </w:rPr>
      </w:pPr>
      <w:r>
        <w:rPr>
          <w:rStyle w:val="Strong"/>
          <w:rFonts w:eastAsia="Times New Roman"/>
          <w:b w:val="0"/>
          <w:bCs w:val="0"/>
        </w:rPr>
        <w:t>Discussion</w:t>
      </w:r>
    </w:p>
    <w:p w14:paraId="61F10F2D" w14:textId="77777777" w:rsidR="00657184" w:rsidRDefault="00657184">
      <w:pPr>
        <w:pStyle w:val="NormalWeb"/>
        <w:divId w:val="1108162223"/>
      </w:pPr>
      <w:r>
        <w:t>The findings highlight the significant impact of digital technologies on marketing strategies. The shift from mass marketing to personalized marketing has enabled businesses to better understand and engage with consumers.</w:t>
      </w:r>
    </w:p>
    <w:p w14:paraId="77E01F1D" w14:textId="77777777" w:rsidR="00657184" w:rsidRDefault="00657184">
      <w:pPr>
        <w:pStyle w:val="NormalWeb"/>
        <w:divId w:val="1108162223"/>
      </w:pPr>
      <w:r>
        <w:t>The Nike case study illustrates the importance of psychological and emotional factors in marketing. By creating a strong emotional connection, Nike was able to influence consumer behavior and build long-term loyalty.</w:t>
      </w:r>
    </w:p>
    <w:p w14:paraId="6C169FB5" w14:textId="77777777" w:rsidR="00657184" w:rsidRDefault="00657184">
      <w:pPr>
        <w:pStyle w:val="NormalWeb"/>
        <w:divId w:val="1108162223"/>
      </w:pPr>
      <w:r>
        <w:t>Branding and positioning remain critical in global markets. Companies that invest in brand equity and differentiate themselves effectively are more likely to achieve sustainable success.</w:t>
      </w:r>
    </w:p>
    <w:p w14:paraId="271E089F" w14:textId="77777777" w:rsidR="00742438" w:rsidRDefault="00657184">
      <w:pPr>
        <w:pStyle w:val="NormalWeb"/>
        <w:divId w:val="1108162223"/>
      </w:pPr>
      <w:r>
        <w:t xml:space="preserve">However, challenges remain, including data privacy concerns and increased competition. Businesses must balance personalization with ethical </w:t>
      </w:r>
      <w:proofErr w:type="spellStart"/>
      <w:r>
        <w:t>considerations.</w:t>
      </w:r>
      <w:r w:rsidR="00742438">
        <w:t>The</w:t>
      </w:r>
      <w:proofErr w:type="spellEnd"/>
      <w:r w:rsidR="00742438">
        <w:t xml:space="preserve"> results show that marketing has changed a lot. Digital technology has made marketing more personal.</w:t>
      </w:r>
    </w:p>
    <w:p w14:paraId="463D868A" w14:textId="77777777" w:rsidR="00742438" w:rsidRDefault="00742438">
      <w:pPr>
        <w:pStyle w:val="NormalWeb"/>
        <w:divId w:val="1108162223"/>
      </w:pPr>
    </w:p>
    <w:p w14:paraId="415F409D" w14:textId="77777777" w:rsidR="00742438" w:rsidRDefault="00742438">
      <w:pPr>
        <w:pStyle w:val="NormalWeb"/>
        <w:divId w:val="1108162223"/>
      </w:pPr>
      <w:r>
        <w:t>Companies can now talk directly to customers. This builds stronger relationships.</w:t>
      </w:r>
    </w:p>
    <w:p w14:paraId="7E3E90C3" w14:textId="77777777" w:rsidR="00742438" w:rsidRDefault="00742438">
      <w:pPr>
        <w:pStyle w:val="NormalWeb"/>
        <w:divId w:val="1108162223"/>
      </w:pPr>
    </w:p>
    <w:p w14:paraId="41447EDA" w14:textId="77777777" w:rsidR="00742438" w:rsidRDefault="00742438">
      <w:pPr>
        <w:pStyle w:val="NormalWeb"/>
        <w:divId w:val="1108162223"/>
      </w:pPr>
      <w:r>
        <w:t>The Nike case study shows that emotions are very important. People remember how a brand makes them feel.</w:t>
      </w:r>
    </w:p>
    <w:p w14:paraId="7BC34E54" w14:textId="77777777" w:rsidR="00742438" w:rsidRDefault="00742438">
      <w:pPr>
        <w:pStyle w:val="NormalWeb"/>
        <w:divId w:val="1108162223"/>
      </w:pPr>
    </w:p>
    <w:p w14:paraId="2DCAB148" w14:textId="44599071" w:rsidR="00D95AFE" w:rsidRDefault="00742438">
      <w:pPr>
        <w:pStyle w:val="NormalWeb"/>
        <w:divId w:val="405034958"/>
      </w:pPr>
      <w:r>
        <w:t>Branding is also very important. A strong brand helps a company stand out in a crowded market.</w:t>
      </w:r>
      <w:r w:rsidR="00D95AFE" w:rsidRPr="00D95AFE">
        <w:t xml:space="preserve"> </w:t>
      </w:r>
      <w:r w:rsidR="00D95AFE">
        <w:t>The findings clearly show that marketing has changed from simple selling to a complex system based on data, technology, and human behavior.</w:t>
      </w:r>
    </w:p>
    <w:p w14:paraId="53FFECCC" w14:textId="77777777" w:rsidR="00D95AFE" w:rsidRDefault="00D95AFE">
      <w:pPr>
        <w:pStyle w:val="NormalWeb"/>
        <w:divId w:val="405034958"/>
      </w:pPr>
      <w:r>
        <w:t>One major change is the shift from mass marketing to personalized marketing. In the past, companies did not know much about their customers. Today, they have a lot of data. This allows them to send the right message to the right person.</w:t>
      </w:r>
    </w:p>
    <w:p w14:paraId="1C2C3F8E" w14:textId="77777777" w:rsidR="00D95AFE" w:rsidRDefault="00D95AFE">
      <w:pPr>
        <w:pStyle w:val="NormalWeb"/>
        <w:divId w:val="405034958"/>
      </w:pPr>
      <w:r>
        <w:t>This improves customer satisfaction because people feel understood.</w:t>
      </w:r>
    </w:p>
    <w:p w14:paraId="688EDE36" w14:textId="77777777" w:rsidR="00D95AFE" w:rsidRDefault="00D95AFE">
      <w:pPr>
        <w:pStyle w:val="NormalWeb"/>
        <w:divId w:val="405034958"/>
      </w:pPr>
      <w:r>
        <w:t>However, this also creates challenges. Companies must use data carefully. If customers feel their privacy is not safe, they may lose trust.</w:t>
      </w:r>
    </w:p>
    <w:p w14:paraId="4BEF9D3A" w14:textId="77777777" w:rsidR="00D95AFE" w:rsidRDefault="00D95AFE">
      <w:pPr>
        <w:pStyle w:val="NormalWeb"/>
        <w:divId w:val="405034958"/>
      </w:pPr>
      <w:r>
        <w:t>The Nike case study shows the power of emotions. Nike did not just sell shoes. It sold a feeling of motivation and success. This emotional connection is very strong and long-lasting.</w:t>
      </w:r>
    </w:p>
    <w:p w14:paraId="426F8B38" w14:textId="77777777" w:rsidR="00D95AFE" w:rsidRDefault="00D95AFE">
      <w:pPr>
        <w:pStyle w:val="NormalWeb"/>
        <w:divId w:val="405034958"/>
      </w:pPr>
      <w:r>
        <w:t>This shows that successful marketing is not only about information but also about inspiration.</w:t>
      </w:r>
    </w:p>
    <w:p w14:paraId="4C3CB251" w14:textId="77777777" w:rsidR="00D95AFE" w:rsidRDefault="00D95AFE">
      <w:pPr>
        <w:pStyle w:val="NormalWeb"/>
        <w:divId w:val="405034958"/>
      </w:pPr>
      <w:r>
        <w:t>Branding is another key factor. In a crowded market, products are often similar. Branding helps customers choose. A strong brand makes people feel safe and confident.</w:t>
      </w:r>
    </w:p>
    <w:p w14:paraId="4F91B87F" w14:textId="77777777" w:rsidR="00D95AFE" w:rsidRDefault="00D95AFE">
      <w:pPr>
        <w:pStyle w:val="NormalWeb"/>
        <w:divId w:val="405034958"/>
      </w:pPr>
      <w:r>
        <w:t>Global competition makes this even more important. Companies must stand out while also understanding different cultures.</w:t>
      </w:r>
    </w:p>
    <w:p w14:paraId="245FCFA2" w14:textId="77777777" w:rsidR="00D95AFE" w:rsidRDefault="00D95AFE">
      <w:pPr>
        <w:pStyle w:val="NormalWeb"/>
        <w:divId w:val="405034958"/>
      </w:pPr>
      <w:r>
        <w:t>Technology will continue to change marketing. Artificial intelligence, virtual reality, and new platforms will create new opportunities.</w:t>
      </w:r>
    </w:p>
    <w:p w14:paraId="0AAD381F" w14:textId="77777777" w:rsidR="00D95AFE" w:rsidRDefault="00D95AFE">
      <w:pPr>
        <w:pStyle w:val="NormalWeb"/>
        <w:divId w:val="405034958"/>
      </w:pPr>
      <w:r>
        <w:t>Companies that adapt quickly will succeed. Those that do not may fail.</w:t>
      </w:r>
    </w:p>
    <w:p w14:paraId="4D614F21" w14:textId="324EAE91" w:rsidR="00742438" w:rsidRDefault="00742438">
      <w:pPr>
        <w:pStyle w:val="NormalWeb"/>
        <w:divId w:val="1108162223"/>
      </w:pPr>
    </w:p>
    <w:p w14:paraId="292583B3" w14:textId="77777777" w:rsidR="00742438" w:rsidRDefault="00742438">
      <w:pPr>
        <w:pStyle w:val="NormalWeb"/>
        <w:divId w:val="1108162223"/>
      </w:pPr>
      <w:r>
        <w:t>However, there are challenges. Companies must protect customer data and respect privacy.</w:t>
      </w:r>
    </w:p>
    <w:p w14:paraId="1C26498D" w14:textId="1F3A3449" w:rsidR="00657184" w:rsidRDefault="00657184">
      <w:pPr>
        <w:divId w:val="1108162223"/>
        <w:rPr>
          <w:rFonts w:eastAsia="Times New Roman"/>
        </w:rPr>
      </w:pPr>
      <w:r>
        <w:rPr>
          <w:rFonts w:eastAsia="Times New Roman"/>
          <w:noProof/>
        </w:rPr>
        <mc:AlternateContent>
          <mc:Choice Requires="wps">
            <w:drawing>
              <wp:inline distT="0" distB="0" distL="0" distR="0" wp14:anchorId="30B49420" wp14:editId="1AA3541D">
                <wp:extent cx="5943600" cy="1270"/>
                <wp:effectExtent l="0" t="31750" r="0" b="36830"/>
                <wp:docPr id="70636675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EBB94BA" id="Rectangle 3"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03E068EA" w14:textId="77777777" w:rsidR="00657184" w:rsidRDefault="00657184">
      <w:pPr>
        <w:pStyle w:val="Heading1"/>
        <w:divId w:val="1108162223"/>
        <w:rPr>
          <w:rFonts w:eastAsia="Times New Roman"/>
        </w:rPr>
      </w:pPr>
      <w:r>
        <w:rPr>
          <w:rStyle w:val="Strong"/>
          <w:rFonts w:eastAsia="Times New Roman"/>
          <w:b w:val="0"/>
          <w:bCs w:val="0"/>
        </w:rPr>
        <w:t>Conclusion</w:t>
      </w:r>
    </w:p>
    <w:p w14:paraId="53257F72" w14:textId="77777777" w:rsidR="00657184" w:rsidRDefault="00657184">
      <w:pPr>
        <w:pStyle w:val="NormalWeb"/>
        <w:divId w:val="1108162223"/>
      </w:pPr>
      <w:r>
        <w:t>This study demonstrates that digital technologies have fundamentally transformed marketing practices. The shift toward personalization, driven by data analytics and social media, has reshaped how companies interact with consumers.</w:t>
      </w:r>
    </w:p>
    <w:p w14:paraId="60971938" w14:textId="77777777" w:rsidR="00657184" w:rsidRDefault="00657184">
      <w:pPr>
        <w:pStyle w:val="NormalWeb"/>
        <w:divId w:val="1108162223"/>
      </w:pPr>
      <w:r>
        <w:t>The analysis of Nike’s “Just Do It” campaign highlights the power of emotional branding in influencing consumer behavior. Additionally, the examination of global brands underscores the importance of positioning and brand equity in achieving competitive advantage.</w:t>
      </w:r>
    </w:p>
    <w:p w14:paraId="1823CBB5" w14:textId="77777777" w:rsidR="001D7883" w:rsidRDefault="00657184">
      <w:pPr>
        <w:pStyle w:val="NormalWeb"/>
        <w:divId w:val="1108162223"/>
      </w:pPr>
      <w:r>
        <w:t xml:space="preserve">In conclusion, businesses that embrace digital innovation, understand consumer psychology, and invest in strong branding strategies are better positioned for long-term success in the modern </w:t>
      </w:r>
      <w:proofErr w:type="spellStart"/>
      <w:r>
        <w:t>marketplace.</w:t>
      </w:r>
      <w:r w:rsidR="005F7AC1">
        <w:t>Marketing</w:t>
      </w:r>
      <w:proofErr w:type="spellEnd"/>
      <w:r w:rsidR="005F7AC1">
        <w:t xml:space="preserve"> today is very different from the past. Companies now use data and technology to understand customers </w:t>
      </w:r>
      <w:proofErr w:type="spellStart"/>
      <w:r w:rsidR="005F7AC1">
        <w:t>better.</w:t>
      </w:r>
      <w:r w:rsidR="001D7883">
        <w:t>Marketing</w:t>
      </w:r>
      <w:proofErr w:type="spellEnd"/>
      <w:r w:rsidR="001D7883">
        <w:t xml:space="preserve"> today is very different from the past. Companies now use data and technology to understand customers better.</w:t>
      </w:r>
    </w:p>
    <w:p w14:paraId="304A9527" w14:textId="77777777" w:rsidR="001D7883" w:rsidRDefault="001D7883">
      <w:pPr>
        <w:pStyle w:val="NormalWeb"/>
        <w:divId w:val="1108162223"/>
      </w:pPr>
    </w:p>
    <w:p w14:paraId="3848CE10" w14:textId="77777777" w:rsidR="001D7883" w:rsidRDefault="001D7883">
      <w:pPr>
        <w:pStyle w:val="NormalWeb"/>
        <w:divId w:val="1108162223"/>
      </w:pPr>
      <w:r>
        <w:t>The shift from mass marketing to personalized marketing has made marketing more effective.</w:t>
      </w:r>
    </w:p>
    <w:p w14:paraId="5C160DEF" w14:textId="77777777" w:rsidR="001D7883" w:rsidRDefault="001D7883">
      <w:pPr>
        <w:pStyle w:val="NormalWeb"/>
        <w:divId w:val="1108162223"/>
      </w:pPr>
    </w:p>
    <w:p w14:paraId="552166A9" w14:textId="77777777" w:rsidR="001D7883" w:rsidRDefault="001D7883">
      <w:pPr>
        <w:pStyle w:val="NormalWeb"/>
        <w:divId w:val="1108162223"/>
      </w:pPr>
      <w:r>
        <w:t>Nike’s campaign shows that emotions can create strong connections.</w:t>
      </w:r>
    </w:p>
    <w:p w14:paraId="7D6C3D41" w14:textId="77777777" w:rsidR="001D7883" w:rsidRDefault="001D7883">
      <w:pPr>
        <w:pStyle w:val="NormalWeb"/>
        <w:divId w:val="1108162223"/>
      </w:pPr>
    </w:p>
    <w:p w14:paraId="3C76DAFA" w14:textId="77777777" w:rsidR="001D7883" w:rsidRDefault="001D7883">
      <w:pPr>
        <w:pStyle w:val="NormalWeb"/>
        <w:divId w:val="1108162223"/>
      </w:pPr>
      <w:r>
        <w:t>Strong branding helps companies succeed in global markets.</w:t>
      </w:r>
    </w:p>
    <w:p w14:paraId="36BB861B" w14:textId="77777777" w:rsidR="001D7883" w:rsidRDefault="001D7883">
      <w:pPr>
        <w:pStyle w:val="NormalWeb"/>
        <w:divId w:val="1108162223"/>
      </w:pPr>
    </w:p>
    <w:p w14:paraId="5314991E" w14:textId="77777777" w:rsidR="001D7883" w:rsidRDefault="001D7883">
      <w:pPr>
        <w:pStyle w:val="NormalWeb"/>
        <w:divId w:val="1108162223"/>
      </w:pPr>
      <w:r>
        <w:t>In the future, marketing will continue to change as technology grows.</w:t>
      </w:r>
    </w:p>
    <w:p w14:paraId="5CB42892" w14:textId="5842EF89" w:rsidR="005F7AC1" w:rsidRDefault="005F7AC1">
      <w:pPr>
        <w:pStyle w:val="NormalWeb"/>
        <w:divId w:val="1108162223"/>
      </w:pPr>
    </w:p>
    <w:p w14:paraId="06855A2F" w14:textId="77777777" w:rsidR="005F7AC1" w:rsidRDefault="005F7AC1">
      <w:pPr>
        <w:pStyle w:val="NormalWeb"/>
        <w:divId w:val="1108162223"/>
      </w:pPr>
      <w:r>
        <w:t>The shift from mass marketing to personalized marketing has made marketing more effective.</w:t>
      </w:r>
    </w:p>
    <w:p w14:paraId="44E17B31" w14:textId="77777777" w:rsidR="005F7AC1" w:rsidRDefault="005F7AC1">
      <w:pPr>
        <w:pStyle w:val="NormalWeb"/>
        <w:divId w:val="1108162223"/>
      </w:pPr>
    </w:p>
    <w:p w14:paraId="193FD088" w14:textId="77777777" w:rsidR="005F7AC1" w:rsidRDefault="005F7AC1">
      <w:pPr>
        <w:pStyle w:val="NormalWeb"/>
        <w:divId w:val="1108162223"/>
      </w:pPr>
      <w:r>
        <w:t>Nike’s campaign shows that emotions can create strong connections.</w:t>
      </w:r>
    </w:p>
    <w:p w14:paraId="402FC10E" w14:textId="77777777" w:rsidR="005F7AC1" w:rsidRDefault="005F7AC1">
      <w:pPr>
        <w:pStyle w:val="NormalWeb"/>
        <w:divId w:val="1108162223"/>
      </w:pPr>
    </w:p>
    <w:p w14:paraId="030E1327" w14:textId="77777777" w:rsidR="005F7AC1" w:rsidRDefault="005F7AC1">
      <w:pPr>
        <w:pStyle w:val="NormalWeb"/>
        <w:divId w:val="1108162223"/>
      </w:pPr>
      <w:r>
        <w:t>Strong branding helps companies succeed in global markets.</w:t>
      </w:r>
    </w:p>
    <w:p w14:paraId="4E016335" w14:textId="77777777" w:rsidR="005F7AC1" w:rsidRDefault="005F7AC1">
      <w:pPr>
        <w:pStyle w:val="NormalWeb"/>
        <w:divId w:val="1108162223"/>
      </w:pPr>
    </w:p>
    <w:p w14:paraId="2647D042" w14:textId="77777777" w:rsidR="005F7AC1" w:rsidRDefault="005F7AC1">
      <w:pPr>
        <w:pStyle w:val="NormalWeb"/>
        <w:divId w:val="1108162223"/>
      </w:pPr>
      <w:r>
        <w:t>In the future, marketing will continue to change as technology grows.</w:t>
      </w:r>
    </w:p>
    <w:p w14:paraId="27FF56BE" w14:textId="2C0D42F4" w:rsidR="00657184" w:rsidRDefault="00657184">
      <w:pPr>
        <w:divId w:val="1108162223"/>
        <w:rPr>
          <w:rFonts w:eastAsia="Times New Roman"/>
        </w:rPr>
      </w:pPr>
      <w:r>
        <w:rPr>
          <w:rFonts w:eastAsia="Times New Roman"/>
          <w:noProof/>
        </w:rPr>
        <mc:AlternateContent>
          <mc:Choice Requires="wps">
            <w:drawing>
              <wp:inline distT="0" distB="0" distL="0" distR="0" wp14:anchorId="06DE90C4" wp14:editId="23645378">
                <wp:extent cx="5943600" cy="1270"/>
                <wp:effectExtent l="0" t="31750" r="0" b="36830"/>
                <wp:docPr id="52685402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44F2D5E" id="Rectangle 2"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09AF81BB" w14:textId="77777777" w:rsidR="00657184" w:rsidRDefault="00657184">
      <w:pPr>
        <w:pStyle w:val="Heading1"/>
        <w:divId w:val="1108162223"/>
        <w:rPr>
          <w:rFonts w:eastAsia="Times New Roman"/>
        </w:rPr>
      </w:pPr>
      <w:r>
        <w:rPr>
          <w:rStyle w:val="Strong"/>
          <w:rFonts w:eastAsia="Times New Roman"/>
          <w:b w:val="0"/>
          <w:bCs w:val="0"/>
        </w:rPr>
        <w:t>References</w:t>
      </w:r>
      <w:r>
        <w:rPr>
          <w:rFonts w:eastAsia="Times New Roman"/>
        </w:rPr>
        <w:t xml:space="preserve"> </w:t>
      </w:r>
      <w:r>
        <w:rPr>
          <w:rStyle w:val="Emphasis"/>
          <w:rFonts w:eastAsia="Times New Roman"/>
        </w:rPr>
        <w:t>(APA Style)</w:t>
      </w:r>
    </w:p>
    <w:p w14:paraId="2D109A15" w14:textId="77777777" w:rsidR="00657184" w:rsidRDefault="00657184">
      <w:pPr>
        <w:pStyle w:val="NormalWeb"/>
        <w:divId w:val="1108162223"/>
      </w:pPr>
      <w:proofErr w:type="spellStart"/>
      <w:r>
        <w:t>Aaker</w:t>
      </w:r>
      <w:proofErr w:type="spellEnd"/>
      <w:r>
        <w:t xml:space="preserve">, D. A. (1996). </w:t>
      </w:r>
      <w:r>
        <w:rPr>
          <w:rStyle w:val="Emphasis"/>
        </w:rPr>
        <w:t>Building strong brands</w:t>
      </w:r>
      <w:r>
        <w:t>. Free Press.</w:t>
      </w:r>
    </w:p>
    <w:p w14:paraId="70F3E57A" w14:textId="77777777" w:rsidR="00657184" w:rsidRDefault="00657184">
      <w:pPr>
        <w:pStyle w:val="NormalWeb"/>
        <w:divId w:val="1108162223"/>
      </w:pPr>
      <w:r>
        <w:t xml:space="preserve">Chaffey, D., &amp; Ellis-Chadwick, F. (2019). </w:t>
      </w:r>
      <w:r>
        <w:rPr>
          <w:rStyle w:val="Emphasis"/>
        </w:rPr>
        <w:t>Digital marketing</w:t>
      </w:r>
      <w:r>
        <w:t xml:space="preserve"> (7th ed.). Pearson.</w:t>
      </w:r>
    </w:p>
    <w:p w14:paraId="57B76EF5" w14:textId="77777777" w:rsidR="00657184" w:rsidRDefault="00657184">
      <w:pPr>
        <w:pStyle w:val="NormalWeb"/>
        <w:divId w:val="1108162223"/>
      </w:pPr>
      <w:r>
        <w:t xml:space="preserve">Kotler, P., &amp; Keller, K. L. (2016). </w:t>
      </w:r>
      <w:r>
        <w:rPr>
          <w:rStyle w:val="Emphasis"/>
        </w:rPr>
        <w:t>Marketing management</w:t>
      </w:r>
      <w:r>
        <w:t xml:space="preserve"> (15th ed.). Pearson.</w:t>
      </w:r>
    </w:p>
    <w:p w14:paraId="33288D96" w14:textId="77777777" w:rsidR="00657184" w:rsidRDefault="00657184">
      <w:pPr>
        <w:pStyle w:val="NormalWeb"/>
        <w:divId w:val="1108162223"/>
      </w:pPr>
      <w:r>
        <w:t xml:space="preserve">Solomon, M. R. (2018). </w:t>
      </w:r>
      <w:r>
        <w:rPr>
          <w:rStyle w:val="Emphasis"/>
        </w:rPr>
        <w:t>Consumer behavior: Buying, having, and being</w:t>
      </w:r>
      <w:r>
        <w:t xml:space="preserve"> (12th ed.). Pearson.</w:t>
      </w:r>
    </w:p>
    <w:p w14:paraId="35CC9281" w14:textId="77777777" w:rsidR="00657184" w:rsidRDefault="00657184">
      <w:pPr>
        <w:pStyle w:val="NormalWeb"/>
        <w:divId w:val="1108162223"/>
      </w:pPr>
      <w:r>
        <w:t xml:space="preserve">Smith, P. R., &amp; </w:t>
      </w:r>
      <w:proofErr w:type="spellStart"/>
      <w:r>
        <w:t>Zook</w:t>
      </w:r>
      <w:proofErr w:type="spellEnd"/>
      <w:r>
        <w:t xml:space="preserve">, Z. (2020). </w:t>
      </w:r>
      <w:r>
        <w:rPr>
          <w:rStyle w:val="Emphasis"/>
        </w:rPr>
        <w:t>Marketing communications: Integrating offline and online with social media</w:t>
      </w:r>
      <w:r>
        <w:t xml:space="preserve">. </w:t>
      </w:r>
      <w:proofErr w:type="spellStart"/>
      <w:r>
        <w:t>Kogan</w:t>
      </w:r>
      <w:proofErr w:type="spellEnd"/>
      <w:r>
        <w:t xml:space="preserve"> Page.</w:t>
      </w:r>
    </w:p>
    <w:p w14:paraId="041D1EA2" w14:textId="77777777" w:rsidR="00657184" w:rsidRDefault="00657184">
      <w:pPr>
        <w:divId w:val="1108162223"/>
        <w:rPr>
          <w:rFonts w:eastAsia="Times New Roman"/>
        </w:rPr>
      </w:pPr>
      <w:r>
        <w:rPr>
          <w:rFonts w:eastAsia="Times New Roman"/>
          <w:noProof/>
        </w:rPr>
        <mc:AlternateContent>
          <mc:Choice Requires="wps">
            <w:drawing>
              <wp:inline distT="0" distB="0" distL="0" distR="0" wp14:anchorId="5AE2F922" wp14:editId="507C85B0">
                <wp:extent cx="5943600" cy="1270"/>
                <wp:effectExtent l="0" t="31750" r="0" b="36830"/>
                <wp:docPr id="17636575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67DC376"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6C2CD011" w14:textId="77777777" w:rsidR="00657184" w:rsidRDefault="00657184">
      <w:pPr>
        <w:pStyle w:val="Heading1"/>
        <w:divId w:val="1108162223"/>
        <w:rPr>
          <w:rFonts w:eastAsia="Times New Roman"/>
        </w:rPr>
      </w:pPr>
      <w:r>
        <w:rPr>
          <w:rStyle w:val="Strong"/>
          <w:rFonts w:eastAsia="Times New Roman"/>
          <w:b w:val="0"/>
          <w:bCs w:val="0"/>
        </w:rPr>
        <w:t>Appendices</w:t>
      </w:r>
    </w:p>
    <w:p w14:paraId="0E370441" w14:textId="1EB0A530" w:rsidR="00657184" w:rsidRDefault="00657184">
      <w:pPr>
        <w:pStyle w:val="NormalWeb"/>
        <w:divId w:val="1108162223"/>
      </w:pPr>
      <w:r>
        <w:rPr>
          <w:rStyle w:val="Strong"/>
        </w:rPr>
        <w:t>Appendix A</w:t>
      </w:r>
      <w:r w:rsidR="005735A6">
        <w:rPr>
          <w:rStyle w:val="Strong"/>
        </w:rPr>
        <w:t xml:space="preserve"> </w:t>
      </w:r>
      <w:r>
        <w:rPr>
          <w:rStyle w:val="Strong"/>
        </w:rPr>
        <w:t>:</w:t>
      </w:r>
      <w:r>
        <w:t xml:space="preserve"> Summary of Key Marketing Concepts</w:t>
      </w:r>
      <w:r>
        <w:br/>
      </w:r>
      <w:r>
        <w:rPr>
          <w:rStyle w:val="Strong"/>
        </w:rPr>
        <w:t>Appendix B:</w:t>
      </w:r>
      <w:r>
        <w:t xml:space="preserve"> Case Study Notes on Nike Campaign</w:t>
      </w:r>
      <w:r>
        <w:br/>
      </w:r>
      <w:r>
        <w:rPr>
          <w:rStyle w:val="Strong"/>
        </w:rPr>
        <w:t>Appendix C:</w:t>
      </w:r>
      <w:r>
        <w:t xml:space="preserve"> Examples of Digital Marketing Tools</w:t>
      </w:r>
    </w:p>
    <w:p w14:paraId="437847F1" w14:textId="5954A0FB" w:rsidR="00657184" w:rsidRPr="005735A6" w:rsidRDefault="00657184">
      <w:pPr>
        <w:rPr>
          <w:color w:val="000000" w:themeColor="text1"/>
        </w:rPr>
      </w:pPr>
    </w:p>
    <w:sectPr w:rsidR="00657184" w:rsidRPr="005735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Noto Sans Devanagari">
    <w:panose1 w:val="00000000000000000000"/>
    <w:charset w:val="00"/>
    <w:family w:val="auto"/>
    <w:pitch w:val="variable"/>
    <w:sig w:usb0="80008023" w:usb1="00002046"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64D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4503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9C3CA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DC3E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9521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4E67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D340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B871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5000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5529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7978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DB48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5279304">
    <w:abstractNumId w:val="1"/>
  </w:num>
  <w:num w:numId="2" w16cid:durableId="1301957038">
    <w:abstractNumId w:val="2"/>
  </w:num>
  <w:num w:numId="3" w16cid:durableId="920212361">
    <w:abstractNumId w:val="7"/>
  </w:num>
  <w:num w:numId="4" w16cid:durableId="86660684">
    <w:abstractNumId w:val="8"/>
  </w:num>
  <w:num w:numId="5" w16cid:durableId="819881707">
    <w:abstractNumId w:val="6"/>
  </w:num>
  <w:num w:numId="6" w16cid:durableId="540242500">
    <w:abstractNumId w:val="3"/>
  </w:num>
  <w:num w:numId="7" w16cid:durableId="1814179659">
    <w:abstractNumId w:val="11"/>
  </w:num>
  <w:num w:numId="8" w16cid:durableId="1996645242">
    <w:abstractNumId w:val="4"/>
  </w:num>
  <w:num w:numId="9" w16cid:durableId="1451970747">
    <w:abstractNumId w:val="0"/>
  </w:num>
  <w:num w:numId="10" w16cid:durableId="74591189">
    <w:abstractNumId w:val="9"/>
  </w:num>
  <w:num w:numId="11" w16cid:durableId="1102145100">
    <w:abstractNumId w:val="10"/>
  </w:num>
  <w:num w:numId="12" w16cid:durableId="12832269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184"/>
    <w:rsid w:val="001273BE"/>
    <w:rsid w:val="001D7883"/>
    <w:rsid w:val="00241BC8"/>
    <w:rsid w:val="00337101"/>
    <w:rsid w:val="004B6A51"/>
    <w:rsid w:val="004F1F65"/>
    <w:rsid w:val="005735A6"/>
    <w:rsid w:val="005F7AC1"/>
    <w:rsid w:val="00657184"/>
    <w:rsid w:val="00742438"/>
    <w:rsid w:val="007C4389"/>
    <w:rsid w:val="0088693F"/>
    <w:rsid w:val="0089520A"/>
    <w:rsid w:val="00911B1F"/>
    <w:rsid w:val="00961AB5"/>
    <w:rsid w:val="00B863E2"/>
    <w:rsid w:val="00BC1C94"/>
    <w:rsid w:val="00BC2E87"/>
    <w:rsid w:val="00CB31A9"/>
    <w:rsid w:val="00D95AFE"/>
    <w:rsid w:val="00E12B24"/>
    <w:rsid w:val="00F365EF"/>
    <w:rsid w:val="00FF25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0E50731"/>
  <w15:chartTrackingRefBased/>
  <w15:docId w15:val="{058E0833-E4E4-CF4C-91B0-A5B953CB6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71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571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571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71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71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71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71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71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71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1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71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71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71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71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71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71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71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7184"/>
    <w:rPr>
      <w:rFonts w:eastAsiaTheme="majorEastAsia" w:cstheme="majorBidi"/>
      <w:color w:val="272727" w:themeColor="text1" w:themeTint="D8"/>
    </w:rPr>
  </w:style>
  <w:style w:type="paragraph" w:styleId="Title">
    <w:name w:val="Title"/>
    <w:basedOn w:val="Normal"/>
    <w:next w:val="Normal"/>
    <w:link w:val="TitleChar"/>
    <w:uiPriority w:val="10"/>
    <w:qFormat/>
    <w:rsid w:val="006571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71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71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71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7184"/>
    <w:pPr>
      <w:spacing w:before="160"/>
      <w:jc w:val="center"/>
    </w:pPr>
    <w:rPr>
      <w:i/>
      <w:iCs/>
      <w:color w:val="404040" w:themeColor="text1" w:themeTint="BF"/>
    </w:rPr>
  </w:style>
  <w:style w:type="character" w:customStyle="1" w:styleId="QuoteChar">
    <w:name w:val="Quote Char"/>
    <w:basedOn w:val="DefaultParagraphFont"/>
    <w:link w:val="Quote"/>
    <w:uiPriority w:val="29"/>
    <w:rsid w:val="00657184"/>
    <w:rPr>
      <w:i/>
      <w:iCs/>
      <w:color w:val="404040" w:themeColor="text1" w:themeTint="BF"/>
    </w:rPr>
  </w:style>
  <w:style w:type="paragraph" w:styleId="ListParagraph">
    <w:name w:val="List Paragraph"/>
    <w:basedOn w:val="Normal"/>
    <w:uiPriority w:val="34"/>
    <w:qFormat/>
    <w:rsid w:val="00657184"/>
    <w:pPr>
      <w:ind w:left="720"/>
      <w:contextualSpacing/>
    </w:pPr>
  </w:style>
  <w:style w:type="character" w:styleId="IntenseEmphasis">
    <w:name w:val="Intense Emphasis"/>
    <w:basedOn w:val="DefaultParagraphFont"/>
    <w:uiPriority w:val="21"/>
    <w:qFormat/>
    <w:rsid w:val="00657184"/>
    <w:rPr>
      <w:i/>
      <w:iCs/>
      <w:color w:val="0F4761" w:themeColor="accent1" w:themeShade="BF"/>
    </w:rPr>
  </w:style>
  <w:style w:type="paragraph" w:styleId="IntenseQuote">
    <w:name w:val="Intense Quote"/>
    <w:basedOn w:val="Normal"/>
    <w:next w:val="Normal"/>
    <w:link w:val="IntenseQuoteChar"/>
    <w:uiPriority w:val="30"/>
    <w:qFormat/>
    <w:rsid w:val="006571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7184"/>
    <w:rPr>
      <w:i/>
      <w:iCs/>
      <w:color w:val="0F4761" w:themeColor="accent1" w:themeShade="BF"/>
    </w:rPr>
  </w:style>
  <w:style w:type="character" w:styleId="IntenseReference">
    <w:name w:val="Intense Reference"/>
    <w:basedOn w:val="DefaultParagraphFont"/>
    <w:uiPriority w:val="32"/>
    <w:qFormat/>
    <w:rsid w:val="00657184"/>
    <w:rPr>
      <w:b/>
      <w:bCs/>
      <w:smallCaps/>
      <w:color w:val="0F4761" w:themeColor="accent1" w:themeShade="BF"/>
      <w:spacing w:val="5"/>
    </w:rPr>
  </w:style>
  <w:style w:type="paragraph" w:styleId="NormalWeb">
    <w:name w:val="Normal (Web)"/>
    <w:basedOn w:val="Normal"/>
    <w:uiPriority w:val="99"/>
    <w:semiHidden/>
    <w:unhideWhenUsed/>
    <w:rsid w:val="00657184"/>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657184"/>
    <w:rPr>
      <w:b/>
      <w:bCs/>
    </w:rPr>
  </w:style>
  <w:style w:type="character" w:styleId="Emphasis">
    <w:name w:val="Emphasis"/>
    <w:basedOn w:val="DefaultParagraphFont"/>
    <w:uiPriority w:val="20"/>
    <w:qFormat/>
    <w:rsid w:val="006571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2601858">
      <w:marLeft w:val="0"/>
      <w:marRight w:val="0"/>
      <w:marTop w:val="0"/>
      <w:marBottom w:val="0"/>
      <w:divBdr>
        <w:top w:val="none" w:sz="0" w:space="0" w:color="auto"/>
        <w:left w:val="none" w:sz="0" w:space="0" w:color="auto"/>
        <w:bottom w:val="none" w:sz="0" w:space="0" w:color="auto"/>
        <w:right w:val="none" w:sz="0" w:space="0" w:color="auto"/>
      </w:divBdr>
      <w:divsChild>
        <w:div w:id="441261900">
          <w:marLeft w:val="0"/>
          <w:marRight w:val="0"/>
          <w:marTop w:val="0"/>
          <w:marBottom w:val="0"/>
          <w:divBdr>
            <w:top w:val="none" w:sz="0" w:space="0" w:color="auto"/>
            <w:left w:val="none" w:sz="0" w:space="0" w:color="auto"/>
            <w:bottom w:val="none" w:sz="0" w:space="0" w:color="auto"/>
            <w:right w:val="none" w:sz="0" w:space="0" w:color="auto"/>
          </w:divBdr>
          <w:divsChild>
            <w:div w:id="617563298">
              <w:marLeft w:val="0"/>
              <w:marRight w:val="0"/>
              <w:marTop w:val="0"/>
              <w:marBottom w:val="0"/>
              <w:divBdr>
                <w:top w:val="none" w:sz="0" w:space="0" w:color="auto"/>
                <w:left w:val="none" w:sz="0" w:space="0" w:color="auto"/>
                <w:bottom w:val="none" w:sz="0" w:space="0" w:color="auto"/>
                <w:right w:val="none" w:sz="0" w:space="0" w:color="auto"/>
              </w:divBdr>
              <w:divsChild>
                <w:div w:id="902569473">
                  <w:marLeft w:val="0"/>
                  <w:marRight w:val="0"/>
                  <w:marTop w:val="0"/>
                  <w:marBottom w:val="0"/>
                  <w:divBdr>
                    <w:top w:val="none" w:sz="0" w:space="0" w:color="auto"/>
                    <w:left w:val="none" w:sz="0" w:space="0" w:color="auto"/>
                    <w:bottom w:val="none" w:sz="0" w:space="0" w:color="auto"/>
                    <w:right w:val="none" w:sz="0" w:space="0" w:color="auto"/>
                  </w:divBdr>
                  <w:divsChild>
                    <w:div w:id="23137939">
                      <w:marLeft w:val="0"/>
                      <w:marRight w:val="0"/>
                      <w:marTop w:val="0"/>
                      <w:marBottom w:val="0"/>
                      <w:divBdr>
                        <w:top w:val="none" w:sz="0" w:space="0" w:color="auto"/>
                        <w:left w:val="none" w:sz="0" w:space="0" w:color="auto"/>
                        <w:bottom w:val="none" w:sz="0" w:space="0" w:color="auto"/>
                        <w:right w:val="none" w:sz="0" w:space="0" w:color="auto"/>
                      </w:divBdr>
                      <w:divsChild>
                        <w:div w:id="1108162223">
                          <w:marLeft w:val="0"/>
                          <w:marRight w:val="0"/>
                          <w:marTop w:val="0"/>
                          <w:marBottom w:val="0"/>
                          <w:divBdr>
                            <w:top w:val="none" w:sz="0" w:space="0" w:color="auto"/>
                            <w:left w:val="none" w:sz="0" w:space="0" w:color="auto"/>
                            <w:bottom w:val="none" w:sz="0" w:space="0" w:color="auto"/>
                            <w:right w:val="none" w:sz="0" w:space="0" w:color="auto"/>
                          </w:divBdr>
                          <w:divsChild>
                            <w:div w:id="1168397867">
                              <w:marLeft w:val="0"/>
                              <w:marRight w:val="0"/>
                              <w:marTop w:val="0"/>
                              <w:marBottom w:val="0"/>
                              <w:divBdr>
                                <w:top w:val="none" w:sz="0" w:space="0" w:color="auto"/>
                                <w:left w:val="none" w:sz="0" w:space="0" w:color="auto"/>
                                <w:bottom w:val="none" w:sz="0" w:space="0" w:color="auto"/>
                                <w:right w:val="none" w:sz="0" w:space="0" w:color="auto"/>
                              </w:divBdr>
                              <w:divsChild>
                                <w:div w:id="1994916001">
                                  <w:marLeft w:val="0"/>
                                  <w:marRight w:val="0"/>
                                  <w:marTop w:val="0"/>
                                  <w:marBottom w:val="0"/>
                                  <w:divBdr>
                                    <w:top w:val="none" w:sz="0" w:space="0" w:color="auto"/>
                                    <w:left w:val="none" w:sz="0" w:space="0" w:color="auto"/>
                                    <w:bottom w:val="none" w:sz="0" w:space="0" w:color="auto"/>
                                    <w:right w:val="none" w:sz="0" w:space="0" w:color="auto"/>
                                  </w:divBdr>
                                  <w:divsChild>
                                    <w:div w:id="1287662304">
                                      <w:marLeft w:val="0"/>
                                      <w:marRight w:val="0"/>
                                      <w:marTop w:val="0"/>
                                      <w:marBottom w:val="0"/>
                                      <w:divBdr>
                                        <w:top w:val="none" w:sz="0" w:space="0" w:color="auto"/>
                                        <w:left w:val="none" w:sz="0" w:space="0" w:color="auto"/>
                                        <w:bottom w:val="none" w:sz="0" w:space="0" w:color="auto"/>
                                        <w:right w:val="none" w:sz="0" w:space="0" w:color="auto"/>
                                      </w:divBdr>
                                    </w:div>
                                    <w:div w:id="865827339">
                                      <w:marLeft w:val="0"/>
                                      <w:marRight w:val="0"/>
                                      <w:marTop w:val="0"/>
                                      <w:marBottom w:val="0"/>
                                      <w:divBdr>
                                        <w:top w:val="none" w:sz="0" w:space="0" w:color="auto"/>
                                        <w:left w:val="none" w:sz="0" w:space="0" w:color="auto"/>
                                        <w:bottom w:val="none" w:sz="0" w:space="0" w:color="auto"/>
                                        <w:right w:val="none" w:sz="0" w:space="0" w:color="auto"/>
                                      </w:divBdr>
                                      <w:divsChild>
                                        <w:div w:id="1454057189">
                                          <w:marLeft w:val="0"/>
                                          <w:marRight w:val="0"/>
                                          <w:marTop w:val="0"/>
                                          <w:marBottom w:val="0"/>
                                          <w:divBdr>
                                            <w:top w:val="none" w:sz="0" w:space="0" w:color="auto"/>
                                            <w:left w:val="none" w:sz="0" w:space="0" w:color="auto"/>
                                            <w:bottom w:val="none" w:sz="0" w:space="0" w:color="auto"/>
                                            <w:right w:val="none" w:sz="0" w:space="0" w:color="auto"/>
                                          </w:divBdr>
                                        </w:div>
                                        <w:div w:id="854416879">
                                          <w:marLeft w:val="0"/>
                                          <w:marRight w:val="0"/>
                                          <w:marTop w:val="0"/>
                                          <w:marBottom w:val="0"/>
                                          <w:divBdr>
                                            <w:top w:val="none" w:sz="0" w:space="0" w:color="auto"/>
                                            <w:left w:val="none" w:sz="0" w:space="0" w:color="auto"/>
                                            <w:bottom w:val="none" w:sz="0" w:space="0" w:color="auto"/>
                                            <w:right w:val="none" w:sz="0" w:space="0" w:color="auto"/>
                                          </w:divBdr>
                                        </w:div>
                                      </w:divsChild>
                                    </w:div>
                                    <w:div w:id="1026179290">
                                      <w:marLeft w:val="0"/>
                                      <w:marRight w:val="0"/>
                                      <w:marTop w:val="0"/>
                                      <w:marBottom w:val="0"/>
                                      <w:divBdr>
                                        <w:top w:val="none" w:sz="0" w:space="0" w:color="auto"/>
                                        <w:left w:val="none" w:sz="0" w:space="0" w:color="auto"/>
                                        <w:bottom w:val="none" w:sz="0" w:space="0" w:color="auto"/>
                                        <w:right w:val="none" w:sz="0" w:space="0" w:color="auto"/>
                                      </w:divBdr>
                                      <w:divsChild>
                                        <w:div w:id="62574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791438">
                                  <w:marLeft w:val="0"/>
                                  <w:marRight w:val="0"/>
                                  <w:marTop w:val="0"/>
                                  <w:marBottom w:val="0"/>
                                  <w:divBdr>
                                    <w:top w:val="none" w:sz="0" w:space="0" w:color="auto"/>
                                    <w:left w:val="none" w:sz="0" w:space="0" w:color="auto"/>
                                    <w:bottom w:val="none" w:sz="0" w:space="0" w:color="auto"/>
                                    <w:right w:val="none" w:sz="0" w:space="0" w:color="auto"/>
                                  </w:divBdr>
                                  <w:divsChild>
                                    <w:div w:id="1580365918">
                                      <w:marLeft w:val="0"/>
                                      <w:marRight w:val="0"/>
                                      <w:marTop w:val="0"/>
                                      <w:marBottom w:val="0"/>
                                      <w:divBdr>
                                        <w:top w:val="none" w:sz="0" w:space="0" w:color="auto"/>
                                        <w:left w:val="none" w:sz="0" w:space="0" w:color="auto"/>
                                        <w:bottom w:val="none" w:sz="0" w:space="0" w:color="auto"/>
                                        <w:right w:val="none" w:sz="0" w:space="0" w:color="auto"/>
                                      </w:divBdr>
                                      <w:divsChild>
                                        <w:div w:id="58332597">
                                          <w:marLeft w:val="0"/>
                                          <w:marRight w:val="0"/>
                                          <w:marTop w:val="0"/>
                                          <w:marBottom w:val="0"/>
                                          <w:divBdr>
                                            <w:top w:val="none" w:sz="0" w:space="0" w:color="auto"/>
                                            <w:left w:val="none" w:sz="0" w:space="0" w:color="auto"/>
                                            <w:bottom w:val="none" w:sz="0" w:space="0" w:color="auto"/>
                                            <w:right w:val="none" w:sz="0" w:space="0" w:color="auto"/>
                                          </w:divBdr>
                                          <w:divsChild>
                                            <w:div w:id="2130738625">
                                              <w:marLeft w:val="0"/>
                                              <w:marRight w:val="0"/>
                                              <w:marTop w:val="0"/>
                                              <w:marBottom w:val="0"/>
                                              <w:divBdr>
                                                <w:top w:val="none" w:sz="0" w:space="0" w:color="auto"/>
                                                <w:left w:val="none" w:sz="0" w:space="0" w:color="auto"/>
                                                <w:bottom w:val="none" w:sz="0" w:space="0" w:color="auto"/>
                                                <w:right w:val="none" w:sz="0" w:space="0" w:color="auto"/>
                                              </w:divBdr>
                                              <w:divsChild>
                                                <w:div w:id="1924491979">
                                                  <w:marLeft w:val="0"/>
                                                  <w:marRight w:val="0"/>
                                                  <w:marTop w:val="0"/>
                                                  <w:marBottom w:val="0"/>
                                                  <w:divBdr>
                                                    <w:top w:val="none" w:sz="0" w:space="0" w:color="auto"/>
                                                    <w:left w:val="none" w:sz="0" w:space="0" w:color="auto"/>
                                                    <w:bottom w:val="none" w:sz="0" w:space="0" w:color="auto"/>
                                                    <w:right w:val="none" w:sz="0" w:space="0" w:color="auto"/>
                                                  </w:divBdr>
                                                  <w:divsChild>
                                                    <w:div w:id="2007511243">
                                                      <w:marLeft w:val="0"/>
                                                      <w:marRight w:val="0"/>
                                                      <w:marTop w:val="0"/>
                                                      <w:marBottom w:val="0"/>
                                                      <w:divBdr>
                                                        <w:top w:val="none" w:sz="0" w:space="0" w:color="auto"/>
                                                        <w:left w:val="none" w:sz="0" w:space="0" w:color="auto"/>
                                                        <w:bottom w:val="none" w:sz="0" w:space="0" w:color="auto"/>
                                                        <w:right w:val="none" w:sz="0" w:space="0" w:color="auto"/>
                                                      </w:divBdr>
                                                      <w:divsChild>
                                                        <w:div w:id="240601063">
                                                          <w:marLeft w:val="0"/>
                                                          <w:marRight w:val="0"/>
                                                          <w:marTop w:val="0"/>
                                                          <w:marBottom w:val="0"/>
                                                          <w:divBdr>
                                                            <w:top w:val="none" w:sz="0" w:space="0" w:color="auto"/>
                                                            <w:left w:val="none" w:sz="0" w:space="0" w:color="auto"/>
                                                            <w:bottom w:val="none" w:sz="0" w:space="0" w:color="auto"/>
                                                            <w:right w:val="none" w:sz="0" w:space="0" w:color="auto"/>
                                                          </w:divBdr>
                                                          <w:divsChild>
                                                            <w:div w:id="1166171063">
                                                              <w:marLeft w:val="0"/>
                                                              <w:marRight w:val="0"/>
                                                              <w:marTop w:val="0"/>
                                                              <w:marBottom w:val="0"/>
                                                              <w:divBdr>
                                                                <w:top w:val="none" w:sz="0" w:space="0" w:color="auto"/>
                                                                <w:left w:val="none" w:sz="0" w:space="0" w:color="auto"/>
                                                                <w:bottom w:val="none" w:sz="0" w:space="0" w:color="auto"/>
                                                                <w:right w:val="none" w:sz="0" w:space="0" w:color="auto"/>
                                                              </w:divBdr>
                                                              <w:divsChild>
                                                                <w:div w:id="1813059077">
                                                                  <w:marLeft w:val="0"/>
                                                                  <w:marRight w:val="0"/>
                                                                  <w:marTop w:val="0"/>
                                                                  <w:marBottom w:val="0"/>
                                                                  <w:divBdr>
                                                                    <w:top w:val="none" w:sz="0" w:space="0" w:color="auto"/>
                                                                    <w:left w:val="none" w:sz="0" w:space="0" w:color="auto"/>
                                                                    <w:bottom w:val="none" w:sz="0" w:space="0" w:color="auto"/>
                                                                    <w:right w:val="none" w:sz="0" w:space="0" w:color="auto"/>
                                                                  </w:divBdr>
                                                                  <w:divsChild>
                                                                    <w:div w:id="1561558488">
                                                                      <w:marLeft w:val="0"/>
                                                                      <w:marRight w:val="0"/>
                                                                      <w:marTop w:val="0"/>
                                                                      <w:marBottom w:val="0"/>
                                                                      <w:divBdr>
                                                                        <w:top w:val="none" w:sz="0" w:space="0" w:color="auto"/>
                                                                        <w:left w:val="none" w:sz="0" w:space="0" w:color="auto"/>
                                                                        <w:bottom w:val="none" w:sz="0" w:space="0" w:color="auto"/>
                                                                        <w:right w:val="none" w:sz="0" w:space="0" w:color="auto"/>
                                                                      </w:divBdr>
                                                                      <w:divsChild>
                                                                        <w:div w:id="64089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8577299">
                                                  <w:marLeft w:val="0"/>
                                                  <w:marRight w:val="0"/>
                                                  <w:marTop w:val="0"/>
                                                  <w:marBottom w:val="0"/>
                                                  <w:divBdr>
                                                    <w:top w:val="none" w:sz="0" w:space="0" w:color="auto"/>
                                                    <w:left w:val="none" w:sz="0" w:space="0" w:color="auto"/>
                                                    <w:bottom w:val="none" w:sz="0" w:space="0" w:color="auto"/>
                                                    <w:right w:val="none" w:sz="0" w:space="0" w:color="auto"/>
                                                  </w:divBdr>
                                                  <w:divsChild>
                                                    <w:div w:id="1801731136">
                                                      <w:marLeft w:val="0"/>
                                                      <w:marRight w:val="0"/>
                                                      <w:marTop w:val="0"/>
                                                      <w:marBottom w:val="0"/>
                                                      <w:divBdr>
                                                        <w:top w:val="none" w:sz="0" w:space="0" w:color="auto"/>
                                                        <w:left w:val="none" w:sz="0" w:space="0" w:color="auto"/>
                                                        <w:bottom w:val="none" w:sz="0" w:space="0" w:color="auto"/>
                                                        <w:right w:val="none" w:sz="0" w:space="0" w:color="auto"/>
                                                      </w:divBdr>
                                                      <w:divsChild>
                                                        <w:div w:id="1980062836">
                                                          <w:marLeft w:val="0"/>
                                                          <w:marRight w:val="0"/>
                                                          <w:marTop w:val="0"/>
                                                          <w:marBottom w:val="0"/>
                                                          <w:divBdr>
                                                            <w:top w:val="none" w:sz="0" w:space="0" w:color="auto"/>
                                                            <w:left w:val="none" w:sz="0" w:space="0" w:color="auto"/>
                                                            <w:bottom w:val="none" w:sz="0" w:space="0" w:color="auto"/>
                                                            <w:right w:val="none" w:sz="0" w:space="0" w:color="auto"/>
                                                          </w:divBdr>
                                                          <w:divsChild>
                                                            <w:div w:id="129250891">
                                                              <w:marLeft w:val="0"/>
                                                              <w:marRight w:val="0"/>
                                                              <w:marTop w:val="0"/>
                                                              <w:marBottom w:val="0"/>
                                                              <w:divBdr>
                                                                <w:top w:val="none" w:sz="0" w:space="0" w:color="auto"/>
                                                                <w:left w:val="none" w:sz="0" w:space="0" w:color="auto"/>
                                                                <w:bottom w:val="none" w:sz="0" w:space="0" w:color="auto"/>
                                                                <w:right w:val="none" w:sz="0" w:space="0" w:color="auto"/>
                                                              </w:divBdr>
                                                              <w:divsChild>
                                                                <w:div w:id="1354914012">
                                                                  <w:marLeft w:val="0"/>
                                                                  <w:marRight w:val="0"/>
                                                                  <w:marTop w:val="0"/>
                                                                  <w:marBottom w:val="0"/>
                                                                  <w:divBdr>
                                                                    <w:top w:val="none" w:sz="0" w:space="0" w:color="auto"/>
                                                                    <w:left w:val="none" w:sz="0" w:space="0" w:color="auto"/>
                                                                    <w:bottom w:val="none" w:sz="0" w:space="0" w:color="auto"/>
                                                                    <w:right w:val="none" w:sz="0" w:space="0" w:color="auto"/>
                                                                  </w:divBdr>
                                                                  <w:divsChild>
                                                                    <w:div w:id="190645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6622564">
                                                  <w:marLeft w:val="0"/>
                                                  <w:marRight w:val="0"/>
                                                  <w:marTop w:val="0"/>
                                                  <w:marBottom w:val="0"/>
                                                  <w:divBdr>
                                                    <w:top w:val="none" w:sz="0" w:space="0" w:color="auto"/>
                                                    <w:left w:val="none" w:sz="0" w:space="0" w:color="auto"/>
                                                    <w:bottom w:val="none" w:sz="0" w:space="0" w:color="auto"/>
                                                    <w:right w:val="none" w:sz="0" w:space="0" w:color="auto"/>
                                                  </w:divBdr>
                                                  <w:divsChild>
                                                    <w:div w:id="1811168774">
                                                      <w:marLeft w:val="0"/>
                                                      <w:marRight w:val="0"/>
                                                      <w:marTop w:val="0"/>
                                                      <w:marBottom w:val="0"/>
                                                      <w:divBdr>
                                                        <w:top w:val="none" w:sz="0" w:space="0" w:color="auto"/>
                                                        <w:left w:val="none" w:sz="0" w:space="0" w:color="auto"/>
                                                        <w:bottom w:val="none" w:sz="0" w:space="0" w:color="auto"/>
                                                        <w:right w:val="none" w:sz="0" w:space="0" w:color="auto"/>
                                                      </w:divBdr>
                                                      <w:divsChild>
                                                        <w:div w:id="1156385088">
                                                          <w:marLeft w:val="0"/>
                                                          <w:marRight w:val="0"/>
                                                          <w:marTop w:val="0"/>
                                                          <w:marBottom w:val="0"/>
                                                          <w:divBdr>
                                                            <w:top w:val="none" w:sz="0" w:space="0" w:color="auto"/>
                                                            <w:left w:val="none" w:sz="0" w:space="0" w:color="auto"/>
                                                            <w:bottom w:val="none" w:sz="0" w:space="0" w:color="auto"/>
                                                            <w:right w:val="none" w:sz="0" w:space="0" w:color="auto"/>
                                                          </w:divBdr>
                                                          <w:divsChild>
                                                            <w:div w:id="394859303">
                                                              <w:marLeft w:val="0"/>
                                                              <w:marRight w:val="0"/>
                                                              <w:marTop w:val="0"/>
                                                              <w:marBottom w:val="0"/>
                                                              <w:divBdr>
                                                                <w:top w:val="none" w:sz="0" w:space="0" w:color="auto"/>
                                                                <w:left w:val="none" w:sz="0" w:space="0" w:color="auto"/>
                                                                <w:bottom w:val="none" w:sz="0" w:space="0" w:color="auto"/>
                                                                <w:right w:val="none" w:sz="0" w:space="0" w:color="auto"/>
                                                              </w:divBdr>
                                                              <w:divsChild>
                                                                <w:div w:id="1348480037">
                                                                  <w:marLeft w:val="0"/>
                                                                  <w:marRight w:val="0"/>
                                                                  <w:marTop w:val="0"/>
                                                                  <w:marBottom w:val="0"/>
                                                                  <w:divBdr>
                                                                    <w:top w:val="none" w:sz="0" w:space="0" w:color="auto"/>
                                                                    <w:left w:val="none" w:sz="0" w:space="0" w:color="auto"/>
                                                                    <w:bottom w:val="none" w:sz="0" w:space="0" w:color="auto"/>
                                                                    <w:right w:val="none" w:sz="0" w:space="0" w:color="auto"/>
                                                                  </w:divBdr>
                                                                  <w:divsChild>
                                                                    <w:div w:id="334118431">
                                                                      <w:marLeft w:val="0"/>
                                                                      <w:marRight w:val="0"/>
                                                                      <w:marTop w:val="0"/>
                                                                      <w:marBottom w:val="0"/>
                                                                      <w:divBdr>
                                                                        <w:top w:val="none" w:sz="0" w:space="0" w:color="auto"/>
                                                                        <w:left w:val="none" w:sz="0" w:space="0" w:color="auto"/>
                                                                        <w:bottom w:val="none" w:sz="0" w:space="0" w:color="auto"/>
                                                                        <w:right w:val="none" w:sz="0" w:space="0" w:color="auto"/>
                                                                      </w:divBdr>
                                                                      <w:divsChild>
                                                                        <w:div w:id="97972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581877">
                                                  <w:marLeft w:val="0"/>
                                                  <w:marRight w:val="0"/>
                                                  <w:marTop w:val="0"/>
                                                  <w:marBottom w:val="0"/>
                                                  <w:divBdr>
                                                    <w:top w:val="none" w:sz="0" w:space="0" w:color="auto"/>
                                                    <w:left w:val="none" w:sz="0" w:space="0" w:color="auto"/>
                                                    <w:bottom w:val="none" w:sz="0" w:space="0" w:color="auto"/>
                                                    <w:right w:val="none" w:sz="0" w:space="0" w:color="auto"/>
                                                  </w:divBdr>
                                                  <w:divsChild>
                                                    <w:div w:id="2025815262">
                                                      <w:marLeft w:val="0"/>
                                                      <w:marRight w:val="0"/>
                                                      <w:marTop w:val="0"/>
                                                      <w:marBottom w:val="0"/>
                                                      <w:divBdr>
                                                        <w:top w:val="none" w:sz="0" w:space="0" w:color="auto"/>
                                                        <w:left w:val="none" w:sz="0" w:space="0" w:color="auto"/>
                                                        <w:bottom w:val="none" w:sz="0" w:space="0" w:color="auto"/>
                                                        <w:right w:val="none" w:sz="0" w:space="0" w:color="auto"/>
                                                      </w:divBdr>
                                                      <w:divsChild>
                                                        <w:div w:id="357514127">
                                                          <w:marLeft w:val="0"/>
                                                          <w:marRight w:val="0"/>
                                                          <w:marTop w:val="0"/>
                                                          <w:marBottom w:val="0"/>
                                                          <w:divBdr>
                                                            <w:top w:val="none" w:sz="0" w:space="0" w:color="auto"/>
                                                            <w:left w:val="none" w:sz="0" w:space="0" w:color="auto"/>
                                                            <w:bottom w:val="none" w:sz="0" w:space="0" w:color="auto"/>
                                                            <w:right w:val="none" w:sz="0" w:space="0" w:color="auto"/>
                                                          </w:divBdr>
                                                          <w:divsChild>
                                                            <w:div w:id="473792298">
                                                              <w:marLeft w:val="0"/>
                                                              <w:marRight w:val="0"/>
                                                              <w:marTop w:val="0"/>
                                                              <w:marBottom w:val="0"/>
                                                              <w:divBdr>
                                                                <w:top w:val="none" w:sz="0" w:space="0" w:color="auto"/>
                                                                <w:left w:val="none" w:sz="0" w:space="0" w:color="auto"/>
                                                                <w:bottom w:val="none" w:sz="0" w:space="0" w:color="auto"/>
                                                                <w:right w:val="none" w:sz="0" w:space="0" w:color="auto"/>
                                                              </w:divBdr>
                                                              <w:divsChild>
                                                                <w:div w:id="29380077">
                                                                  <w:marLeft w:val="0"/>
                                                                  <w:marRight w:val="0"/>
                                                                  <w:marTop w:val="0"/>
                                                                  <w:marBottom w:val="240"/>
                                                                  <w:divBdr>
                                                                    <w:top w:val="none" w:sz="0" w:space="0" w:color="auto"/>
                                                                    <w:left w:val="none" w:sz="0" w:space="0" w:color="auto"/>
                                                                    <w:bottom w:val="none" w:sz="0" w:space="0" w:color="auto"/>
                                                                    <w:right w:val="none" w:sz="0" w:space="0" w:color="auto"/>
                                                                  </w:divBdr>
                                                                  <w:divsChild>
                                                                    <w:div w:id="569736726">
                                                                      <w:marLeft w:val="0"/>
                                                                      <w:marRight w:val="0"/>
                                                                      <w:marTop w:val="0"/>
                                                                      <w:marBottom w:val="0"/>
                                                                      <w:divBdr>
                                                                        <w:top w:val="none" w:sz="0" w:space="0" w:color="auto"/>
                                                                        <w:left w:val="none" w:sz="0" w:space="0" w:color="auto"/>
                                                                        <w:bottom w:val="none" w:sz="0" w:space="0" w:color="auto"/>
                                                                        <w:right w:val="none" w:sz="0" w:space="0" w:color="auto"/>
                                                                      </w:divBdr>
                                                                      <w:divsChild>
                                                                        <w:div w:id="1229262122">
                                                                          <w:marLeft w:val="0"/>
                                                                          <w:marRight w:val="0"/>
                                                                          <w:marTop w:val="0"/>
                                                                          <w:marBottom w:val="0"/>
                                                                          <w:divBdr>
                                                                            <w:top w:val="none" w:sz="0" w:space="0" w:color="auto"/>
                                                                            <w:left w:val="none" w:sz="0" w:space="0" w:color="auto"/>
                                                                            <w:bottom w:val="none" w:sz="0" w:space="0" w:color="auto"/>
                                                                            <w:right w:val="none" w:sz="0" w:space="0" w:color="auto"/>
                                                                          </w:divBdr>
                                                                          <w:divsChild>
                                                                            <w:div w:id="338579130">
                                                                              <w:marLeft w:val="0"/>
                                                                              <w:marRight w:val="0"/>
                                                                              <w:marTop w:val="0"/>
                                                                              <w:marBottom w:val="0"/>
                                                                              <w:divBdr>
                                                                                <w:top w:val="none" w:sz="0" w:space="0" w:color="auto"/>
                                                                                <w:left w:val="none" w:sz="0" w:space="0" w:color="auto"/>
                                                                                <w:bottom w:val="none" w:sz="0" w:space="0" w:color="auto"/>
                                                                                <w:right w:val="none" w:sz="0" w:space="0" w:color="auto"/>
                                                                              </w:divBdr>
                                                                              <w:divsChild>
                                                                                <w:div w:id="165625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29409">
                                                                      <w:marLeft w:val="0"/>
                                                                      <w:marRight w:val="0"/>
                                                                      <w:marTop w:val="0"/>
                                                                      <w:marBottom w:val="0"/>
                                                                      <w:divBdr>
                                                                        <w:top w:val="none" w:sz="0" w:space="0" w:color="auto"/>
                                                                        <w:left w:val="none" w:sz="0" w:space="0" w:color="auto"/>
                                                                        <w:bottom w:val="none" w:sz="0" w:space="0" w:color="auto"/>
                                                                        <w:right w:val="none" w:sz="0" w:space="0" w:color="auto"/>
                                                                      </w:divBdr>
                                                                      <w:divsChild>
                                                                        <w:div w:id="796608340">
                                                                          <w:marLeft w:val="0"/>
                                                                          <w:marRight w:val="0"/>
                                                                          <w:marTop w:val="0"/>
                                                                          <w:marBottom w:val="0"/>
                                                                          <w:divBdr>
                                                                            <w:top w:val="single" w:sz="6" w:space="0" w:color="auto"/>
                                                                            <w:left w:val="single" w:sz="2" w:space="0" w:color="auto"/>
                                                                            <w:bottom w:val="single" w:sz="2" w:space="0" w:color="auto"/>
                                                                            <w:right w:val="single" w:sz="2" w:space="0" w:color="auto"/>
                                                                          </w:divBdr>
                                                                          <w:divsChild>
                                                                            <w:div w:id="279074189">
                                                                              <w:marLeft w:val="0"/>
                                                                              <w:marRight w:val="0"/>
                                                                              <w:marTop w:val="0"/>
                                                                              <w:marBottom w:val="0"/>
                                                                              <w:divBdr>
                                                                                <w:top w:val="none" w:sz="0" w:space="0" w:color="auto"/>
                                                                                <w:left w:val="none" w:sz="0" w:space="0" w:color="auto"/>
                                                                                <w:bottom w:val="none" w:sz="0" w:space="0" w:color="auto"/>
                                                                                <w:right w:val="none" w:sz="0" w:space="0" w:color="auto"/>
                                                                              </w:divBdr>
                                                                              <w:divsChild>
                                                                                <w:div w:id="15616516">
                                                                                  <w:marLeft w:val="0"/>
                                                                                  <w:marRight w:val="0"/>
                                                                                  <w:marTop w:val="0"/>
                                                                                  <w:marBottom w:val="0"/>
                                                                                  <w:divBdr>
                                                                                    <w:top w:val="none" w:sz="0" w:space="0" w:color="auto"/>
                                                                                    <w:left w:val="none" w:sz="0" w:space="0" w:color="auto"/>
                                                                                    <w:bottom w:val="none" w:sz="0" w:space="0" w:color="auto"/>
                                                                                    <w:right w:val="none" w:sz="0" w:space="0" w:color="auto"/>
                                                                                  </w:divBdr>
                                                                                  <w:divsChild>
                                                                                    <w:div w:id="494540675">
                                                                                      <w:marLeft w:val="240"/>
                                                                                      <w:marRight w:val="240"/>
                                                                                      <w:marTop w:val="0"/>
                                                                                      <w:marBottom w:val="0"/>
                                                                                      <w:divBdr>
                                                                                        <w:top w:val="none" w:sz="0" w:space="0" w:color="auto"/>
                                                                                        <w:left w:val="none" w:sz="0" w:space="0" w:color="auto"/>
                                                                                        <w:bottom w:val="none" w:sz="0" w:space="0" w:color="auto"/>
                                                                                        <w:right w:val="none" w:sz="0" w:space="0" w:color="auto"/>
                                                                                      </w:divBdr>
                                                                                      <w:divsChild>
                                                                                        <w:div w:id="1836652092">
                                                                                          <w:marLeft w:val="0"/>
                                                                                          <w:marRight w:val="0"/>
                                                                                          <w:marTop w:val="0"/>
                                                                                          <w:marBottom w:val="0"/>
                                                                                          <w:divBdr>
                                                                                            <w:top w:val="none" w:sz="0" w:space="0" w:color="auto"/>
                                                                                            <w:left w:val="none" w:sz="0" w:space="0" w:color="auto"/>
                                                                                            <w:bottom w:val="none" w:sz="0" w:space="0" w:color="auto"/>
                                                                                            <w:right w:val="none" w:sz="0" w:space="0" w:color="auto"/>
                                                                                          </w:divBdr>
                                                                                          <w:divsChild>
                                                                                            <w:div w:id="782916554">
                                                                                              <w:marLeft w:val="0"/>
                                                                                              <w:marRight w:val="0"/>
                                                                                              <w:marTop w:val="0"/>
                                                                                              <w:marBottom w:val="0"/>
                                                                                              <w:divBdr>
                                                                                                <w:top w:val="none" w:sz="0" w:space="0" w:color="auto"/>
                                                                                                <w:left w:val="none" w:sz="0" w:space="0" w:color="auto"/>
                                                                                                <w:bottom w:val="none" w:sz="0" w:space="0" w:color="auto"/>
                                                                                                <w:right w:val="none" w:sz="0" w:space="0" w:color="auto"/>
                                                                                              </w:divBdr>
                                                                                              <w:divsChild>
                                                                                                <w:div w:id="1501577912">
                                                                                                  <w:marLeft w:val="0"/>
                                                                                                  <w:marRight w:val="0"/>
                                                                                                  <w:marTop w:val="0"/>
                                                                                                  <w:marBottom w:val="0"/>
                                                                                                  <w:divBdr>
                                                                                                    <w:top w:val="none" w:sz="0" w:space="0" w:color="auto"/>
                                                                                                    <w:left w:val="none" w:sz="0" w:space="0" w:color="auto"/>
                                                                                                    <w:bottom w:val="none" w:sz="0" w:space="0" w:color="auto"/>
                                                                                                    <w:right w:val="none" w:sz="0" w:space="0" w:color="auto"/>
                                                                                                  </w:divBdr>
                                                                                                  <w:divsChild>
                                                                                                    <w:div w:id="850267400">
                                                                                                      <w:marLeft w:val="0"/>
                                                                                                      <w:marRight w:val="0"/>
                                                                                                      <w:marTop w:val="0"/>
                                                                                                      <w:marBottom w:val="0"/>
                                                                                                      <w:divBdr>
                                                                                                        <w:top w:val="none" w:sz="0" w:space="0" w:color="auto"/>
                                                                                                        <w:left w:val="none" w:sz="0" w:space="0" w:color="auto"/>
                                                                                                        <w:bottom w:val="none" w:sz="0" w:space="0" w:color="auto"/>
                                                                                                        <w:right w:val="none" w:sz="0" w:space="0" w:color="auto"/>
                                                                                                      </w:divBdr>
                                                                                                    </w:div>
                                                                                                    <w:div w:id="1115905129">
                                                                                                      <w:marLeft w:val="0"/>
                                                                                                      <w:marRight w:val="0"/>
                                                                                                      <w:marTop w:val="0"/>
                                                                                                      <w:marBottom w:val="0"/>
                                                                                                      <w:divBdr>
                                                                                                        <w:top w:val="none" w:sz="0" w:space="0" w:color="auto"/>
                                                                                                        <w:left w:val="none" w:sz="0" w:space="0" w:color="auto"/>
                                                                                                        <w:bottom w:val="none" w:sz="0" w:space="0" w:color="auto"/>
                                                                                                        <w:right w:val="none" w:sz="0" w:space="0" w:color="auto"/>
                                                                                                      </w:divBdr>
                                                                                                    </w:div>
                                                                                                    <w:div w:id="1577544353">
                                                                                                      <w:marLeft w:val="0"/>
                                                                                                      <w:marRight w:val="0"/>
                                                                                                      <w:marTop w:val="0"/>
                                                                                                      <w:marBottom w:val="0"/>
                                                                                                      <w:divBdr>
                                                                                                        <w:top w:val="none" w:sz="0" w:space="0" w:color="auto"/>
                                                                                                        <w:left w:val="none" w:sz="0" w:space="0" w:color="auto"/>
                                                                                                        <w:bottom w:val="none" w:sz="0" w:space="0" w:color="auto"/>
                                                                                                        <w:right w:val="none" w:sz="0" w:space="0" w:color="auto"/>
                                                                                                      </w:divBdr>
                                                                                                    </w:div>
                                                                                                    <w:div w:id="206144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1085087">
                              <w:marLeft w:val="0"/>
                              <w:marRight w:val="0"/>
                              <w:marTop w:val="0"/>
                              <w:marBottom w:val="0"/>
                              <w:divBdr>
                                <w:top w:val="none" w:sz="0" w:space="0" w:color="auto"/>
                                <w:left w:val="none" w:sz="0" w:space="0" w:color="auto"/>
                                <w:bottom w:val="none" w:sz="0" w:space="0" w:color="auto"/>
                                <w:right w:val="none" w:sz="0" w:space="0" w:color="auto"/>
                              </w:divBdr>
                            </w:div>
                            <w:div w:id="619803099">
                              <w:marLeft w:val="0"/>
                              <w:marRight w:val="0"/>
                              <w:marTop w:val="0"/>
                              <w:marBottom w:val="0"/>
                              <w:divBdr>
                                <w:top w:val="none" w:sz="0" w:space="0" w:color="auto"/>
                                <w:left w:val="none" w:sz="0" w:space="0" w:color="auto"/>
                                <w:bottom w:val="none" w:sz="0" w:space="0" w:color="auto"/>
                                <w:right w:val="none" w:sz="0" w:space="0" w:color="auto"/>
                              </w:divBdr>
                            </w:div>
                            <w:div w:id="40503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8698817">
      <w:marLeft w:val="0"/>
      <w:marRight w:val="0"/>
      <w:marTop w:val="0"/>
      <w:marBottom w:val="0"/>
      <w:divBdr>
        <w:top w:val="none" w:sz="0" w:space="0" w:color="auto"/>
        <w:left w:val="none" w:sz="0" w:space="0" w:color="auto"/>
        <w:bottom w:val="none" w:sz="0" w:space="0" w:color="auto"/>
        <w:right w:val="none" w:sz="0" w:space="0" w:color="auto"/>
      </w:divBdr>
      <w:divsChild>
        <w:div w:id="1851068016">
          <w:marLeft w:val="0"/>
          <w:marRight w:val="0"/>
          <w:marTop w:val="0"/>
          <w:marBottom w:val="0"/>
          <w:divBdr>
            <w:top w:val="none" w:sz="0" w:space="0" w:color="auto"/>
            <w:left w:val="none" w:sz="0" w:space="0" w:color="auto"/>
            <w:bottom w:val="none" w:sz="0" w:space="0" w:color="auto"/>
            <w:right w:val="none" w:sz="0" w:space="0" w:color="auto"/>
          </w:divBdr>
          <w:divsChild>
            <w:div w:id="1880627455">
              <w:marLeft w:val="0"/>
              <w:marRight w:val="0"/>
              <w:marTop w:val="0"/>
              <w:marBottom w:val="0"/>
              <w:divBdr>
                <w:top w:val="none" w:sz="0" w:space="0" w:color="auto"/>
                <w:left w:val="none" w:sz="0" w:space="0" w:color="auto"/>
                <w:bottom w:val="none" w:sz="0" w:space="0" w:color="auto"/>
                <w:right w:val="none" w:sz="0" w:space="0" w:color="auto"/>
              </w:divBdr>
              <w:divsChild>
                <w:div w:id="696780963">
                  <w:marLeft w:val="0"/>
                  <w:marRight w:val="0"/>
                  <w:marTop w:val="0"/>
                  <w:marBottom w:val="0"/>
                  <w:divBdr>
                    <w:top w:val="none" w:sz="0" w:space="0" w:color="auto"/>
                    <w:left w:val="none" w:sz="0" w:space="0" w:color="auto"/>
                    <w:bottom w:val="none" w:sz="0" w:space="0" w:color="auto"/>
                    <w:right w:val="none" w:sz="0" w:space="0" w:color="auto"/>
                  </w:divBdr>
                  <w:divsChild>
                    <w:div w:id="363360392">
                      <w:marLeft w:val="0"/>
                      <w:marRight w:val="0"/>
                      <w:marTop w:val="0"/>
                      <w:marBottom w:val="0"/>
                      <w:divBdr>
                        <w:top w:val="none" w:sz="0" w:space="0" w:color="auto"/>
                        <w:left w:val="none" w:sz="0" w:space="0" w:color="auto"/>
                        <w:bottom w:val="none" w:sz="0" w:space="0" w:color="auto"/>
                        <w:right w:val="none" w:sz="0" w:space="0" w:color="auto"/>
                      </w:divBdr>
                      <w:divsChild>
                        <w:div w:id="27965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3618</Words>
  <Characters>20623</Characters>
  <Application>Microsoft Office Word</Application>
  <DocSecurity>0</DocSecurity>
  <Lines>171</Lines>
  <Paragraphs>48</Paragraphs>
  <ScaleCrop>false</ScaleCrop>
  <Company/>
  <LinksUpToDate>false</LinksUpToDate>
  <CharactersWithSpaces>24193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vishavjeet singh</dc:creator>
  <cp:keywords/>
  <dc:description/>
  <cp:lastModifiedBy>vishavjeet singh</cp:lastModifiedBy>
  <cp:revision>2</cp:revision>
  <dcterms:created xsi:type="dcterms:W3CDTF">2026-03-28T01:26:00Z</dcterms:created>
  <dcterms:modified xsi:type="dcterms:W3CDTF">2026-03-28T01:26:00Z</dcterms:modified>
</cp:coreProperties>
</file>